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AF" w:rsidRDefault="00A118AF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7AD9" w:rsidRPr="00AC4AE6" w:rsidRDefault="00517AD9" w:rsidP="00912B4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C4AE6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517AD9" w:rsidRPr="00AC4AE6" w:rsidRDefault="00517AD9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AE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17AD9" w:rsidRPr="00AC4AE6" w:rsidRDefault="00517AD9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4AE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C4AE6">
        <w:rPr>
          <w:rFonts w:ascii="Times New Roman" w:hAnsi="Times New Roman"/>
          <w:b/>
          <w:sz w:val="28"/>
          <w:szCs w:val="28"/>
        </w:rPr>
        <w:t>Терешанское</w:t>
      </w:r>
      <w:proofErr w:type="spellEnd"/>
      <w:r w:rsidRPr="00AC4AE6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517AD9" w:rsidRPr="00AC4AE6" w:rsidRDefault="00517AD9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C4AE6"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 w:rsidRPr="00AC4AE6">
        <w:rPr>
          <w:rFonts w:ascii="Times New Roman" w:hAnsi="Times New Roman"/>
          <w:b/>
          <w:sz w:val="28"/>
          <w:szCs w:val="28"/>
        </w:rPr>
        <w:t xml:space="preserve"> района Ульяновской области</w:t>
      </w:r>
    </w:p>
    <w:p w:rsidR="00517AD9" w:rsidRDefault="00A118AF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517AD9" w:rsidRPr="00AC4AE6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41472B" w:rsidRPr="00AC4AE6" w:rsidRDefault="0041472B" w:rsidP="00912B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7AD9" w:rsidRPr="0041472B" w:rsidRDefault="00517AD9" w:rsidP="00912B4B">
      <w:pPr>
        <w:spacing w:after="0" w:line="240" w:lineRule="atLeast"/>
        <w:ind w:right="-259"/>
        <w:jc w:val="center"/>
        <w:rPr>
          <w:rFonts w:ascii="Times New Roman" w:hAnsi="Times New Roman"/>
          <w:b/>
          <w:sz w:val="32"/>
          <w:szCs w:val="32"/>
        </w:rPr>
      </w:pPr>
      <w:r w:rsidRPr="0041472B">
        <w:rPr>
          <w:rFonts w:ascii="Times New Roman" w:hAnsi="Times New Roman"/>
          <w:b/>
          <w:sz w:val="32"/>
          <w:szCs w:val="32"/>
        </w:rPr>
        <w:t>РЕШЕНИЕ</w:t>
      </w:r>
    </w:p>
    <w:p w:rsidR="004E5B31" w:rsidRDefault="004E5B31" w:rsidP="00912B4B">
      <w:pPr>
        <w:spacing w:after="0" w:line="240" w:lineRule="atLeast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517AD9" w:rsidRPr="00AC4AE6" w:rsidRDefault="0041472B" w:rsidP="00912B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23 ноября  </w:t>
      </w:r>
      <w:r w:rsidR="004E5B31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г    </w:t>
      </w:r>
      <w:r w:rsidR="00517AD9" w:rsidRPr="00AC4AE6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17AD9" w:rsidRPr="00AC4AE6">
        <w:rPr>
          <w:rFonts w:ascii="Times New Roman" w:hAnsi="Times New Roman"/>
          <w:b/>
          <w:sz w:val="28"/>
          <w:szCs w:val="28"/>
        </w:rPr>
        <w:t xml:space="preserve">   </w:t>
      </w:r>
      <w:r w:rsidR="00517AD9" w:rsidRPr="0041472B">
        <w:rPr>
          <w:rFonts w:ascii="Times New Roman" w:hAnsi="Times New Roman"/>
          <w:sz w:val="24"/>
          <w:szCs w:val="24"/>
        </w:rPr>
        <w:t>с</w:t>
      </w:r>
      <w:proofErr w:type="gramStart"/>
      <w:r w:rsidR="00517AD9" w:rsidRPr="0041472B">
        <w:rPr>
          <w:rFonts w:ascii="Times New Roman" w:hAnsi="Times New Roman"/>
          <w:sz w:val="24"/>
          <w:szCs w:val="24"/>
        </w:rPr>
        <w:t>.С</w:t>
      </w:r>
      <w:proofErr w:type="gramEnd"/>
      <w:r w:rsidR="00517AD9" w:rsidRPr="0041472B">
        <w:rPr>
          <w:rFonts w:ascii="Times New Roman" w:hAnsi="Times New Roman"/>
          <w:sz w:val="24"/>
          <w:szCs w:val="24"/>
        </w:rPr>
        <w:t>редняя Терешка</w:t>
      </w:r>
      <w:r w:rsidR="00517AD9" w:rsidRPr="00AC4AE6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17AD9" w:rsidRPr="00AC4AE6">
        <w:rPr>
          <w:rFonts w:ascii="Times New Roman" w:hAnsi="Times New Roman"/>
          <w:b/>
          <w:sz w:val="28"/>
          <w:szCs w:val="28"/>
        </w:rPr>
        <w:t xml:space="preserve">  №</w:t>
      </w:r>
      <w:r w:rsidR="004E5B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4/15</w:t>
      </w:r>
    </w:p>
    <w:p w:rsidR="00517AD9" w:rsidRPr="00AC4AE6" w:rsidRDefault="00517AD9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17AD9" w:rsidRPr="00AC4AE6" w:rsidRDefault="00A5664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7AD9" w:rsidRPr="00AC4AE6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3E7495">
        <w:rPr>
          <w:rFonts w:ascii="Times New Roman" w:hAnsi="Times New Roman"/>
          <w:b/>
          <w:bCs/>
          <w:sz w:val="28"/>
          <w:szCs w:val="28"/>
        </w:rPr>
        <w:t xml:space="preserve">проекте бюджета </w:t>
      </w:r>
      <w:r w:rsidR="00517AD9" w:rsidRPr="00AC4AE6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517AD9" w:rsidRPr="00AC4AE6" w:rsidRDefault="00517AD9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AC4A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4AE6">
        <w:rPr>
          <w:rFonts w:ascii="Times New Roman" w:hAnsi="Times New Roman"/>
          <w:b/>
          <w:bCs/>
          <w:sz w:val="28"/>
          <w:szCs w:val="28"/>
        </w:rPr>
        <w:t>Терешанское</w:t>
      </w:r>
      <w:proofErr w:type="spellEnd"/>
      <w:r w:rsidRPr="00AC4AE6">
        <w:rPr>
          <w:rFonts w:ascii="Times New Roman" w:hAnsi="Times New Roman"/>
          <w:b/>
          <w:bCs/>
          <w:sz w:val="28"/>
          <w:szCs w:val="28"/>
        </w:rPr>
        <w:t xml:space="preserve">  сельское поселение </w:t>
      </w:r>
      <w:proofErr w:type="spellStart"/>
      <w:r w:rsidRPr="00AC4AE6">
        <w:rPr>
          <w:rFonts w:ascii="Times New Roman" w:hAnsi="Times New Roman"/>
          <w:b/>
          <w:bCs/>
          <w:sz w:val="28"/>
          <w:szCs w:val="28"/>
        </w:rPr>
        <w:t>Старокулаткинского</w:t>
      </w:r>
      <w:proofErr w:type="spellEnd"/>
      <w:r w:rsidRPr="00AC4AE6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517AD9" w:rsidRPr="00AC4AE6" w:rsidRDefault="004E5B31">
      <w:pPr>
        <w:pStyle w:val="a4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Ульяновской области на 2024 год и на плановый период 2025 и 2026</w:t>
      </w:r>
      <w:r w:rsidR="00517AD9" w:rsidRPr="00AC4AE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517AD9" w:rsidRDefault="00517AD9" w:rsidP="00912B4B">
      <w:pPr>
        <w:spacing w:after="0"/>
        <w:rPr>
          <w:rFonts w:ascii="Times New Roman" w:hAnsi="Times New Roman"/>
          <w:sz w:val="28"/>
          <w:szCs w:val="28"/>
        </w:rPr>
      </w:pP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основные характеристики бюджета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</w:t>
      </w:r>
      <w:r w:rsidR="0025568E">
        <w:rPr>
          <w:rFonts w:ascii="Times New Roman" w:hAnsi="Times New Roman"/>
          <w:sz w:val="28"/>
          <w:szCs w:val="28"/>
        </w:rPr>
        <w:t>нское</w:t>
      </w:r>
      <w:proofErr w:type="spellEnd"/>
      <w:r w:rsidR="0025568E">
        <w:rPr>
          <w:rFonts w:ascii="Times New Roman" w:hAnsi="Times New Roman"/>
          <w:sz w:val="28"/>
          <w:szCs w:val="28"/>
        </w:rPr>
        <w:t xml:space="preserve"> сельское поселение на 202</w:t>
      </w:r>
      <w:r w:rsidR="004E5B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год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4E5B31">
        <w:rPr>
          <w:rFonts w:ascii="Times New Roman" w:hAnsi="Times New Roman"/>
          <w:sz w:val="28"/>
          <w:szCs w:val="28"/>
          <w:u w:val="single"/>
        </w:rPr>
        <w:t>6743,4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4E5B31">
        <w:rPr>
          <w:rFonts w:ascii="Times New Roman" w:hAnsi="Times New Roman"/>
          <w:sz w:val="28"/>
          <w:szCs w:val="28"/>
          <w:u w:val="single"/>
        </w:rPr>
        <w:t>6743,</w:t>
      </w:r>
      <w:r w:rsidR="00CC1E4A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517AD9" w:rsidRDefault="00A77784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7AD9">
        <w:rPr>
          <w:rFonts w:ascii="Times New Roman" w:hAnsi="Times New Roman"/>
          <w:sz w:val="28"/>
          <w:szCs w:val="28"/>
        </w:rPr>
        <w:t xml:space="preserve">) верхний предел муниципального долга муниципального  образования </w:t>
      </w:r>
      <w:proofErr w:type="spellStart"/>
      <w:r w:rsidR="00517AD9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517AD9">
        <w:rPr>
          <w:rFonts w:ascii="Times New Roman" w:hAnsi="Times New Roman"/>
          <w:sz w:val="28"/>
          <w:szCs w:val="28"/>
        </w:rPr>
        <w:t xml:space="preserve"> сел</w:t>
      </w:r>
      <w:r w:rsidR="004E5B31">
        <w:rPr>
          <w:rFonts w:ascii="Times New Roman" w:hAnsi="Times New Roman"/>
          <w:sz w:val="28"/>
          <w:szCs w:val="28"/>
        </w:rPr>
        <w:t>ьское поселение на 1 января 2025</w:t>
      </w:r>
      <w:r w:rsidR="00517AD9">
        <w:rPr>
          <w:rFonts w:ascii="Times New Roman" w:hAnsi="Times New Roman"/>
          <w:sz w:val="28"/>
          <w:szCs w:val="28"/>
        </w:rPr>
        <w:t xml:space="preserve"> года в сумме </w:t>
      </w:r>
      <w:r w:rsidR="00517AD9">
        <w:rPr>
          <w:rFonts w:ascii="Times New Roman" w:hAnsi="Times New Roman"/>
          <w:sz w:val="28"/>
          <w:szCs w:val="28"/>
          <w:u w:val="single"/>
        </w:rPr>
        <w:t>0,0</w:t>
      </w:r>
      <w:r w:rsidR="00517AD9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 образования </w:t>
      </w:r>
      <w:proofErr w:type="spellStart"/>
      <w:r w:rsidR="00517AD9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517AD9">
        <w:rPr>
          <w:rFonts w:ascii="Times New Roman" w:hAnsi="Times New Roman"/>
          <w:sz w:val="28"/>
          <w:szCs w:val="28"/>
        </w:rPr>
        <w:t xml:space="preserve"> сельское поселение в сумме </w:t>
      </w:r>
      <w:r w:rsidR="00517AD9">
        <w:rPr>
          <w:rFonts w:ascii="Times New Roman" w:hAnsi="Times New Roman"/>
          <w:sz w:val="28"/>
          <w:szCs w:val="28"/>
          <w:u w:val="single"/>
        </w:rPr>
        <w:t>0,0</w:t>
      </w:r>
      <w:r w:rsidR="00517AD9">
        <w:rPr>
          <w:rFonts w:ascii="Times New Roman" w:hAnsi="Times New Roman"/>
          <w:sz w:val="28"/>
          <w:szCs w:val="28"/>
        </w:rPr>
        <w:t xml:space="preserve"> тыс. рублей;</w:t>
      </w:r>
    </w:p>
    <w:p w:rsidR="00517AD9" w:rsidRDefault="00A77784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7AD9">
        <w:rPr>
          <w:rFonts w:ascii="Times New Roman" w:hAnsi="Times New Roman"/>
          <w:sz w:val="28"/>
          <w:szCs w:val="28"/>
        </w:rPr>
        <w:t xml:space="preserve">) объем расходов на обслуживание муниципального долга муниципального  образования </w:t>
      </w:r>
      <w:proofErr w:type="spellStart"/>
      <w:r w:rsidR="00517AD9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517AD9">
        <w:rPr>
          <w:rFonts w:ascii="Times New Roman" w:hAnsi="Times New Roman"/>
          <w:sz w:val="28"/>
          <w:szCs w:val="28"/>
        </w:rPr>
        <w:t xml:space="preserve"> сельское поселение в сумме </w:t>
      </w:r>
      <w:r w:rsidR="00517AD9">
        <w:rPr>
          <w:rFonts w:ascii="Times New Roman" w:hAnsi="Times New Roman"/>
          <w:sz w:val="28"/>
          <w:szCs w:val="28"/>
          <w:u w:val="single"/>
        </w:rPr>
        <w:t>0,0</w:t>
      </w:r>
      <w:r w:rsidR="00517A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517AD9" w:rsidRDefault="00A77784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7AD9">
        <w:rPr>
          <w:rFonts w:ascii="Times New Roman" w:hAnsi="Times New Roman"/>
          <w:sz w:val="28"/>
          <w:szCs w:val="28"/>
        </w:rPr>
        <w:t>) дефицит (</w:t>
      </w:r>
      <w:proofErr w:type="spellStart"/>
      <w:r w:rsidR="00517AD9">
        <w:rPr>
          <w:rFonts w:ascii="Times New Roman" w:hAnsi="Times New Roman"/>
          <w:sz w:val="28"/>
          <w:szCs w:val="28"/>
        </w:rPr>
        <w:t>профицит</w:t>
      </w:r>
      <w:proofErr w:type="spellEnd"/>
      <w:r w:rsidR="00517AD9">
        <w:rPr>
          <w:rFonts w:ascii="Times New Roman" w:hAnsi="Times New Roman"/>
          <w:sz w:val="28"/>
          <w:szCs w:val="28"/>
        </w:rPr>
        <w:t xml:space="preserve">) бюджета муниципального  образования </w:t>
      </w:r>
      <w:proofErr w:type="spellStart"/>
      <w:r w:rsidR="00517AD9">
        <w:rPr>
          <w:rFonts w:ascii="Times New Roman" w:hAnsi="Times New Roman"/>
          <w:sz w:val="28"/>
          <w:szCs w:val="28"/>
        </w:rPr>
        <w:t>Тереша</w:t>
      </w:r>
      <w:r>
        <w:rPr>
          <w:rFonts w:ascii="Times New Roman" w:hAnsi="Times New Roman"/>
          <w:sz w:val="28"/>
          <w:szCs w:val="28"/>
        </w:rPr>
        <w:t>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на 2024</w:t>
      </w:r>
      <w:r w:rsidR="00517AD9">
        <w:rPr>
          <w:rFonts w:ascii="Times New Roman" w:hAnsi="Times New Roman"/>
          <w:sz w:val="28"/>
          <w:szCs w:val="28"/>
        </w:rPr>
        <w:t xml:space="preserve"> год в сумме </w:t>
      </w:r>
      <w:r w:rsidR="00517AD9">
        <w:rPr>
          <w:rFonts w:ascii="Times New Roman" w:hAnsi="Times New Roman"/>
          <w:sz w:val="28"/>
          <w:szCs w:val="28"/>
          <w:u w:val="single"/>
        </w:rPr>
        <w:t>0,0</w:t>
      </w:r>
      <w:r w:rsidR="00517AD9">
        <w:rPr>
          <w:rFonts w:ascii="Times New Roman" w:hAnsi="Times New Roman"/>
          <w:sz w:val="28"/>
          <w:szCs w:val="28"/>
        </w:rPr>
        <w:t xml:space="preserve"> тыс. рублей.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Утвердить основные характеристики бюджета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на плановый</w:t>
      </w:r>
      <w:r w:rsidR="004E5B31">
        <w:rPr>
          <w:rFonts w:ascii="Times New Roman" w:hAnsi="Times New Roman"/>
          <w:sz w:val="28"/>
          <w:szCs w:val="28"/>
        </w:rPr>
        <w:t xml:space="preserve"> период на 2025 год и 2026</w:t>
      </w:r>
      <w:r>
        <w:rPr>
          <w:rFonts w:ascii="Times New Roman" w:hAnsi="Times New Roman"/>
          <w:sz w:val="28"/>
          <w:szCs w:val="28"/>
        </w:rPr>
        <w:t xml:space="preserve"> год: </w:t>
      </w:r>
    </w:p>
    <w:p w:rsidR="00517AD9" w:rsidRDefault="004E5B31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</w:t>
      </w:r>
      <w:r w:rsidR="00CE5A39">
        <w:rPr>
          <w:rFonts w:ascii="Times New Roman" w:hAnsi="Times New Roman"/>
          <w:sz w:val="28"/>
          <w:szCs w:val="28"/>
        </w:rPr>
        <w:t>ходов на 2025 год в сумме  6353,1</w:t>
      </w:r>
      <w:r w:rsidR="0025568E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</w:t>
      </w:r>
      <w:r w:rsidR="00CE5A39">
        <w:rPr>
          <w:rFonts w:ascii="Times New Roman" w:hAnsi="Times New Roman"/>
          <w:sz w:val="28"/>
          <w:szCs w:val="28"/>
        </w:rPr>
        <w:t>ей и на 2026 год в сумме 5661,8</w:t>
      </w:r>
      <w:r w:rsidR="00517AD9">
        <w:rPr>
          <w:rFonts w:ascii="Times New Roman" w:hAnsi="Times New Roman"/>
          <w:sz w:val="28"/>
          <w:szCs w:val="28"/>
        </w:rPr>
        <w:t>тыс. рублей;</w:t>
      </w:r>
    </w:p>
    <w:p w:rsidR="00517AD9" w:rsidRDefault="0025568E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</w:t>
      </w:r>
      <w:r w:rsidR="004E5B31">
        <w:rPr>
          <w:rFonts w:ascii="Times New Roman" w:hAnsi="Times New Roman"/>
          <w:sz w:val="28"/>
          <w:szCs w:val="28"/>
        </w:rPr>
        <w:t>ас</w:t>
      </w:r>
      <w:r w:rsidR="00A77784">
        <w:rPr>
          <w:rFonts w:ascii="Times New Roman" w:hAnsi="Times New Roman"/>
          <w:sz w:val="28"/>
          <w:szCs w:val="28"/>
        </w:rPr>
        <w:t>ходов на 2025 год в сумм</w:t>
      </w:r>
      <w:r w:rsidR="00CE5A39">
        <w:rPr>
          <w:rFonts w:ascii="Times New Roman" w:hAnsi="Times New Roman"/>
          <w:sz w:val="28"/>
          <w:szCs w:val="28"/>
        </w:rPr>
        <w:t>е 6353,1</w:t>
      </w:r>
      <w:r w:rsidR="00517AD9">
        <w:rPr>
          <w:rFonts w:ascii="Times New Roman" w:hAnsi="Times New Roman"/>
          <w:sz w:val="28"/>
          <w:szCs w:val="28"/>
        </w:rPr>
        <w:t>тыс. рублей, в том числе условно у</w:t>
      </w:r>
      <w:r w:rsidR="009F0E51">
        <w:rPr>
          <w:rFonts w:ascii="Times New Roman" w:hAnsi="Times New Roman"/>
          <w:sz w:val="28"/>
          <w:szCs w:val="28"/>
        </w:rPr>
        <w:t>т</w:t>
      </w:r>
      <w:r w:rsidR="00CC1E4A">
        <w:rPr>
          <w:rFonts w:ascii="Times New Roman" w:hAnsi="Times New Roman"/>
          <w:sz w:val="28"/>
          <w:szCs w:val="28"/>
        </w:rPr>
        <w:t>вержденные расходы в сумме 446,7</w:t>
      </w:r>
      <w:r w:rsidR="00517AD9">
        <w:rPr>
          <w:rFonts w:ascii="Times New Roman" w:hAnsi="Times New Roman"/>
          <w:sz w:val="28"/>
          <w:szCs w:val="28"/>
        </w:rPr>
        <w:t>ты</w:t>
      </w:r>
      <w:r w:rsidR="00CE5A39">
        <w:rPr>
          <w:rFonts w:ascii="Times New Roman" w:hAnsi="Times New Roman"/>
          <w:sz w:val="28"/>
          <w:szCs w:val="28"/>
        </w:rPr>
        <w:t>с. рублей и на 2026 год в сумме 5661,8</w:t>
      </w:r>
      <w:r w:rsidR="00517AD9">
        <w:rPr>
          <w:rFonts w:ascii="Times New Roman" w:hAnsi="Times New Roman"/>
          <w:sz w:val="28"/>
          <w:szCs w:val="28"/>
        </w:rPr>
        <w:t>тыс. рублей, в том числе условно ут</w:t>
      </w:r>
      <w:r w:rsidR="00CC1E4A">
        <w:rPr>
          <w:rFonts w:ascii="Times New Roman" w:hAnsi="Times New Roman"/>
          <w:sz w:val="28"/>
          <w:szCs w:val="28"/>
        </w:rPr>
        <w:t>вержденные расходы в сумме 446,7</w:t>
      </w:r>
      <w:r w:rsidR="00517AD9">
        <w:rPr>
          <w:rFonts w:ascii="Times New Roman" w:hAnsi="Times New Roman"/>
          <w:sz w:val="28"/>
          <w:szCs w:val="28"/>
        </w:rPr>
        <w:t xml:space="preserve"> тыс. рублей;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резервный фонд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</w:t>
      </w:r>
      <w:r w:rsidR="00A77784">
        <w:rPr>
          <w:rFonts w:ascii="Times New Roman" w:hAnsi="Times New Roman"/>
          <w:sz w:val="28"/>
          <w:szCs w:val="28"/>
        </w:rPr>
        <w:t>нское</w:t>
      </w:r>
      <w:proofErr w:type="spellEnd"/>
      <w:r w:rsidR="00A77784">
        <w:rPr>
          <w:rFonts w:ascii="Times New Roman" w:hAnsi="Times New Roman"/>
          <w:sz w:val="28"/>
          <w:szCs w:val="28"/>
        </w:rPr>
        <w:t xml:space="preserve"> сельское поселение на 2025</w:t>
      </w:r>
      <w:r w:rsidR="0025568E">
        <w:rPr>
          <w:rFonts w:ascii="Times New Roman" w:hAnsi="Times New Roman"/>
          <w:sz w:val="28"/>
          <w:szCs w:val="28"/>
        </w:rPr>
        <w:t xml:space="preserve"> год в сумме </w:t>
      </w:r>
      <w:r w:rsidR="0025568E" w:rsidRPr="00CE5A39">
        <w:rPr>
          <w:rFonts w:ascii="Times New Roman" w:hAnsi="Times New Roman"/>
          <w:sz w:val="28"/>
          <w:szCs w:val="28"/>
        </w:rPr>
        <w:t>10,0</w:t>
      </w:r>
      <w:r w:rsidR="005522FD">
        <w:rPr>
          <w:rFonts w:ascii="Times New Roman" w:hAnsi="Times New Roman"/>
          <w:sz w:val="28"/>
          <w:szCs w:val="28"/>
        </w:rPr>
        <w:t xml:space="preserve"> тыс. рублей и на 2026</w:t>
      </w:r>
      <w:r>
        <w:rPr>
          <w:rFonts w:ascii="Times New Roman" w:hAnsi="Times New Roman"/>
          <w:sz w:val="28"/>
          <w:szCs w:val="28"/>
        </w:rPr>
        <w:t xml:space="preserve"> </w:t>
      </w:r>
      <w:r w:rsidR="0025568E">
        <w:rPr>
          <w:rFonts w:ascii="Times New Roman" w:hAnsi="Times New Roman"/>
          <w:sz w:val="28"/>
          <w:szCs w:val="28"/>
        </w:rPr>
        <w:t xml:space="preserve">год в сумме </w:t>
      </w:r>
      <w:r w:rsidR="0025568E" w:rsidRPr="00CE5A39">
        <w:rPr>
          <w:rFonts w:ascii="Times New Roman" w:hAnsi="Times New Roman"/>
          <w:sz w:val="28"/>
          <w:szCs w:val="28"/>
        </w:rPr>
        <w:t>0</w:t>
      </w:r>
      <w:r w:rsidRPr="00CE5A3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верхний предел муниципального вн</w:t>
      </w:r>
      <w:r w:rsidR="0025568E">
        <w:rPr>
          <w:rFonts w:ascii="Times New Roman" w:hAnsi="Times New Roman"/>
          <w:sz w:val="28"/>
          <w:szCs w:val="28"/>
        </w:rPr>
        <w:t>утре</w:t>
      </w:r>
      <w:r w:rsidR="00CD427C">
        <w:rPr>
          <w:rFonts w:ascii="Times New Roman" w:hAnsi="Times New Roman"/>
          <w:sz w:val="28"/>
          <w:szCs w:val="28"/>
        </w:rPr>
        <w:t>ннего долга на 1 января 2026</w:t>
      </w:r>
      <w:r>
        <w:rPr>
          <w:rFonts w:ascii="Times New Roman" w:hAnsi="Times New Roman"/>
          <w:sz w:val="28"/>
          <w:szCs w:val="28"/>
        </w:rPr>
        <w:t xml:space="preserve">года в сумме 0,0 тыс. рублей, в том числе верхний предел долга по муниципальным гарантиям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в сумме 0,0 тыс. рублей и верхний предел муниципального долга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на 1 января </w:t>
      </w:r>
    </w:p>
    <w:p w:rsidR="0041472B" w:rsidRDefault="00CD427C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="00517AD9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 образования </w:t>
      </w:r>
      <w:proofErr w:type="spellStart"/>
      <w:r w:rsidR="00517AD9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517AD9">
        <w:rPr>
          <w:rFonts w:ascii="Times New Roman" w:hAnsi="Times New Roman"/>
          <w:sz w:val="28"/>
          <w:szCs w:val="28"/>
        </w:rPr>
        <w:t xml:space="preserve"> </w:t>
      </w:r>
    </w:p>
    <w:p w:rsidR="0041472B" w:rsidRDefault="0041472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472B" w:rsidRDefault="0041472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472B" w:rsidRDefault="0041472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C1E4A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в сумме 0,0 тыс. рублей;</w:t>
      </w:r>
    </w:p>
    <w:p w:rsidR="00912B4B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объем расходов на обслуживание муниципального долга муниципального  </w:t>
      </w:r>
    </w:p>
    <w:p w:rsidR="00912B4B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</w:t>
      </w:r>
      <w:r w:rsidR="00A77784">
        <w:rPr>
          <w:rFonts w:ascii="Times New Roman" w:hAnsi="Times New Roman"/>
          <w:sz w:val="28"/>
          <w:szCs w:val="28"/>
        </w:rPr>
        <w:t>нское</w:t>
      </w:r>
      <w:proofErr w:type="spellEnd"/>
      <w:r w:rsidR="00A77784">
        <w:rPr>
          <w:rFonts w:ascii="Times New Roman" w:hAnsi="Times New Roman"/>
          <w:sz w:val="28"/>
          <w:szCs w:val="28"/>
        </w:rPr>
        <w:t xml:space="preserve"> сельское поселение на 2025</w:t>
      </w:r>
      <w:r>
        <w:rPr>
          <w:rFonts w:ascii="Times New Roman" w:hAnsi="Times New Roman"/>
          <w:sz w:val="28"/>
          <w:szCs w:val="28"/>
        </w:rPr>
        <w:t xml:space="preserve"> год в сумме 0,0 тыс. 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рублей и объем расходов на обслуживание муниципального долга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</w:t>
      </w:r>
      <w:r w:rsidR="00A77784">
        <w:rPr>
          <w:rFonts w:ascii="Times New Roman" w:hAnsi="Times New Roman"/>
          <w:sz w:val="28"/>
          <w:szCs w:val="28"/>
        </w:rPr>
        <w:t>нское</w:t>
      </w:r>
      <w:proofErr w:type="spellEnd"/>
      <w:r w:rsidR="00A77784">
        <w:rPr>
          <w:rFonts w:ascii="Times New Roman" w:hAnsi="Times New Roman"/>
          <w:sz w:val="28"/>
          <w:szCs w:val="28"/>
        </w:rPr>
        <w:t xml:space="preserve"> сельское поселение на 2026</w:t>
      </w:r>
      <w:r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 xml:space="preserve">) бюджета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</w:t>
      </w:r>
      <w:r w:rsidR="00A77784">
        <w:rPr>
          <w:rFonts w:ascii="Times New Roman" w:hAnsi="Times New Roman"/>
          <w:sz w:val="28"/>
          <w:szCs w:val="28"/>
        </w:rPr>
        <w:t>нское</w:t>
      </w:r>
      <w:proofErr w:type="spellEnd"/>
      <w:r w:rsidR="00A77784">
        <w:rPr>
          <w:rFonts w:ascii="Times New Roman" w:hAnsi="Times New Roman"/>
          <w:sz w:val="28"/>
          <w:szCs w:val="28"/>
        </w:rPr>
        <w:t xml:space="preserve"> сельское поселение на 2025</w:t>
      </w:r>
      <w:r>
        <w:rPr>
          <w:rFonts w:ascii="Times New Roman" w:hAnsi="Times New Roman"/>
          <w:sz w:val="28"/>
          <w:szCs w:val="28"/>
        </w:rPr>
        <w:t xml:space="preserve"> год в</w:t>
      </w:r>
      <w:r w:rsidR="00A77784">
        <w:rPr>
          <w:rFonts w:ascii="Times New Roman" w:hAnsi="Times New Roman"/>
          <w:sz w:val="28"/>
          <w:szCs w:val="28"/>
        </w:rPr>
        <w:t xml:space="preserve"> сумме 0,0 тыс. рублей и на 2026</w:t>
      </w:r>
      <w:r>
        <w:rPr>
          <w:rFonts w:ascii="Times New Roman" w:hAnsi="Times New Roman"/>
          <w:sz w:val="28"/>
          <w:szCs w:val="28"/>
        </w:rPr>
        <w:t xml:space="preserve"> год в сумме 0,0тыс. рублей;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84419">
        <w:rPr>
          <w:rFonts w:ascii="Times New Roman" w:hAnsi="Times New Roman"/>
          <w:sz w:val="28"/>
          <w:szCs w:val="28"/>
        </w:rPr>
        <w:t>3. Установить, что в</w:t>
      </w:r>
      <w:r>
        <w:rPr>
          <w:rFonts w:ascii="Times New Roman" w:hAnsi="Times New Roman"/>
          <w:sz w:val="28"/>
          <w:szCs w:val="28"/>
        </w:rPr>
        <w:t xml:space="preserve">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в случаях: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в случае получения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в случае </w:t>
      </w:r>
      <w:r w:rsidR="00A56641">
        <w:rPr>
          <w:rFonts w:ascii="Times New Roman" w:hAnsi="Times New Roman"/>
          <w:sz w:val="28"/>
          <w:szCs w:val="28"/>
        </w:rPr>
        <w:t>изменения принципов назначения,</w:t>
      </w:r>
      <w:r w:rsidR="00552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перераспределения бюджетных ассигнований за счет средств вышестоящих бюджетов между главными распорядителями бюджетных средств с сохранением целевой направленности поступивших средств;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изменения кода целевой статьи бюджетной классификации по бюджетным ассигнованиям за счет средств бюджета в связи с поступлением (распределением) субсидий из вышестоящего бюджета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соответствующих расходных обязательств;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исполнения рекомендаций, представлений (предписаний) органа (должностного лица), осуществляющего государственный и муниципальный финансовый контроль;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е) в случае увеличения бюджетных ассигнований главным распорядителям средств бюджета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 и группам (группам и подгруппам) видов расходов классификации расходов бюджетов за счет экономии бюджетных ассигнований, предусмотренных на исполнение судебных актов судебных органов; 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ж) перераспределения бюджетных ассигнований между целевыми статьями в пределах ассигнований, предусмотренных главному распорядителю бюджетных средств на реализацию муниципальной программы;</w:t>
      </w:r>
    </w:p>
    <w:p w:rsidR="002E5D18" w:rsidRDefault="00A77784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47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4.</w:t>
      </w:r>
      <w:r w:rsidR="002E5D18">
        <w:rPr>
          <w:rFonts w:ascii="Times New Roman" w:hAnsi="Times New Roman"/>
          <w:sz w:val="28"/>
          <w:szCs w:val="28"/>
        </w:rPr>
        <w:t xml:space="preserve">   </w:t>
      </w:r>
      <w:r w:rsidR="002E5D18" w:rsidRPr="00AC4AE6">
        <w:rPr>
          <w:rFonts w:ascii="Times New Roman" w:hAnsi="Times New Roman"/>
          <w:sz w:val="28"/>
          <w:szCs w:val="28"/>
        </w:rPr>
        <w:t xml:space="preserve">Утвердить </w:t>
      </w:r>
      <w:r w:rsidR="002E5D18">
        <w:rPr>
          <w:rFonts w:ascii="Times New Roman" w:hAnsi="Times New Roman"/>
          <w:sz w:val="28"/>
          <w:szCs w:val="28"/>
        </w:rPr>
        <w:t xml:space="preserve">  </w:t>
      </w:r>
      <w:r w:rsidR="002E5D18" w:rsidRPr="00AC4AE6">
        <w:rPr>
          <w:rFonts w:ascii="Times New Roman" w:hAnsi="Times New Roman"/>
          <w:sz w:val="28"/>
          <w:szCs w:val="28"/>
        </w:rPr>
        <w:t xml:space="preserve">объем поступлений доходов в бюджет муниципального  образования </w:t>
      </w:r>
      <w:proofErr w:type="spellStart"/>
      <w:r w:rsidR="002E5D18" w:rsidRPr="00AC4AE6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2E5D18" w:rsidRPr="00AC4AE6">
        <w:rPr>
          <w:rFonts w:ascii="Times New Roman" w:hAnsi="Times New Roman"/>
          <w:sz w:val="28"/>
          <w:szCs w:val="28"/>
        </w:rPr>
        <w:t xml:space="preserve"> сельское поселение по код</w:t>
      </w:r>
      <w:r w:rsidR="002E5D18">
        <w:rPr>
          <w:rFonts w:ascii="Times New Roman" w:hAnsi="Times New Roman"/>
          <w:sz w:val="28"/>
          <w:szCs w:val="28"/>
        </w:rPr>
        <w:t>ам классификации доходов на 2024</w:t>
      </w:r>
      <w:r w:rsidR="002E5D18" w:rsidRPr="00AC4AE6">
        <w:rPr>
          <w:rFonts w:ascii="Times New Roman" w:hAnsi="Times New Roman"/>
          <w:sz w:val="28"/>
          <w:szCs w:val="28"/>
        </w:rPr>
        <w:t xml:space="preserve"> год и на плановый период н</w:t>
      </w:r>
      <w:r w:rsidR="002E5D18">
        <w:rPr>
          <w:rFonts w:ascii="Times New Roman" w:hAnsi="Times New Roman"/>
          <w:sz w:val="28"/>
          <w:szCs w:val="28"/>
        </w:rPr>
        <w:t>а 2025 год и на 2026</w:t>
      </w:r>
      <w:r w:rsidR="002E5D18" w:rsidRPr="00AC4AE6">
        <w:rPr>
          <w:rFonts w:ascii="Times New Roman" w:hAnsi="Times New Roman"/>
          <w:sz w:val="28"/>
          <w:szCs w:val="28"/>
        </w:rPr>
        <w:t xml:space="preserve"> год в суммах согласно при</w:t>
      </w:r>
      <w:r w:rsidR="002E5D18">
        <w:rPr>
          <w:rFonts w:ascii="Times New Roman" w:hAnsi="Times New Roman"/>
          <w:sz w:val="28"/>
          <w:szCs w:val="28"/>
        </w:rPr>
        <w:t>ложениям № 1 и № 2</w:t>
      </w:r>
      <w:r w:rsidR="002E5D18" w:rsidRPr="00AC4AE6">
        <w:rPr>
          <w:rFonts w:ascii="Times New Roman" w:hAnsi="Times New Roman"/>
          <w:sz w:val="28"/>
          <w:szCs w:val="28"/>
        </w:rPr>
        <w:t xml:space="preserve"> к настоя</w:t>
      </w:r>
      <w:r w:rsidR="002E5D18">
        <w:rPr>
          <w:rFonts w:ascii="Times New Roman" w:hAnsi="Times New Roman"/>
          <w:sz w:val="28"/>
          <w:szCs w:val="28"/>
        </w:rPr>
        <w:t>щ</w:t>
      </w:r>
      <w:r w:rsidR="002E5D18" w:rsidRPr="00AC4AE6">
        <w:rPr>
          <w:rFonts w:ascii="Times New Roman" w:hAnsi="Times New Roman"/>
          <w:sz w:val="28"/>
          <w:szCs w:val="28"/>
        </w:rPr>
        <w:t>ему Решению.</w:t>
      </w:r>
    </w:p>
    <w:p w:rsidR="0041472B" w:rsidRDefault="0041472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5D18">
        <w:rPr>
          <w:rFonts w:ascii="Times New Roman" w:hAnsi="Times New Roman"/>
          <w:sz w:val="28"/>
          <w:szCs w:val="28"/>
        </w:rPr>
        <w:t xml:space="preserve"> 5.</w:t>
      </w:r>
      <w:r w:rsidR="002E5D18" w:rsidRPr="002E5D18">
        <w:rPr>
          <w:rFonts w:ascii="Times New Roman" w:hAnsi="Times New Roman"/>
          <w:sz w:val="28"/>
          <w:szCs w:val="28"/>
        </w:rPr>
        <w:t xml:space="preserve"> </w:t>
      </w:r>
      <w:r w:rsidR="002E5D18" w:rsidRPr="00AC4AE6">
        <w:rPr>
          <w:rFonts w:ascii="Times New Roman" w:hAnsi="Times New Roman"/>
          <w:sz w:val="28"/>
          <w:szCs w:val="28"/>
        </w:rPr>
        <w:t>Утвердить объем межбюджетных трансфертов</w:t>
      </w:r>
      <w:r w:rsidR="002E5D18" w:rsidRPr="005A6C46">
        <w:rPr>
          <w:rFonts w:ascii="Times New Roman" w:hAnsi="Times New Roman"/>
          <w:sz w:val="28"/>
          <w:szCs w:val="28"/>
        </w:rPr>
        <w:t>, получаемых из бюджета</w:t>
      </w:r>
    </w:p>
    <w:p w:rsidR="0041472B" w:rsidRDefault="0041472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472B" w:rsidRDefault="0041472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472B" w:rsidRDefault="0041472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472B" w:rsidRDefault="0041472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5D18" w:rsidRDefault="002E5D18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6C46">
        <w:rPr>
          <w:rFonts w:ascii="Times New Roman" w:hAnsi="Times New Roman"/>
          <w:sz w:val="28"/>
          <w:szCs w:val="28"/>
        </w:rPr>
        <w:t xml:space="preserve"> муниципального  образования  «</w:t>
      </w:r>
      <w:proofErr w:type="spellStart"/>
      <w:r w:rsidRPr="005A6C46">
        <w:rPr>
          <w:rFonts w:ascii="Times New Roman" w:hAnsi="Times New Roman"/>
          <w:sz w:val="28"/>
          <w:szCs w:val="28"/>
        </w:rPr>
        <w:t>Старокулаткинский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</w:t>
      </w:r>
      <w:r w:rsidR="00CC1E4A">
        <w:rPr>
          <w:rFonts w:ascii="Times New Roman" w:hAnsi="Times New Roman"/>
          <w:sz w:val="28"/>
          <w:szCs w:val="28"/>
        </w:rPr>
        <w:t>бласти, на 2024 год в сумме 446,1</w:t>
      </w:r>
      <w:r w:rsidRPr="00FE1727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A77784" w:rsidRDefault="002E5D18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</w:t>
      </w:r>
      <w:r w:rsidRPr="00AC4AE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прогнозируемый </w:t>
      </w:r>
      <w:r w:rsidRPr="00AC4AE6">
        <w:rPr>
          <w:rFonts w:ascii="Times New Roman" w:hAnsi="Times New Roman"/>
          <w:sz w:val="28"/>
          <w:szCs w:val="28"/>
        </w:rPr>
        <w:t xml:space="preserve">объем поступлений доходов в бюджет муниципального  образования </w:t>
      </w:r>
      <w:proofErr w:type="spellStart"/>
      <w:r w:rsidRPr="00AC4AE6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AC4AE6">
        <w:rPr>
          <w:rFonts w:ascii="Times New Roman" w:hAnsi="Times New Roman"/>
          <w:sz w:val="28"/>
          <w:szCs w:val="28"/>
        </w:rPr>
        <w:t xml:space="preserve"> сельское поселение по код</w:t>
      </w:r>
      <w:r>
        <w:rPr>
          <w:rFonts w:ascii="Times New Roman" w:hAnsi="Times New Roman"/>
          <w:sz w:val="28"/>
          <w:szCs w:val="28"/>
        </w:rPr>
        <w:t xml:space="preserve">ам классификации доходов </w:t>
      </w:r>
      <w:r w:rsidR="00DD020B">
        <w:rPr>
          <w:rFonts w:ascii="Times New Roman" w:hAnsi="Times New Roman"/>
          <w:sz w:val="28"/>
          <w:szCs w:val="28"/>
        </w:rPr>
        <w:t>на 2025</w:t>
      </w:r>
      <w:r w:rsidRPr="00AC4AE6">
        <w:rPr>
          <w:rFonts w:ascii="Times New Roman" w:hAnsi="Times New Roman"/>
          <w:sz w:val="28"/>
          <w:szCs w:val="28"/>
        </w:rPr>
        <w:t xml:space="preserve">год </w:t>
      </w:r>
      <w:r w:rsidR="00CC1E4A">
        <w:rPr>
          <w:rFonts w:ascii="Times New Roman" w:hAnsi="Times New Roman"/>
          <w:sz w:val="28"/>
          <w:szCs w:val="28"/>
        </w:rPr>
        <w:t xml:space="preserve"> в сумме 446,7</w:t>
      </w:r>
      <w:r w:rsidR="00DD020B">
        <w:rPr>
          <w:rFonts w:ascii="Times New Roman" w:hAnsi="Times New Roman"/>
          <w:sz w:val="28"/>
          <w:szCs w:val="28"/>
        </w:rPr>
        <w:t>тыс</w:t>
      </w:r>
      <w:proofErr w:type="gramStart"/>
      <w:r w:rsidR="00DD020B">
        <w:rPr>
          <w:rFonts w:ascii="Times New Roman" w:hAnsi="Times New Roman"/>
          <w:sz w:val="28"/>
          <w:szCs w:val="28"/>
        </w:rPr>
        <w:t>.р</w:t>
      </w:r>
      <w:proofErr w:type="gramEnd"/>
      <w:r w:rsidR="00DD020B">
        <w:rPr>
          <w:rFonts w:ascii="Times New Roman" w:hAnsi="Times New Roman"/>
          <w:sz w:val="28"/>
          <w:szCs w:val="28"/>
        </w:rPr>
        <w:t>уб.</w:t>
      </w:r>
      <w:r w:rsidRPr="00AC4AE6">
        <w:rPr>
          <w:rFonts w:ascii="Times New Roman" w:hAnsi="Times New Roman"/>
          <w:sz w:val="28"/>
          <w:szCs w:val="28"/>
        </w:rPr>
        <w:t xml:space="preserve">и на </w:t>
      </w:r>
      <w:r>
        <w:rPr>
          <w:rFonts w:ascii="Times New Roman" w:hAnsi="Times New Roman"/>
          <w:sz w:val="28"/>
          <w:szCs w:val="28"/>
        </w:rPr>
        <w:t>2026</w:t>
      </w:r>
      <w:r w:rsidR="00CC1E4A">
        <w:rPr>
          <w:rFonts w:ascii="Times New Roman" w:hAnsi="Times New Roman"/>
          <w:sz w:val="28"/>
          <w:szCs w:val="28"/>
        </w:rPr>
        <w:t xml:space="preserve"> год в сумме 446,7</w:t>
      </w:r>
      <w:r w:rsidR="00DD020B">
        <w:rPr>
          <w:rFonts w:ascii="Times New Roman" w:hAnsi="Times New Roman"/>
          <w:sz w:val="28"/>
          <w:szCs w:val="28"/>
        </w:rPr>
        <w:t>тыс.руб.</w:t>
      </w:r>
      <w:r w:rsidRPr="00AC4AE6">
        <w:rPr>
          <w:rFonts w:ascii="Times New Roman" w:hAnsi="Times New Roman"/>
          <w:sz w:val="28"/>
          <w:szCs w:val="28"/>
        </w:rPr>
        <w:t xml:space="preserve"> </w:t>
      </w:r>
    </w:p>
    <w:p w:rsidR="00DD020B" w:rsidRPr="00AC4AE6" w:rsidRDefault="00DD020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7.Утвердить источники финансирования дефицита бюджета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перечень статей и видов </w:t>
      </w:r>
      <w:proofErr w:type="gramStart"/>
      <w:r>
        <w:rPr>
          <w:rFonts w:ascii="Times New Roman" w:hAnsi="Times New Roman"/>
          <w:sz w:val="28"/>
          <w:szCs w:val="28"/>
        </w:rPr>
        <w:t>источников финансирования дефицита бюджета муниципального 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на 2024 год и на плановый период на 2025 -2026  годы </w:t>
      </w:r>
      <w:r w:rsidRPr="00AC4AE6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приложениям № 3 и №4</w:t>
      </w:r>
      <w:r w:rsidRPr="00AC4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77784" w:rsidRDefault="00DD020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</w:t>
      </w:r>
      <w:r w:rsidRPr="00DD020B">
        <w:rPr>
          <w:rFonts w:ascii="Times New Roman" w:hAnsi="Times New Roman"/>
          <w:sz w:val="28"/>
          <w:szCs w:val="28"/>
        </w:rPr>
        <w:t xml:space="preserve"> </w:t>
      </w:r>
      <w:r w:rsidRPr="00AC4A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4AE6">
        <w:rPr>
          <w:rFonts w:ascii="Times New Roman" w:hAnsi="Times New Roman"/>
          <w:sz w:val="28"/>
          <w:szCs w:val="28"/>
        </w:rPr>
        <w:t xml:space="preserve">Утвердить объем и распределение бюджетных ассигнований бюджета муниципального образования </w:t>
      </w:r>
      <w:proofErr w:type="spellStart"/>
      <w:r w:rsidRPr="00AC4AE6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AC4AE6">
        <w:rPr>
          <w:rFonts w:ascii="Times New Roman" w:hAnsi="Times New Roman"/>
          <w:sz w:val="28"/>
          <w:szCs w:val="28"/>
        </w:rPr>
        <w:t xml:space="preserve">  сельское поселение по разделам, подразделам, целевым статьям (муниципальным программам и </w:t>
      </w:r>
      <w:proofErr w:type="spellStart"/>
      <w:r w:rsidRPr="00AC4AE6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AC4AE6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AC4AE6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AC4AE6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</w:t>
      </w:r>
      <w:r>
        <w:rPr>
          <w:rFonts w:ascii="Times New Roman" w:hAnsi="Times New Roman"/>
          <w:sz w:val="28"/>
          <w:szCs w:val="28"/>
        </w:rPr>
        <w:t>икации расходов бюджетов на 2024</w:t>
      </w:r>
      <w:r w:rsidRPr="00AC4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на плановый период на 2025 – 2026 годы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приложениям № 5 и № 6</w:t>
      </w:r>
      <w:r w:rsidRPr="00AC4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D020B" w:rsidRDefault="00DD020B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</w:t>
      </w:r>
      <w:r w:rsidRPr="00DD020B">
        <w:rPr>
          <w:rFonts w:ascii="Times New Roman" w:hAnsi="Times New Roman"/>
          <w:sz w:val="28"/>
          <w:szCs w:val="28"/>
        </w:rPr>
        <w:t xml:space="preserve"> </w:t>
      </w:r>
      <w:r w:rsidRPr="00AC4AE6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AE6">
        <w:rPr>
          <w:rFonts w:ascii="Times New Roman" w:hAnsi="Times New Roman"/>
          <w:sz w:val="28"/>
          <w:szCs w:val="28"/>
        </w:rPr>
        <w:t>Тереша</w:t>
      </w:r>
      <w:r>
        <w:rPr>
          <w:rFonts w:ascii="Times New Roman" w:hAnsi="Times New Roman"/>
          <w:sz w:val="28"/>
          <w:szCs w:val="28"/>
        </w:rPr>
        <w:t>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на 2024</w:t>
      </w:r>
      <w:r w:rsidRPr="00AC4AE6">
        <w:rPr>
          <w:rFonts w:ascii="Times New Roman" w:hAnsi="Times New Roman"/>
          <w:sz w:val="28"/>
          <w:szCs w:val="28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на плановый период на 2025 – 2026 годы согласно приложениям № 7 и №8</w:t>
      </w:r>
      <w:r w:rsidRPr="00AC4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17AD9" w:rsidRPr="00AC4AE6" w:rsidRDefault="00DD020B" w:rsidP="0041472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6C96">
        <w:rPr>
          <w:rFonts w:ascii="Times New Roman" w:hAnsi="Times New Roman"/>
          <w:sz w:val="28"/>
          <w:szCs w:val="28"/>
        </w:rPr>
        <w:t xml:space="preserve"> 10</w:t>
      </w:r>
      <w:r w:rsidR="00517AD9" w:rsidRPr="00AC4AE6">
        <w:rPr>
          <w:rFonts w:ascii="Times New Roman" w:hAnsi="Times New Roman"/>
          <w:sz w:val="28"/>
          <w:szCs w:val="28"/>
        </w:rPr>
        <w:t xml:space="preserve">. Утвердить перечень муниципальных программ муниципального образования </w:t>
      </w:r>
      <w:proofErr w:type="spellStart"/>
      <w:r w:rsidR="00517AD9" w:rsidRPr="00AC4AE6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517AD9" w:rsidRPr="00AC4AE6">
        <w:rPr>
          <w:rFonts w:ascii="Times New Roman" w:hAnsi="Times New Roman"/>
          <w:sz w:val="28"/>
          <w:szCs w:val="28"/>
        </w:rPr>
        <w:t xml:space="preserve"> сельское, объем и распределение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 w:rsidR="00517AD9" w:rsidRPr="00AC4AE6">
        <w:rPr>
          <w:rFonts w:ascii="Times New Roman" w:hAnsi="Times New Roman"/>
          <w:sz w:val="28"/>
          <w:szCs w:val="28"/>
        </w:rPr>
        <w:t>Тереша</w:t>
      </w:r>
      <w:r w:rsidR="000F6C96">
        <w:rPr>
          <w:rFonts w:ascii="Times New Roman" w:hAnsi="Times New Roman"/>
          <w:sz w:val="28"/>
          <w:szCs w:val="28"/>
        </w:rPr>
        <w:t>нское</w:t>
      </w:r>
      <w:proofErr w:type="spellEnd"/>
      <w:r w:rsidR="000F6C96">
        <w:rPr>
          <w:rFonts w:ascii="Times New Roman" w:hAnsi="Times New Roman"/>
          <w:sz w:val="28"/>
          <w:szCs w:val="28"/>
        </w:rPr>
        <w:t xml:space="preserve"> сельское поселение на 2024</w:t>
      </w:r>
      <w:r w:rsidR="00517AD9" w:rsidRPr="00AC4AE6">
        <w:rPr>
          <w:rFonts w:ascii="Times New Roman" w:hAnsi="Times New Roman"/>
          <w:sz w:val="28"/>
          <w:szCs w:val="28"/>
        </w:rPr>
        <w:t xml:space="preserve"> </w:t>
      </w:r>
      <w:r w:rsidR="000F6C96">
        <w:rPr>
          <w:rFonts w:ascii="Times New Roman" w:hAnsi="Times New Roman"/>
          <w:sz w:val="28"/>
          <w:szCs w:val="28"/>
        </w:rPr>
        <w:t>год и на плановый период на 2025- 2026 годы согласно приложениям № 9, № 10, № 11, № 12, № 13 ,№ 14</w:t>
      </w:r>
      <w:r w:rsidR="00517AD9" w:rsidRPr="00AC4AE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1472B" w:rsidRDefault="006D691F" w:rsidP="004147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D427C">
        <w:rPr>
          <w:rFonts w:ascii="Times New Roman" w:hAnsi="Times New Roman"/>
          <w:bCs/>
          <w:sz w:val="28"/>
          <w:szCs w:val="28"/>
        </w:rPr>
        <w:t xml:space="preserve"> 11</w:t>
      </w:r>
      <w:r>
        <w:rPr>
          <w:rFonts w:ascii="Times New Roman" w:hAnsi="Times New Roman"/>
          <w:bCs/>
          <w:sz w:val="28"/>
          <w:szCs w:val="28"/>
        </w:rPr>
        <w:t>.</w:t>
      </w:r>
      <w:r w:rsidR="005633EE" w:rsidRPr="005D02DF">
        <w:rPr>
          <w:rFonts w:ascii="Times New Roman" w:hAnsi="Times New Roman"/>
          <w:bCs/>
          <w:sz w:val="28"/>
          <w:szCs w:val="28"/>
        </w:rPr>
        <w:t xml:space="preserve">Утвердить распределение бюджетных ассигнований  бюджета муниципального  образования </w:t>
      </w:r>
      <w:proofErr w:type="spellStart"/>
      <w:r w:rsidR="005633EE" w:rsidRPr="005D02DF">
        <w:rPr>
          <w:rFonts w:ascii="Times New Roman" w:hAnsi="Times New Roman"/>
          <w:bCs/>
          <w:sz w:val="28"/>
          <w:szCs w:val="28"/>
        </w:rPr>
        <w:t>Терешанское</w:t>
      </w:r>
      <w:proofErr w:type="spellEnd"/>
      <w:r w:rsidR="005633EE" w:rsidRPr="005D02DF">
        <w:rPr>
          <w:rFonts w:ascii="Times New Roman" w:hAnsi="Times New Roman"/>
          <w:bCs/>
          <w:sz w:val="28"/>
          <w:szCs w:val="28"/>
        </w:rPr>
        <w:t xml:space="preserve">  сельское поселение  на финансовое обеспечение поддержки семьи и детей, в т</w:t>
      </w:r>
      <w:proofErr w:type="gramStart"/>
      <w:r w:rsidR="005633EE" w:rsidRPr="005D02DF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5633EE" w:rsidRPr="005D02DF">
        <w:rPr>
          <w:rFonts w:ascii="Times New Roman" w:hAnsi="Times New Roman"/>
          <w:bCs/>
          <w:sz w:val="28"/>
          <w:szCs w:val="28"/>
        </w:rPr>
        <w:t xml:space="preserve"> развитие социальной и</w:t>
      </w:r>
      <w:r w:rsidR="005633EE">
        <w:rPr>
          <w:rFonts w:ascii="Times New Roman" w:hAnsi="Times New Roman"/>
          <w:bCs/>
          <w:sz w:val="28"/>
          <w:szCs w:val="28"/>
        </w:rPr>
        <w:t xml:space="preserve">нфраструктуры для детей ,на 2024год и плановый период 2025 и 2026 годов </w:t>
      </w:r>
      <w:r w:rsidR="005633EE" w:rsidRPr="005D02DF">
        <w:rPr>
          <w:rFonts w:ascii="Times New Roman" w:hAnsi="Times New Roman"/>
          <w:bCs/>
          <w:sz w:val="28"/>
          <w:szCs w:val="28"/>
        </w:rPr>
        <w:t>согласно при</w:t>
      </w:r>
      <w:r w:rsidR="005633EE">
        <w:rPr>
          <w:rFonts w:ascii="Times New Roman" w:hAnsi="Times New Roman"/>
          <w:bCs/>
          <w:sz w:val="28"/>
          <w:szCs w:val="28"/>
        </w:rPr>
        <w:t>ложению №15.</w:t>
      </w:r>
      <w:r w:rsidR="0041472B">
        <w:rPr>
          <w:rFonts w:ascii="Times New Roman" w:hAnsi="Times New Roman"/>
          <w:sz w:val="28"/>
          <w:szCs w:val="28"/>
        </w:rPr>
        <w:t xml:space="preserve">                    </w:t>
      </w:r>
    </w:p>
    <w:p w:rsidR="00517AD9" w:rsidRDefault="00CD427C" w:rsidP="004147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</w:t>
      </w:r>
      <w:r w:rsidR="005633EE" w:rsidRPr="00AC4AE6">
        <w:rPr>
          <w:rFonts w:ascii="Times New Roman" w:hAnsi="Times New Roman"/>
          <w:sz w:val="28"/>
          <w:szCs w:val="28"/>
        </w:rPr>
        <w:t>. 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</w:t>
      </w:r>
      <w:r w:rsidR="006D691F">
        <w:rPr>
          <w:rFonts w:ascii="Times New Roman" w:hAnsi="Times New Roman"/>
          <w:sz w:val="28"/>
          <w:szCs w:val="28"/>
        </w:rPr>
        <w:t>,</w:t>
      </w:r>
      <w:proofErr w:type="gramStart"/>
      <w:r w:rsidR="006D691F">
        <w:rPr>
          <w:rFonts w:ascii="Times New Roman" w:hAnsi="Times New Roman"/>
          <w:sz w:val="28"/>
          <w:szCs w:val="28"/>
        </w:rPr>
        <w:t xml:space="preserve"> </w:t>
      </w:r>
      <w:r w:rsidR="006D691F" w:rsidRPr="00AC4AE6">
        <w:rPr>
          <w:rFonts w:ascii="Times New Roman" w:hAnsi="Times New Roman"/>
          <w:sz w:val="28"/>
          <w:szCs w:val="28"/>
        </w:rPr>
        <w:t>,</w:t>
      </w:r>
      <w:proofErr w:type="gramEnd"/>
      <w:r w:rsidR="006D691F" w:rsidRPr="00AC4AE6">
        <w:rPr>
          <w:rFonts w:ascii="Times New Roman" w:hAnsi="Times New Roman"/>
          <w:sz w:val="28"/>
          <w:szCs w:val="28"/>
        </w:rPr>
        <w:t xml:space="preserve"> переданного в оперативное управление главным распорядителям и получателям бюджетных средств муниципального образования </w:t>
      </w:r>
      <w:proofErr w:type="spellStart"/>
      <w:r w:rsidR="006D691F" w:rsidRPr="00AC4AE6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6D691F" w:rsidRPr="00AC4AE6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6D691F">
        <w:rPr>
          <w:rFonts w:ascii="Times New Roman" w:hAnsi="Times New Roman"/>
          <w:sz w:val="28"/>
          <w:szCs w:val="28"/>
        </w:rPr>
        <w:t xml:space="preserve"> зачисляются в бюджет муниципального образования </w:t>
      </w:r>
      <w:proofErr w:type="spellStart"/>
      <w:r w:rsidR="006D691F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6D691F">
        <w:rPr>
          <w:rFonts w:ascii="Times New Roman" w:hAnsi="Times New Roman"/>
          <w:sz w:val="28"/>
          <w:szCs w:val="28"/>
        </w:rPr>
        <w:t xml:space="preserve">  сельское </w:t>
      </w:r>
      <w:r w:rsidR="00517AD9">
        <w:rPr>
          <w:rFonts w:ascii="Times New Roman" w:hAnsi="Times New Roman"/>
          <w:sz w:val="28"/>
          <w:szCs w:val="28"/>
        </w:rPr>
        <w:t xml:space="preserve">поселение </w:t>
      </w:r>
      <w:r w:rsidR="006D6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AD9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="00517AD9">
        <w:rPr>
          <w:rFonts w:ascii="Times New Roman" w:hAnsi="Times New Roman"/>
          <w:sz w:val="28"/>
          <w:szCs w:val="28"/>
        </w:rPr>
        <w:t xml:space="preserve"> района Ульяновской области</w:t>
      </w:r>
    </w:p>
    <w:p w:rsidR="006D691F" w:rsidRDefault="00CD427C" w:rsidP="004147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13.</w:t>
      </w:r>
      <w:r w:rsidR="00517AD9">
        <w:rPr>
          <w:rFonts w:ascii="Times New Roman" w:hAnsi="Times New Roman"/>
          <w:sz w:val="28"/>
          <w:szCs w:val="28"/>
        </w:rPr>
        <w:t>Настоящее Решение</w:t>
      </w:r>
      <w:r w:rsidR="00CC7865">
        <w:rPr>
          <w:rFonts w:ascii="Times New Roman" w:hAnsi="Times New Roman"/>
          <w:sz w:val="28"/>
          <w:szCs w:val="28"/>
        </w:rPr>
        <w:t xml:space="preserve"> всту</w:t>
      </w:r>
      <w:r w:rsidR="000F6C96">
        <w:rPr>
          <w:rFonts w:ascii="Times New Roman" w:hAnsi="Times New Roman"/>
          <w:sz w:val="28"/>
          <w:szCs w:val="28"/>
        </w:rPr>
        <w:t>пает в силу с 1 января 2024</w:t>
      </w:r>
      <w:r w:rsidR="00517AD9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образования </w:t>
      </w:r>
      <w:proofErr w:type="spellStart"/>
      <w:r w:rsidR="00517AD9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="00517AD9">
        <w:rPr>
          <w:rFonts w:ascii="Times New Roman" w:hAnsi="Times New Roman"/>
          <w:sz w:val="28"/>
          <w:szCs w:val="28"/>
        </w:rPr>
        <w:t xml:space="preserve">  сельское поселение порядке.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</w:p>
    <w:p w:rsidR="00517AD9" w:rsidRDefault="00517AD9" w:rsidP="005633E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Ф.К.Забирова</w:t>
      </w:r>
      <w:proofErr w:type="spellEnd"/>
    </w:p>
    <w:p w:rsidR="005633EE" w:rsidRDefault="005633EE" w:rsidP="006D691F">
      <w:pPr>
        <w:pStyle w:val="a4"/>
      </w:pPr>
    </w:p>
    <w:p w:rsidR="00CD427C" w:rsidRDefault="00CD427C" w:rsidP="00912B4B">
      <w:pPr>
        <w:pStyle w:val="a4"/>
        <w:jc w:val="center"/>
      </w:pPr>
    </w:p>
    <w:p w:rsidR="00CD427C" w:rsidRDefault="00CD427C" w:rsidP="00912B4B">
      <w:pPr>
        <w:pStyle w:val="a4"/>
        <w:jc w:val="center"/>
      </w:pP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F0E51">
        <w:rPr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Приложение №1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к </w:t>
      </w:r>
      <w:r>
        <w:rPr>
          <w:rFonts w:ascii="Times New Roman" w:hAnsi="Times New Roman"/>
          <w:sz w:val="20"/>
          <w:szCs w:val="20"/>
        </w:rPr>
        <w:t xml:space="preserve"> решению №</w:t>
      </w:r>
      <w:r w:rsidR="0041472B">
        <w:rPr>
          <w:rFonts w:ascii="Times New Roman" w:hAnsi="Times New Roman"/>
          <w:sz w:val="20"/>
          <w:szCs w:val="20"/>
        </w:rPr>
        <w:t>4/15от  23.11.</w:t>
      </w:r>
      <w:r>
        <w:rPr>
          <w:rFonts w:ascii="Times New Roman" w:hAnsi="Times New Roman"/>
          <w:sz w:val="20"/>
          <w:szCs w:val="20"/>
        </w:rPr>
        <w:t xml:space="preserve">      .2023</w:t>
      </w:r>
    </w:p>
    <w:p w:rsidR="00E6221F" w:rsidRPr="00A61F1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A61F1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A61F1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A61F1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61F1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A61F1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A61F1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A61F1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A61F1C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A61F1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E6221F" w:rsidRDefault="00E6221F" w:rsidP="00E6221F">
      <w:pPr>
        <w:pStyle w:val="a4"/>
        <w:rPr>
          <w:rFonts w:ascii="Times New Roman" w:hAnsi="Times New Roman"/>
          <w:sz w:val="20"/>
          <w:szCs w:val="20"/>
        </w:rPr>
      </w:pP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Объем поступлений доходов в бюджет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по кодам классификации доходов 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бюджетов на 2024</w:t>
      </w:r>
      <w:r w:rsidRPr="002B3609">
        <w:rPr>
          <w:rFonts w:ascii="Times New Roman" w:hAnsi="Times New Roman"/>
          <w:b/>
          <w:bCs/>
        </w:rPr>
        <w:t xml:space="preserve"> год </w:t>
      </w:r>
    </w:p>
    <w:p w:rsidR="00E6221F" w:rsidRPr="002B3609" w:rsidRDefault="00E6221F" w:rsidP="00E6221F">
      <w:pPr>
        <w:pStyle w:val="a4"/>
        <w:jc w:val="right"/>
      </w:pPr>
      <w:r w:rsidRPr="002B3609">
        <w:rPr>
          <w:rFonts w:ascii="Times New Roman" w:hAnsi="Times New Roman"/>
        </w:rPr>
        <w:t>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526"/>
        <w:gridCol w:w="2212"/>
        <w:gridCol w:w="4962"/>
        <w:gridCol w:w="1155"/>
      </w:tblGrid>
      <w:tr w:rsidR="00E6221F" w:rsidRPr="002B3609" w:rsidTr="00E6221F">
        <w:trPr>
          <w:trHeight w:val="510"/>
        </w:trPr>
        <w:tc>
          <w:tcPr>
            <w:tcW w:w="3738" w:type="dxa"/>
            <w:gridSpan w:val="2"/>
            <w:tcBorders>
              <w:bottom w:val="single" w:sz="4" w:space="0" w:color="000000"/>
            </w:tcBorders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Код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классификации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доходов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</w:t>
            </w:r>
            <w:r w:rsidRPr="002B3609">
              <w:rPr>
                <w:rFonts w:ascii="Times New Roman" w:hAnsi="Times New Roman"/>
              </w:rPr>
              <w:t>ов</w:t>
            </w:r>
            <w:proofErr w:type="spellEnd"/>
          </w:p>
        </w:tc>
        <w:tc>
          <w:tcPr>
            <w:tcW w:w="4962" w:type="dxa"/>
            <w:vMerge w:val="restart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 xml:space="preserve">Наименование кода классификации </w:t>
            </w: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доходов бюджета</w:t>
            </w:r>
          </w:p>
        </w:tc>
        <w:tc>
          <w:tcPr>
            <w:tcW w:w="1155" w:type="dxa"/>
            <w:vMerge w:val="restart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E6221F">
        <w:trPr>
          <w:trHeight w:val="10"/>
        </w:trPr>
        <w:tc>
          <w:tcPr>
            <w:tcW w:w="1526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 xml:space="preserve">главный </w:t>
            </w:r>
            <w:proofErr w:type="spellStart"/>
            <w:proofErr w:type="gramStart"/>
            <w:r w:rsidRPr="002B3609">
              <w:rPr>
                <w:rFonts w:ascii="Times New Roman" w:hAnsi="Times New Roman"/>
              </w:rPr>
              <w:t>администра-тора</w:t>
            </w:r>
            <w:proofErr w:type="spellEnd"/>
            <w:proofErr w:type="gramEnd"/>
          </w:p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доходов бюджета</w:t>
            </w:r>
          </w:p>
        </w:tc>
        <w:tc>
          <w:tcPr>
            <w:tcW w:w="2212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вида и подвида доходов бюджета</w:t>
            </w:r>
          </w:p>
        </w:tc>
        <w:tc>
          <w:tcPr>
            <w:tcW w:w="4962" w:type="dxa"/>
            <w:vMerge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12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962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55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2B3609">
              <w:rPr>
                <w:rFonts w:ascii="Times New Roman" w:hAnsi="Times New Roman"/>
                <w:b/>
                <w:bCs/>
                <w:lang w:val="en-US"/>
              </w:rPr>
              <w:t>81</w:t>
            </w:r>
            <w:r w:rsidRPr="002B360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329" w:type="dxa"/>
            <w:gridSpan w:val="3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2B3609">
              <w:rPr>
                <w:rFonts w:ascii="Times New Roman" w:hAnsi="Times New Roman"/>
                <w:b/>
                <w:bCs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2B3609">
              <w:rPr>
                <w:rFonts w:ascii="Times New Roman" w:hAnsi="Times New Roman"/>
                <w:b/>
                <w:bCs/>
              </w:rPr>
              <w:t>Терешанское</w:t>
            </w:r>
            <w:proofErr w:type="spellEnd"/>
            <w:r w:rsidRPr="002B3609">
              <w:rPr>
                <w:rFonts w:ascii="Times New Roman" w:hAnsi="Times New Roman"/>
                <w:b/>
                <w:bCs/>
              </w:rPr>
              <w:t xml:space="preserve">  сельское поселение</w:t>
            </w: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2B3609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/>
                <w:sz w:val="22"/>
                <w:szCs w:val="22"/>
                <w:lang w:eastAsia="ar-SA"/>
              </w:rPr>
              <w:t>10000000000000000</w:t>
            </w:r>
          </w:p>
        </w:tc>
        <w:tc>
          <w:tcPr>
            <w:tcW w:w="4962" w:type="dxa"/>
          </w:tcPr>
          <w:p w:rsidR="00E6221F" w:rsidRPr="00343DA8" w:rsidRDefault="00E6221F" w:rsidP="00912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3625,0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ConsPlusNormal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360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962" w:type="dxa"/>
          </w:tcPr>
          <w:p w:rsidR="00E6221F" w:rsidRPr="00343DA8" w:rsidRDefault="00E6221F" w:rsidP="00912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1025,0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609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10100000000000000</w:t>
            </w:r>
          </w:p>
        </w:tc>
        <w:tc>
          <w:tcPr>
            <w:tcW w:w="4962" w:type="dxa"/>
          </w:tcPr>
          <w:p w:rsidR="00E6221F" w:rsidRPr="00343DA8" w:rsidRDefault="00E6221F" w:rsidP="00912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ПРИБЫЛЬ</w:t>
            </w:r>
            <w:proofErr w:type="gramStart"/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>,Д</w:t>
            </w:r>
            <w:proofErr w:type="gramEnd"/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>ОХОДЫ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609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10102000010000110</w:t>
            </w:r>
          </w:p>
        </w:tc>
        <w:tc>
          <w:tcPr>
            <w:tcW w:w="4962" w:type="dxa"/>
          </w:tcPr>
          <w:p w:rsidR="00E6221F" w:rsidRPr="00343DA8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43DA8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ConsPlusNormal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360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10102010010000110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sz w:val="22"/>
                <w:szCs w:val="22"/>
                <w:lang w:eastAsia="ar-SA"/>
              </w:rPr>
            </w:pPr>
            <w:r w:rsidRPr="002B3609">
              <w:rPr>
                <w:sz w:val="22"/>
                <w:szCs w:val="22"/>
                <w:lang w:eastAsia="ar-SA"/>
              </w:rPr>
              <w:t>10500000000000000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НАЛОГИ НА СОВОКУПНЫЙ НАЛОГ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10503000010000110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10503010010000110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iCs/>
                <w:sz w:val="22"/>
                <w:szCs w:val="22"/>
              </w:rPr>
            </w:pPr>
            <w:r w:rsidRPr="002B3609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sz w:val="22"/>
                <w:szCs w:val="22"/>
                <w:lang w:eastAsia="ar-SA"/>
              </w:rPr>
            </w:pPr>
            <w:r w:rsidRPr="002B3609">
              <w:rPr>
                <w:sz w:val="22"/>
                <w:szCs w:val="22"/>
                <w:lang w:eastAsia="ar-SA"/>
              </w:rPr>
              <w:t>10600000000000000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810,0</w:t>
            </w:r>
          </w:p>
        </w:tc>
      </w:tr>
      <w:tr w:rsidR="00E6221F" w:rsidRPr="002B3609" w:rsidTr="00E6221F">
        <w:trPr>
          <w:trHeight w:val="240"/>
        </w:trPr>
        <w:tc>
          <w:tcPr>
            <w:tcW w:w="1526" w:type="dxa"/>
            <w:tcBorders>
              <w:bottom w:val="single" w:sz="4" w:space="0" w:color="auto"/>
            </w:tcBorders>
          </w:tcPr>
          <w:p w:rsidR="00E6221F" w:rsidRPr="002B3609" w:rsidRDefault="00E6221F" w:rsidP="00912B4B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10601000000000110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 на имущество физических лиц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iCs/>
                <w:sz w:val="22"/>
                <w:szCs w:val="22"/>
              </w:rPr>
            </w:pPr>
            <w:r w:rsidRPr="002B3609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10601030100000110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10606000000000110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Земельный налог 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10606030000000110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10606033100000110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10606040000000110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Земельный налог с физических лиц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10606043100000110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680,0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Default="00E6221F" w:rsidP="00912B4B">
            <w:pPr>
              <w:pStyle w:val="a7"/>
              <w:rPr>
                <w:sz w:val="22"/>
                <w:szCs w:val="22"/>
              </w:rPr>
            </w:pPr>
          </w:p>
          <w:p w:rsidR="00E6221F" w:rsidRPr="002B3609" w:rsidRDefault="00E6221F" w:rsidP="00912B4B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343DA8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4962" w:type="dxa"/>
          </w:tcPr>
          <w:p w:rsidR="00E6221F" w:rsidRDefault="00E6221F" w:rsidP="00912B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21F" w:rsidRPr="00343DA8" w:rsidRDefault="00E6221F" w:rsidP="00912B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55" w:type="dxa"/>
          </w:tcPr>
          <w:p w:rsidR="00E6221F" w:rsidRPr="00343DA8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</w:p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343DA8" w:rsidRDefault="00E6221F" w:rsidP="00912B4B">
            <w:pPr>
              <w:pStyle w:val="a7"/>
              <w:jc w:val="left"/>
              <w:rPr>
                <w:sz w:val="22"/>
                <w:szCs w:val="22"/>
                <w:lang w:eastAsia="ar-SA"/>
              </w:rPr>
            </w:pPr>
          </w:p>
          <w:p w:rsidR="00E6221F" w:rsidRPr="00343DA8" w:rsidRDefault="00E6221F" w:rsidP="00912B4B">
            <w:pPr>
              <w:pStyle w:val="a7"/>
              <w:jc w:val="left"/>
              <w:rPr>
                <w:sz w:val="22"/>
                <w:szCs w:val="22"/>
                <w:lang w:eastAsia="ar-SA"/>
              </w:rPr>
            </w:pPr>
            <w:r w:rsidRPr="00343DA8">
              <w:rPr>
                <w:sz w:val="22"/>
                <w:szCs w:val="22"/>
                <w:lang w:eastAsia="ar-SA"/>
              </w:rPr>
              <w:t>11100000000000000</w:t>
            </w:r>
          </w:p>
        </w:tc>
        <w:tc>
          <w:tcPr>
            <w:tcW w:w="4962" w:type="dxa"/>
          </w:tcPr>
          <w:p w:rsidR="00E6221F" w:rsidRPr="00343DA8" w:rsidRDefault="00E6221F" w:rsidP="00912B4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155" w:type="dxa"/>
          </w:tcPr>
          <w:p w:rsidR="00E6221F" w:rsidRPr="00343DA8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2600,0</w:t>
            </w:r>
          </w:p>
        </w:tc>
      </w:tr>
      <w:tr w:rsidR="005633EE" w:rsidRPr="002B3609" w:rsidTr="005633EE">
        <w:trPr>
          <w:trHeight w:val="1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5633EE" w:rsidRPr="002B3609" w:rsidRDefault="005633EE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</w:p>
          <w:p w:rsidR="005633EE" w:rsidRPr="002B3609" w:rsidRDefault="005633EE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</w:p>
          <w:p w:rsidR="005633EE" w:rsidRPr="002B3609" w:rsidRDefault="005633EE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33EE" w:rsidRPr="002B3609" w:rsidRDefault="005633EE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  <w:p w:rsidR="005633EE" w:rsidRPr="002B3609" w:rsidRDefault="005633EE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  <w:p w:rsidR="005633EE" w:rsidRPr="002B3609" w:rsidRDefault="005633EE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11105035100000120</w:t>
            </w:r>
          </w:p>
        </w:tc>
        <w:tc>
          <w:tcPr>
            <w:tcW w:w="4962" w:type="dxa"/>
          </w:tcPr>
          <w:p w:rsidR="005633EE" w:rsidRPr="002B3609" w:rsidRDefault="005633EE" w:rsidP="00912B4B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5" w:type="dxa"/>
          </w:tcPr>
          <w:p w:rsidR="005633EE" w:rsidRPr="002B3609" w:rsidRDefault="005633EE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</w:p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</w:p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11109045100000120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</w:tcPr>
          <w:p w:rsidR="00E6221F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  <w:p w:rsidR="005522FD" w:rsidRPr="002B3609" w:rsidRDefault="005522FD" w:rsidP="005522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</w:p>
          <w:p w:rsidR="00E6221F" w:rsidRPr="002B3609" w:rsidRDefault="00E6221F" w:rsidP="00912B4B">
            <w:pPr>
              <w:pStyle w:val="a7"/>
              <w:jc w:val="left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 xml:space="preserve">        </w:t>
            </w:r>
          </w:p>
          <w:p w:rsidR="00E6221F" w:rsidRPr="002B3609" w:rsidRDefault="00E6221F" w:rsidP="00912B4B">
            <w:pPr>
              <w:pStyle w:val="a7"/>
              <w:jc w:val="left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 xml:space="preserve">       818</w:t>
            </w:r>
          </w:p>
        </w:tc>
        <w:tc>
          <w:tcPr>
            <w:tcW w:w="2212" w:type="dxa"/>
            <w:vAlign w:val="center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1110502510</w:t>
            </w:r>
            <w:r w:rsidRPr="002B3609">
              <w:rPr>
                <w:rFonts w:ascii="Times New Roman" w:hAnsi="Times New Roman" w:cs="Times New Roman"/>
              </w:rPr>
              <w:t>0000120</w:t>
            </w:r>
          </w:p>
        </w:tc>
        <w:tc>
          <w:tcPr>
            <w:tcW w:w="4962" w:type="dxa"/>
            <w:vAlign w:val="center"/>
          </w:tcPr>
          <w:p w:rsidR="00E6221F" w:rsidRPr="002B3609" w:rsidRDefault="00E6221F" w:rsidP="00912B4B">
            <w:pPr>
              <w:pStyle w:val="lvl4"/>
              <w:spacing w:after="0" w:afterAutospacing="0"/>
              <w:ind w:left="-108"/>
              <w:jc w:val="both"/>
              <w:rPr>
                <w:sz w:val="22"/>
                <w:szCs w:val="22"/>
              </w:rPr>
            </w:pPr>
            <w:proofErr w:type="gramStart"/>
            <w:r w:rsidRPr="002B3609">
              <w:rPr>
                <w:sz w:val="22"/>
                <w:szCs w:val="22"/>
              </w:rPr>
              <w:t>Доходы, получаемые в виде арендной платы, а также средства  от продажи права на заключение договоров аренды за земли, 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20000000000000000</w:t>
            </w:r>
          </w:p>
        </w:tc>
        <w:tc>
          <w:tcPr>
            <w:tcW w:w="4962" w:type="dxa"/>
          </w:tcPr>
          <w:p w:rsidR="00E6221F" w:rsidRPr="00343DA8" w:rsidRDefault="00E6221F" w:rsidP="00912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3118,4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20200000000000000</w:t>
            </w:r>
          </w:p>
        </w:tc>
        <w:tc>
          <w:tcPr>
            <w:tcW w:w="4962" w:type="dxa"/>
          </w:tcPr>
          <w:p w:rsidR="00E6221F" w:rsidRPr="00343DA8" w:rsidRDefault="00E6221F" w:rsidP="00912B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DA8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3118,4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20216000000000150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2551,5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20216001000000150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2551,5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20216001100000150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Дотации бюджетам сельских 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2551,5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20235000000000150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121,4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20235118000000150</w:t>
            </w:r>
          </w:p>
        </w:tc>
        <w:tc>
          <w:tcPr>
            <w:tcW w:w="4962" w:type="dxa"/>
          </w:tcPr>
          <w:p w:rsidR="00E6221F" w:rsidRPr="005633EE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5633EE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20235118100000150</w:t>
            </w:r>
          </w:p>
        </w:tc>
        <w:tc>
          <w:tcPr>
            <w:tcW w:w="4962" w:type="dxa"/>
          </w:tcPr>
          <w:p w:rsidR="00E6221F" w:rsidRPr="00034DAA" w:rsidRDefault="00E6221F" w:rsidP="00912B4B">
            <w:pPr>
              <w:spacing w:after="0"/>
              <w:rPr>
                <w:rFonts w:ascii="Times New Roman" w:hAnsi="Times New Roman" w:cs="Times New Roman"/>
              </w:rPr>
            </w:pPr>
            <w:r w:rsidRPr="00034DA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/>
                <w:sz w:val="22"/>
                <w:szCs w:val="22"/>
                <w:lang w:eastAsia="ar-SA"/>
              </w:rPr>
              <w:t>20230024000000150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</w:t>
            </w:r>
          </w:p>
          <w:p w:rsidR="00E6221F" w:rsidRPr="002B3609" w:rsidRDefault="00E6221F" w:rsidP="00912B4B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Федерации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2B3609">
              <w:rPr>
                <w:rFonts w:ascii="Times New Roman" w:hAnsi="Times New Roman" w:cs="Times New Roman"/>
                <w:b/>
                <w:lang w:eastAsia="ar-SA"/>
              </w:rPr>
              <w:t>20240000000000150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445,5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2B3609">
              <w:rPr>
                <w:rFonts w:ascii="Times New Roman" w:hAnsi="Times New Roman" w:cs="Times New Roman"/>
                <w:lang w:eastAsia="ar-SA"/>
              </w:rPr>
              <w:t>20249999100000150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E6221F" w:rsidRPr="002B3609" w:rsidRDefault="00E6221F" w:rsidP="00912B4B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( на зимнее содержание автомобильных дорог)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212" w:type="dxa"/>
          </w:tcPr>
          <w:p w:rsidR="00E6221F" w:rsidRPr="002B3609" w:rsidRDefault="00E6221F" w:rsidP="00912B4B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2B3609">
              <w:rPr>
                <w:rFonts w:ascii="Times New Roman" w:hAnsi="Times New Roman" w:cs="Times New Roman"/>
                <w:lang w:eastAsia="ar-SA"/>
              </w:rPr>
              <w:t>20249999100000150</w:t>
            </w:r>
          </w:p>
        </w:tc>
        <w:tc>
          <w:tcPr>
            <w:tcW w:w="4962" w:type="dxa"/>
          </w:tcPr>
          <w:p w:rsidR="00E6221F" w:rsidRPr="002B3609" w:rsidRDefault="00E6221F" w:rsidP="00912B4B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E6221F" w:rsidRPr="002B3609" w:rsidRDefault="00E6221F" w:rsidP="00912B4B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(Денежные выплаты лицам, осуществляющим полномочия сельского старосты)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45,5</w:t>
            </w:r>
          </w:p>
        </w:tc>
      </w:tr>
      <w:tr w:rsidR="00E6221F" w:rsidRPr="002B3609" w:rsidTr="00E6221F">
        <w:tc>
          <w:tcPr>
            <w:tcW w:w="1526" w:type="dxa"/>
          </w:tcPr>
          <w:p w:rsidR="00E6221F" w:rsidRPr="002B3609" w:rsidRDefault="00E6221F" w:rsidP="00912B4B">
            <w:pPr>
              <w:pStyle w:val="a7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2" w:type="dxa"/>
          </w:tcPr>
          <w:p w:rsidR="00E6221F" w:rsidRPr="005522FD" w:rsidRDefault="00E6221F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6221F" w:rsidRPr="002B3609" w:rsidRDefault="00E6221F" w:rsidP="00912B4B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 xml:space="preserve">                   ВСЕГО ДОХОДОВ</w:t>
            </w:r>
          </w:p>
        </w:tc>
        <w:tc>
          <w:tcPr>
            <w:tcW w:w="1155" w:type="dxa"/>
          </w:tcPr>
          <w:p w:rsidR="00E6221F" w:rsidRPr="002B3609" w:rsidRDefault="005522FD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6743,4</w:t>
            </w:r>
          </w:p>
        </w:tc>
      </w:tr>
    </w:tbl>
    <w:p w:rsidR="00E6221F" w:rsidRDefault="00E6221F" w:rsidP="00912B4B">
      <w:pPr>
        <w:spacing w:after="0"/>
        <w:jc w:val="center"/>
      </w:pPr>
    </w:p>
    <w:p w:rsidR="005633EE" w:rsidRDefault="005633EE" w:rsidP="00912B4B">
      <w:pPr>
        <w:spacing w:after="0"/>
        <w:jc w:val="center"/>
      </w:pPr>
    </w:p>
    <w:p w:rsidR="005633EE" w:rsidRDefault="005633EE" w:rsidP="00912B4B">
      <w:pPr>
        <w:spacing w:after="0"/>
        <w:jc w:val="center"/>
      </w:pPr>
    </w:p>
    <w:p w:rsidR="005633EE" w:rsidRDefault="005633EE" w:rsidP="00912B4B">
      <w:pPr>
        <w:spacing w:after="0"/>
        <w:jc w:val="center"/>
      </w:pPr>
    </w:p>
    <w:p w:rsidR="005633EE" w:rsidRDefault="005633EE" w:rsidP="00912B4B">
      <w:pPr>
        <w:spacing w:after="0"/>
        <w:jc w:val="center"/>
      </w:pPr>
    </w:p>
    <w:p w:rsidR="005633EE" w:rsidRDefault="005633EE" w:rsidP="00912B4B">
      <w:pPr>
        <w:spacing w:after="0"/>
        <w:jc w:val="center"/>
      </w:pPr>
    </w:p>
    <w:p w:rsidR="005633EE" w:rsidRDefault="005633EE" w:rsidP="00912B4B">
      <w:pPr>
        <w:spacing w:after="0"/>
        <w:jc w:val="center"/>
      </w:pPr>
    </w:p>
    <w:p w:rsidR="00387BAE" w:rsidRDefault="00387BAE" w:rsidP="00912B4B">
      <w:pPr>
        <w:spacing w:after="0"/>
        <w:jc w:val="center"/>
      </w:pPr>
    </w:p>
    <w:p w:rsidR="00387BAE" w:rsidRDefault="00387BAE" w:rsidP="00912B4B">
      <w:pPr>
        <w:spacing w:after="0"/>
        <w:jc w:val="center"/>
      </w:pPr>
    </w:p>
    <w:p w:rsidR="005633EE" w:rsidRPr="002B3609" w:rsidRDefault="005633EE" w:rsidP="00912B4B">
      <w:pPr>
        <w:spacing w:after="0"/>
        <w:jc w:val="center"/>
      </w:pP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Приложение№2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</w:t>
      </w:r>
      <w:r w:rsidRPr="009F0E51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 решению № ___ от         .2023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7D6C8C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E6221F">
      <w:pPr>
        <w:pStyle w:val="a4"/>
        <w:rPr>
          <w:rFonts w:ascii="Times New Roman" w:hAnsi="Times New Roman"/>
          <w:sz w:val="20"/>
          <w:szCs w:val="20"/>
        </w:rPr>
      </w:pP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Объем поступлений доходов в бюджет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по кодам классификации доходов 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</w:rPr>
      </w:pPr>
      <w:r w:rsidRPr="002B3609">
        <w:rPr>
          <w:rFonts w:ascii="Times New Roman" w:hAnsi="Times New Roman"/>
          <w:b/>
          <w:bCs/>
        </w:rPr>
        <w:t>бюджетов на</w:t>
      </w:r>
      <w:r>
        <w:rPr>
          <w:rFonts w:ascii="Times New Roman" w:hAnsi="Times New Roman"/>
          <w:b/>
          <w:bCs/>
        </w:rPr>
        <w:t xml:space="preserve"> плановый период на  2025 и 2026</w:t>
      </w:r>
      <w:r w:rsidRPr="002B3609">
        <w:rPr>
          <w:rFonts w:ascii="Times New Roman" w:hAnsi="Times New Roman"/>
          <w:b/>
          <w:bCs/>
        </w:rPr>
        <w:t xml:space="preserve"> годы </w:t>
      </w:r>
    </w:p>
    <w:p w:rsidR="00E6221F" w:rsidRPr="002B3609" w:rsidRDefault="00E6221F" w:rsidP="00E6221F">
      <w:pPr>
        <w:pStyle w:val="a4"/>
        <w:jc w:val="right"/>
      </w:pPr>
      <w:r w:rsidRPr="002B3609">
        <w:rPr>
          <w:rFonts w:ascii="Times New Roman" w:hAnsi="Times New Roman"/>
        </w:rPr>
        <w:t>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10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554"/>
        <w:gridCol w:w="2090"/>
        <w:gridCol w:w="4840"/>
        <w:gridCol w:w="880"/>
        <w:gridCol w:w="963"/>
      </w:tblGrid>
      <w:tr w:rsidR="00E6221F" w:rsidRPr="002B3609" w:rsidTr="00E6221F">
        <w:trPr>
          <w:trHeight w:val="510"/>
        </w:trPr>
        <w:tc>
          <w:tcPr>
            <w:tcW w:w="3644" w:type="dxa"/>
            <w:gridSpan w:val="2"/>
            <w:tcBorders>
              <w:bottom w:val="single" w:sz="4" w:space="0" w:color="000000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Код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классификации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доходов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</w:t>
            </w:r>
            <w:r w:rsidRPr="002B3609">
              <w:rPr>
                <w:rFonts w:ascii="Times New Roman" w:hAnsi="Times New Roman"/>
              </w:rPr>
              <w:t>ов</w:t>
            </w:r>
            <w:proofErr w:type="spellEnd"/>
          </w:p>
        </w:tc>
        <w:tc>
          <w:tcPr>
            <w:tcW w:w="4840" w:type="dxa"/>
            <w:vMerge w:val="restart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 xml:space="preserve">Наименование кода классификации </w:t>
            </w: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доходов бюджета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  <w:b/>
              </w:rPr>
            </w:pPr>
          </w:p>
          <w:p w:rsidR="00E6221F" w:rsidRPr="002B3609" w:rsidRDefault="00E6221F" w:rsidP="00E6221F">
            <w:pPr>
              <w:pStyle w:val="a4"/>
              <w:rPr>
                <w:rFonts w:ascii="Times New Roman" w:hAnsi="Times New Roman"/>
                <w:b/>
              </w:rPr>
            </w:pPr>
            <w:r w:rsidRPr="002B3609">
              <w:rPr>
                <w:rFonts w:ascii="Times New Roman" w:hAnsi="Times New Roman"/>
                <w:b/>
              </w:rPr>
              <w:t xml:space="preserve">     Сумма</w:t>
            </w:r>
          </w:p>
        </w:tc>
      </w:tr>
      <w:tr w:rsidR="00E6221F" w:rsidRPr="002B3609" w:rsidTr="00E6221F">
        <w:trPr>
          <w:trHeight w:val="10"/>
        </w:trPr>
        <w:tc>
          <w:tcPr>
            <w:tcW w:w="1554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 xml:space="preserve">главный </w:t>
            </w:r>
            <w:proofErr w:type="spellStart"/>
            <w:proofErr w:type="gramStart"/>
            <w:r w:rsidRPr="002B3609">
              <w:rPr>
                <w:rFonts w:ascii="Times New Roman" w:hAnsi="Times New Roman"/>
              </w:rPr>
              <w:t>администра-тора</w:t>
            </w:r>
            <w:proofErr w:type="spellEnd"/>
            <w:proofErr w:type="gramEnd"/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доходов бюджета</w:t>
            </w:r>
          </w:p>
        </w:tc>
        <w:tc>
          <w:tcPr>
            <w:tcW w:w="209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вида и подвида доходов бюджета</w:t>
            </w:r>
          </w:p>
        </w:tc>
        <w:tc>
          <w:tcPr>
            <w:tcW w:w="4840" w:type="dxa"/>
            <w:vMerge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B3609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B3609">
              <w:rPr>
                <w:rFonts w:ascii="Times New Roman" w:hAnsi="Times New Roman"/>
                <w:b/>
              </w:rPr>
              <w:t>год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2B3609">
              <w:rPr>
                <w:rFonts w:ascii="Times New Roman" w:hAnsi="Times New Roman"/>
                <w:b/>
                <w:bCs/>
                <w:lang w:val="en-US"/>
              </w:rPr>
              <w:t>81</w:t>
            </w:r>
            <w:r w:rsidRPr="002B360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773" w:type="dxa"/>
            <w:gridSpan w:val="4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2B3609">
              <w:rPr>
                <w:rFonts w:ascii="Times New Roman" w:hAnsi="Times New Roman"/>
                <w:b/>
                <w:bCs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2B3609">
              <w:rPr>
                <w:rFonts w:ascii="Times New Roman" w:hAnsi="Times New Roman"/>
                <w:b/>
                <w:bCs/>
              </w:rPr>
              <w:t>Терешанское</w:t>
            </w:r>
            <w:proofErr w:type="spellEnd"/>
            <w:r w:rsidRPr="002B3609">
              <w:rPr>
                <w:rFonts w:ascii="Times New Roman" w:hAnsi="Times New Roman"/>
                <w:b/>
                <w:bCs/>
              </w:rPr>
              <w:t xml:space="preserve">  сельское поселение</w:t>
            </w: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2B3609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/>
                <w:sz w:val="22"/>
                <w:szCs w:val="22"/>
                <w:lang w:eastAsia="ar-SA"/>
              </w:rPr>
              <w:t>10000000000000000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5522FD" w:rsidP="00E6221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3625,0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5522FD" w:rsidP="00E6221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2640,0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ConsPlusNormal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360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5522FD" w:rsidP="00E6221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1025,0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5522FD" w:rsidP="00E6221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1040,0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609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10100000000000000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 НА ПРИБЫЛЬ</w:t>
            </w:r>
            <w:proofErr w:type="gramStart"/>
            <w:r w:rsidRPr="002B3609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Pr="002B3609">
              <w:rPr>
                <w:rFonts w:ascii="Times New Roman" w:hAnsi="Times New Roman" w:cs="Times New Roman"/>
                <w:b/>
              </w:rPr>
              <w:t>ОХОДЫ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522FD" w:rsidRDefault="005522FD" w:rsidP="00E6221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522F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180,0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522FD" w:rsidRDefault="005522FD" w:rsidP="00E6221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5522F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200,0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609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10102000010000110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5522FD" w:rsidP="00E6221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180,0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5522FD" w:rsidP="00E6221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200,0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ConsPlusNormal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2B360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10102010010000110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522FD" w:rsidRDefault="005522FD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5522FD">
              <w:rPr>
                <w:rFonts w:ascii="Times New Roman" w:hAnsi="Times New Roman" w:cs="Times New Roman"/>
                <w:lang w:eastAsia="ar-SA"/>
              </w:rPr>
              <w:t>180,0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522FD" w:rsidRDefault="005522FD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5522FD">
              <w:rPr>
                <w:rFonts w:ascii="Times New Roman" w:hAnsi="Times New Roman" w:cs="Times New Roman"/>
                <w:lang w:eastAsia="ar-SA"/>
              </w:rPr>
              <w:t>200,0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sz w:val="22"/>
                <w:szCs w:val="22"/>
                <w:lang w:eastAsia="ar-SA"/>
              </w:rPr>
            </w:pPr>
            <w:r w:rsidRPr="002B3609">
              <w:rPr>
                <w:sz w:val="22"/>
                <w:szCs w:val="22"/>
                <w:lang w:eastAsia="ar-SA"/>
              </w:rPr>
              <w:t>10500000000000000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НАЛОГИ НА СОВОКУПНЫЙ НАЛОГ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8060C" w:rsidRDefault="005522FD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8060C" w:rsidRDefault="005522FD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10503000010000110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8060C" w:rsidRDefault="005522FD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8060C" w:rsidRDefault="005522FD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10503010010000110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5522FD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5522FD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iCs/>
                <w:sz w:val="22"/>
                <w:szCs w:val="22"/>
              </w:rPr>
            </w:pPr>
            <w:r w:rsidRPr="002B3609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sz w:val="22"/>
                <w:szCs w:val="22"/>
                <w:lang w:eastAsia="ar-SA"/>
              </w:rPr>
            </w:pPr>
            <w:r w:rsidRPr="002B3609">
              <w:rPr>
                <w:sz w:val="22"/>
                <w:szCs w:val="22"/>
                <w:lang w:eastAsia="ar-SA"/>
              </w:rPr>
              <w:t>10600000000000000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815,0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810,0</w:t>
            </w:r>
          </w:p>
        </w:tc>
      </w:tr>
      <w:tr w:rsidR="00E6221F" w:rsidRPr="002B3609" w:rsidTr="00E6221F">
        <w:trPr>
          <w:trHeight w:val="240"/>
        </w:trPr>
        <w:tc>
          <w:tcPr>
            <w:tcW w:w="1554" w:type="dxa"/>
            <w:tcBorders>
              <w:bottom w:val="single" w:sz="4" w:space="0" w:color="auto"/>
            </w:tcBorders>
          </w:tcPr>
          <w:p w:rsidR="00E6221F" w:rsidRPr="002B3609" w:rsidRDefault="00E6221F" w:rsidP="00E6221F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10601000000000110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Налог на имущество физических лиц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80,0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80,0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iCs/>
                <w:sz w:val="22"/>
                <w:szCs w:val="22"/>
              </w:rPr>
            </w:pPr>
          </w:p>
          <w:p w:rsidR="00E6221F" w:rsidRPr="002B3609" w:rsidRDefault="00E6221F" w:rsidP="00E6221F">
            <w:pPr>
              <w:pStyle w:val="a7"/>
              <w:rPr>
                <w:iCs/>
                <w:sz w:val="22"/>
                <w:szCs w:val="22"/>
              </w:rPr>
            </w:pPr>
            <w:r w:rsidRPr="002B3609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10601030100000110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10606000000000110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Земельный налог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735,0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730,0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10606030000000110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10606033100000110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10606040000000110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Земельный налог с физических лиц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685,0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680,0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10606043100000110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</w:t>
            </w:r>
            <w:r w:rsidRPr="002B3609">
              <w:rPr>
                <w:rFonts w:ascii="Times New Roman" w:hAnsi="Times New Roman" w:cs="Times New Roman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685,0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58060C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680,0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4840" w:type="dxa"/>
          </w:tcPr>
          <w:p w:rsidR="00E6221F" w:rsidRPr="002B3609" w:rsidRDefault="00E6221F" w:rsidP="00E622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2600,0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1600,0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sz w:val="22"/>
                <w:szCs w:val="22"/>
                <w:lang w:eastAsia="ar-SA"/>
              </w:rPr>
            </w:pPr>
            <w:r w:rsidRPr="002B3609">
              <w:rPr>
                <w:sz w:val="22"/>
                <w:szCs w:val="22"/>
                <w:lang w:eastAsia="ar-SA"/>
              </w:rPr>
              <w:t>11100000000000000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2600,0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1600,0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11105035100000120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11109045100000120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93,0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93,0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</w:p>
          <w:p w:rsidR="00E6221F" w:rsidRPr="002B3609" w:rsidRDefault="00E6221F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  <w:vAlign w:val="center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4840" w:type="dxa"/>
            <w:vAlign w:val="center"/>
          </w:tcPr>
          <w:p w:rsidR="00E6221F" w:rsidRPr="002B3609" w:rsidRDefault="00E6221F" w:rsidP="00E6221F">
            <w:pPr>
              <w:pStyle w:val="lvl4"/>
              <w:ind w:left="-108"/>
              <w:jc w:val="both"/>
              <w:rPr>
                <w:sz w:val="22"/>
                <w:szCs w:val="22"/>
              </w:rPr>
            </w:pPr>
            <w:proofErr w:type="gramStart"/>
            <w:r w:rsidRPr="002B3609">
              <w:rPr>
                <w:sz w:val="22"/>
                <w:szCs w:val="22"/>
              </w:rPr>
              <w:t>Доходы, получаемые в виде арендной платы, а также средства  от продажи права на заключение договоров аренды за земли, 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1500,0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20000000000000000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БЕЗВОЗМЕЗДНЫЕ ПОСТУПЛЕНИЯ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A64564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2628,1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654E7D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3021,8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20200000000000000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A64564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2628,1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654E7D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3021,8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20216000000000150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A64564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2058,7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654E7D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2452,4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20216001000000150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A64564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2058,7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654E7D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2452,4</w:t>
            </w:r>
          </w:p>
        </w:tc>
      </w:tr>
      <w:tr w:rsidR="00E6221F" w:rsidRPr="002B3609" w:rsidTr="00E6221F">
        <w:tc>
          <w:tcPr>
            <w:tcW w:w="1554" w:type="dxa"/>
          </w:tcPr>
          <w:p w:rsidR="00E6221F" w:rsidRPr="002B3609" w:rsidRDefault="00E6221F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E6221F" w:rsidRPr="002B3609" w:rsidRDefault="00E6221F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20216001100000150</w:t>
            </w:r>
          </w:p>
        </w:tc>
        <w:tc>
          <w:tcPr>
            <w:tcW w:w="484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Дотации бюджетам сельских  поселений  на выравнивание бюджетной обеспеченности из бюджетов муниципальных районов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6221F" w:rsidRPr="002B3609" w:rsidRDefault="00A64564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2058,7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E6221F" w:rsidRPr="002B3609" w:rsidRDefault="00654E7D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2452,4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654E7D" w:rsidRPr="002B3609" w:rsidRDefault="00654E7D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20235000000000150</w:t>
            </w:r>
          </w:p>
        </w:tc>
        <w:tc>
          <w:tcPr>
            <w:tcW w:w="4840" w:type="dxa"/>
          </w:tcPr>
          <w:p w:rsidR="00654E7D" w:rsidRPr="002B3609" w:rsidRDefault="00654E7D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123,9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41472B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123,9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654E7D" w:rsidRPr="002B3609" w:rsidRDefault="00654E7D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20235118000000150</w:t>
            </w:r>
          </w:p>
        </w:tc>
        <w:tc>
          <w:tcPr>
            <w:tcW w:w="4840" w:type="dxa"/>
          </w:tcPr>
          <w:p w:rsidR="00654E7D" w:rsidRPr="006B3DAB" w:rsidRDefault="00654E7D" w:rsidP="00E6221F">
            <w:pPr>
              <w:rPr>
                <w:rFonts w:ascii="Times New Roman" w:hAnsi="Times New Roman" w:cs="Times New Roman"/>
              </w:rPr>
            </w:pPr>
            <w:r w:rsidRPr="006B3DAB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122,7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41472B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122,7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654E7D" w:rsidRPr="002B3609" w:rsidRDefault="00654E7D" w:rsidP="00E6221F">
            <w:pPr>
              <w:pStyle w:val="a7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2B3609">
              <w:rPr>
                <w:b w:val="0"/>
                <w:sz w:val="22"/>
                <w:szCs w:val="22"/>
                <w:lang w:eastAsia="ar-SA"/>
              </w:rPr>
              <w:t>20235118100000150</w:t>
            </w:r>
          </w:p>
        </w:tc>
        <w:tc>
          <w:tcPr>
            <w:tcW w:w="4840" w:type="dxa"/>
          </w:tcPr>
          <w:p w:rsidR="00654E7D" w:rsidRPr="00034DAA" w:rsidRDefault="00654E7D" w:rsidP="00E6221F">
            <w:pPr>
              <w:rPr>
                <w:rFonts w:ascii="Times New Roman" w:hAnsi="Times New Roman" w:cs="Times New Roman"/>
              </w:rPr>
            </w:pPr>
            <w:r w:rsidRPr="00034DA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122,7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41472B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122,7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654E7D" w:rsidRPr="002B3609" w:rsidRDefault="00654E7D" w:rsidP="00E6221F">
            <w:pPr>
              <w:pStyle w:val="a5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B3609">
              <w:rPr>
                <w:rFonts w:ascii="Times New Roman" w:hAnsi="Times New Roman"/>
                <w:sz w:val="22"/>
                <w:szCs w:val="22"/>
                <w:lang w:eastAsia="ar-SA"/>
              </w:rPr>
              <w:t>20230024000000150</w:t>
            </w:r>
          </w:p>
        </w:tc>
        <w:tc>
          <w:tcPr>
            <w:tcW w:w="4840" w:type="dxa"/>
          </w:tcPr>
          <w:p w:rsidR="00654E7D" w:rsidRPr="002B3609" w:rsidRDefault="00654E7D" w:rsidP="00E6221F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1,2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41472B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1,2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654E7D" w:rsidRPr="002B3609" w:rsidRDefault="00654E7D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2B3609">
              <w:rPr>
                <w:rFonts w:ascii="Times New Roman" w:hAnsi="Times New Roman" w:cs="Times New Roman"/>
                <w:lang w:eastAsia="ar-SA"/>
              </w:rPr>
              <w:t>20230024100000150</w:t>
            </w:r>
          </w:p>
        </w:tc>
        <w:tc>
          <w:tcPr>
            <w:tcW w:w="4840" w:type="dxa"/>
          </w:tcPr>
          <w:p w:rsidR="00654E7D" w:rsidRPr="002B3609" w:rsidRDefault="00654E7D" w:rsidP="00E6221F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1,2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41472B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1,2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lastRenderedPageBreak/>
              <w:t>818</w:t>
            </w:r>
          </w:p>
        </w:tc>
        <w:tc>
          <w:tcPr>
            <w:tcW w:w="2090" w:type="dxa"/>
          </w:tcPr>
          <w:p w:rsidR="00654E7D" w:rsidRPr="002B3609" w:rsidRDefault="00654E7D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2B3609">
              <w:rPr>
                <w:rFonts w:ascii="Times New Roman" w:hAnsi="Times New Roman" w:cs="Times New Roman"/>
                <w:b/>
                <w:lang w:eastAsia="ar-SA"/>
              </w:rPr>
              <w:t>20240000000000150</w:t>
            </w:r>
          </w:p>
        </w:tc>
        <w:tc>
          <w:tcPr>
            <w:tcW w:w="4840" w:type="dxa"/>
          </w:tcPr>
          <w:p w:rsidR="00654E7D" w:rsidRPr="002B3609" w:rsidRDefault="00654E7D" w:rsidP="00E6221F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445,5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41472B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445,5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654E7D" w:rsidRPr="002B3609" w:rsidRDefault="00654E7D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2B3609">
              <w:rPr>
                <w:rFonts w:ascii="Times New Roman" w:hAnsi="Times New Roman" w:cs="Times New Roman"/>
                <w:lang w:eastAsia="ar-SA"/>
              </w:rPr>
              <w:t>20249999100000150</w:t>
            </w:r>
          </w:p>
        </w:tc>
        <w:tc>
          <w:tcPr>
            <w:tcW w:w="4840" w:type="dxa"/>
          </w:tcPr>
          <w:p w:rsidR="00654E7D" w:rsidRPr="002B3609" w:rsidRDefault="00654E7D" w:rsidP="00E6221F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654E7D" w:rsidRPr="002B3609" w:rsidRDefault="00654E7D" w:rsidP="00E6221F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( на зимнее содержание автомобильных дорог)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400,0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41472B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400,0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iCs/>
                <w:sz w:val="22"/>
                <w:szCs w:val="22"/>
              </w:rPr>
            </w:pPr>
            <w:r w:rsidRPr="002B3609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090" w:type="dxa"/>
          </w:tcPr>
          <w:p w:rsidR="00654E7D" w:rsidRPr="002B3609" w:rsidRDefault="00654E7D" w:rsidP="00E6221F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2B3609">
              <w:rPr>
                <w:rFonts w:ascii="Times New Roman" w:hAnsi="Times New Roman" w:cs="Times New Roman"/>
                <w:lang w:eastAsia="ar-SA"/>
              </w:rPr>
              <w:t>20249999100000150</w:t>
            </w:r>
          </w:p>
        </w:tc>
        <w:tc>
          <w:tcPr>
            <w:tcW w:w="4840" w:type="dxa"/>
          </w:tcPr>
          <w:p w:rsidR="00654E7D" w:rsidRPr="002B3609" w:rsidRDefault="00654E7D" w:rsidP="00E6221F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654E7D" w:rsidRPr="002B3609" w:rsidRDefault="00654E7D" w:rsidP="00E6221F">
            <w:pPr>
              <w:pStyle w:val="a7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(Денежные выплаты лицам, осуществляющим полномочия сельского старосты)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45,5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41472B">
            <w:pPr>
              <w:pStyle w:val="a4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45,5</w:t>
            </w:r>
          </w:p>
        </w:tc>
      </w:tr>
      <w:tr w:rsidR="00654E7D" w:rsidRPr="002B3609" w:rsidTr="00E6221F">
        <w:tc>
          <w:tcPr>
            <w:tcW w:w="1554" w:type="dxa"/>
          </w:tcPr>
          <w:p w:rsidR="00654E7D" w:rsidRPr="002B3609" w:rsidRDefault="00654E7D" w:rsidP="00E6221F">
            <w:pPr>
              <w:pStyle w:val="a7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90" w:type="dxa"/>
          </w:tcPr>
          <w:p w:rsidR="00654E7D" w:rsidRPr="005522FD" w:rsidRDefault="00654E7D" w:rsidP="00E62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</w:tcPr>
          <w:p w:rsidR="00654E7D" w:rsidRPr="002B3609" w:rsidRDefault="00654E7D" w:rsidP="00E6221F">
            <w:pPr>
              <w:pStyle w:val="a7"/>
              <w:suppressAutoHyphens/>
              <w:jc w:val="both"/>
              <w:rPr>
                <w:sz w:val="22"/>
                <w:szCs w:val="22"/>
              </w:rPr>
            </w:pPr>
            <w:r w:rsidRPr="002B3609">
              <w:rPr>
                <w:sz w:val="22"/>
                <w:szCs w:val="22"/>
              </w:rPr>
              <w:t xml:space="preserve">                   ВСЕГО ДОХОДОВ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54E7D" w:rsidRPr="002B3609" w:rsidRDefault="00654E7D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6253,1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654E7D" w:rsidRPr="002B3609" w:rsidRDefault="00654E7D" w:rsidP="00E6221F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5661,8</w:t>
            </w:r>
          </w:p>
        </w:tc>
      </w:tr>
    </w:tbl>
    <w:p w:rsidR="00A64564" w:rsidRDefault="00E6221F" w:rsidP="005633EE">
      <w:pPr>
        <w:pStyle w:val="a4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       </w:t>
      </w:r>
    </w:p>
    <w:p w:rsidR="00A64564" w:rsidRPr="002B3609" w:rsidRDefault="00A64564" w:rsidP="00E6221F">
      <w:pPr>
        <w:pStyle w:val="a4"/>
        <w:jc w:val="right"/>
        <w:rPr>
          <w:rFonts w:ascii="Times New Roman" w:hAnsi="Times New Roman"/>
        </w:rPr>
      </w:pP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Приложение № 3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F0E51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 решению</w:t>
      </w:r>
      <w:r w:rsidRPr="009F0E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    от          .2023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7D6C8C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E6221F">
      <w:pPr>
        <w:pStyle w:val="a4"/>
        <w:rPr>
          <w:rFonts w:ascii="Times New Roman" w:hAnsi="Times New Roman"/>
          <w:sz w:val="20"/>
          <w:szCs w:val="20"/>
        </w:rPr>
      </w:pPr>
    </w:p>
    <w:p w:rsidR="00E6221F" w:rsidRPr="002B3609" w:rsidRDefault="00E6221F" w:rsidP="00E6221F">
      <w:pPr>
        <w:pStyle w:val="a4"/>
        <w:jc w:val="right"/>
      </w:pP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 Источники внутреннего финансирования дефицита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поселение, перечень статей и видов </w:t>
      </w:r>
      <w:proofErr w:type="gramStart"/>
      <w:r w:rsidRPr="002B3609">
        <w:rPr>
          <w:rFonts w:ascii="Times New Roman" w:hAnsi="Times New Roman"/>
          <w:b/>
          <w:bCs/>
        </w:rPr>
        <w:t>источников финансирования дефицита бюджета муниципального  образования</w:t>
      </w:r>
      <w:proofErr w:type="gramEnd"/>
      <w:r w:rsidRPr="002B3609">
        <w:rPr>
          <w:rFonts w:ascii="Times New Roman" w:hAnsi="Times New Roman"/>
          <w:b/>
          <w:bCs/>
        </w:rPr>
        <w:t xml:space="preserve">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 сельское поселение 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2024</w:t>
      </w:r>
      <w:r w:rsidRPr="002B3609">
        <w:rPr>
          <w:rFonts w:ascii="Times New Roman" w:hAnsi="Times New Roman"/>
          <w:b/>
          <w:bCs/>
        </w:rPr>
        <w:t xml:space="preserve"> год</w:t>
      </w:r>
    </w:p>
    <w:p w:rsidR="00E6221F" w:rsidRPr="002B3609" w:rsidRDefault="00E6221F" w:rsidP="00E6221F">
      <w:pPr>
        <w:pStyle w:val="a4"/>
        <w:jc w:val="right"/>
      </w:pPr>
      <w:r w:rsidRPr="002B3609">
        <w:rPr>
          <w:rFonts w:ascii="Times New Roman" w:hAnsi="Times New Roman"/>
        </w:rPr>
        <w:t>(</w:t>
      </w:r>
      <w:proofErr w:type="spellStart"/>
      <w:r w:rsidRPr="002B3609">
        <w:rPr>
          <w:rFonts w:ascii="Times New Roman" w:hAnsi="Times New Roman"/>
        </w:rPr>
        <w:t>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</w:t>
      </w:r>
      <w:proofErr w:type="spellEnd"/>
      <w:r w:rsidRPr="002B3609">
        <w:rPr>
          <w:rFonts w:ascii="Times New Roman" w:hAnsi="Times New Roman"/>
        </w:rPr>
        <w:t>)</w:t>
      </w:r>
    </w:p>
    <w:tbl>
      <w:tblPr>
        <w:tblW w:w="100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648"/>
        <w:gridCol w:w="2860"/>
        <w:gridCol w:w="3520"/>
        <w:gridCol w:w="1996"/>
      </w:tblGrid>
      <w:tr w:rsidR="00E6221F" w:rsidRPr="002B3609" w:rsidTr="00E6221F">
        <w:tc>
          <w:tcPr>
            <w:tcW w:w="4508" w:type="dxa"/>
            <w:gridSpan w:val="2"/>
            <w:tcBorders>
              <w:bottom w:val="single" w:sz="4" w:space="0" w:color="000000"/>
            </w:tcBorders>
          </w:tcPr>
          <w:p w:rsidR="00E6221F" w:rsidRPr="002B3609" w:rsidRDefault="00E6221F" w:rsidP="00E6221F">
            <w:pPr>
              <w:pStyle w:val="a4"/>
            </w:pPr>
            <w:r w:rsidRPr="002B3609">
              <w:rPr>
                <w:rFonts w:ascii="Times New Roman" w:hAnsi="Times New Roman"/>
              </w:rPr>
              <w:t>Код классификации источников финансировании дефицита бюджета</w:t>
            </w:r>
          </w:p>
        </w:tc>
        <w:tc>
          <w:tcPr>
            <w:tcW w:w="3520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2B3609">
              <w:rPr>
                <w:rFonts w:ascii="Times New Roman" w:hAnsi="Times New Roman"/>
              </w:rPr>
              <w:t>груп</w:t>
            </w:r>
            <w:proofErr w:type="spellEnd"/>
            <w:r w:rsidRPr="002B3609">
              <w:rPr>
                <w:rFonts w:ascii="Times New Roman" w:hAnsi="Times New Roman"/>
              </w:rPr>
              <w:t xml:space="preserve">, подгрупп, статей и видов источников внутреннего </w:t>
            </w:r>
            <w:proofErr w:type="gramStart"/>
            <w:r w:rsidRPr="002B3609">
              <w:rPr>
                <w:rFonts w:ascii="Times New Roman" w:hAnsi="Times New Roman"/>
              </w:rPr>
              <w:t>финансировании</w:t>
            </w:r>
            <w:proofErr w:type="gramEnd"/>
            <w:r w:rsidRPr="002B3609">
              <w:rPr>
                <w:rFonts w:ascii="Times New Roman" w:hAnsi="Times New Roman"/>
              </w:rPr>
              <w:t xml:space="preserve"> дефицита бюджета </w:t>
            </w:r>
          </w:p>
        </w:tc>
        <w:tc>
          <w:tcPr>
            <w:tcW w:w="1996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E6221F">
        <w:trPr>
          <w:trHeight w:val="10"/>
        </w:trPr>
        <w:tc>
          <w:tcPr>
            <w:tcW w:w="1648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pStyle w:val="a4"/>
            </w:pPr>
            <w:r w:rsidRPr="002B3609">
              <w:rPr>
                <w:rFonts w:ascii="Times New Roman" w:hAnsi="Times New Roman"/>
              </w:rPr>
              <w:t xml:space="preserve">главного </w:t>
            </w:r>
            <w:proofErr w:type="spellStart"/>
            <w:proofErr w:type="gramStart"/>
            <w:r w:rsidRPr="002B3609">
              <w:rPr>
                <w:rFonts w:ascii="Times New Roman" w:hAnsi="Times New Roman"/>
              </w:rPr>
              <w:t>адми-нистратора</w:t>
            </w:r>
            <w:proofErr w:type="spellEnd"/>
            <w:proofErr w:type="gramEnd"/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</w:rPr>
              <w:t>ис-точников</w:t>
            </w:r>
            <w:proofErr w:type="spellEnd"/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</w:rPr>
              <w:t>фи-нансировании</w:t>
            </w:r>
            <w:proofErr w:type="spellEnd"/>
            <w:r w:rsidRPr="002B3609">
              <w:rPr>
                <w:rFonts w:ascii="Times New Roman" w:hAnsi="Times New Roman"/>
              </w:rPr>
              <w:t xml:space="preserve"> дефицита бюджета</w:t>
            </w:r>
          </w:p>
        </w:tc>
        <w:tc>
          <w:tcPr>
            <w:tcW w:w="286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pStyle w:val="a4"/>
            </w:pPr>
            <w:r w:rsidRPr="002B3609">
              <w:rPr>
                <w:rFonts w:ascii="Times New Roman" w:hAnsi="Times New Roman"/>
              </w:rPr>
              <w:t xml:space="preserve">группы, подгруппы, статьи и вида источников </w:t>
            </w:r>
            <w:proofErr w:type="gramStart"/>
            <w:r w:rsidRPr="002B3609">
              <w:rPr>
                <w:rFonts w:ascii="Times New Roman" w:hAnsi="Times New Roman"/>
              </w:rPr>
              <w:t>финансировании</w:t>
            </w:r>
            <w:proofErr w:type="gramEnd"/>
            <w:r w:rsidRPr="002B3609">
              <w:rPr>
                <w:rFonts w:ascii="Times New Roman" w:hAnsi="Times New Roman"/>
              </w:rPr>
              <w:t xml:space="preserve"> дефицита бюджета</w:t>
            </w:r>
          </w:p>
        </w:tc>
        <w:tc>
          <w:tcPr>
            <w:tcW w:w="3520" w:type="dxa"/>
            <w:vMerge/>
          </w:tcPr>
          <w:p w:rsidR="00E6221F" w:rsidRPr="002B3609" w:rsidRDefault="00E6221F" w:rsidP="00E6221F">
            <w:pPr>
              <w:spacing w:after="0" w:line="240" w:lineRule="auto"/>
            </w:pPr>
          </w:p>
        </w:tc>
        <w:tc>
          <w:tcPr>
            <w:tcW w:w="1996" w:type="dxa"/>
            <w:vMerge/>
          </w:tcPr>
          <w:p w:rsidR="00E6221F" w:rsidRPr="002B3609" w:rsidRDefault="00E6221F" w:rsidP="00E6221F">
            <w:pPr>
              <w:spacing w:after="0" w:line="240" w:lineRule="auto"/>
            </w:pP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0000 000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Изменение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96" w:type="dxa"/>
          </w:tcPr>
          <w:p w:rsidR="00E6221F" w:rsidRPr="00323EC6" w:rsidRDefault="00E6221F" w:rsidP="00323EC6">
            <w:pPr>
              <w:pStyle w:val="a4"/>
              <w:rPr>
                <w:rFonts w:ascii="Times New Roman" w:hAnsi="Times New Roman"/>
              </w:rPr>
            </w:pP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0000 500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Увеличение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</w:rPr>
              <w:t>-6743,4</w:t>
            </w: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0000 500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Увеличение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бюджетов</w:t>
            </w:r>
            <w:proofErr w:type="spellEnd"/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</w:rPr>
              <w:t>-6743,4</w:t>
            </w: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0000 500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</w:rPr>
              <w:t>-6743,4</w:t>
            </w: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01 05 02 01 00 0000 510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</w:rPr>
              <w:t>-6743,4</w:t>
            </w: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01 05 02 01 10 0000 510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</w:rPr>
              <w:t>-6743,4</w:t>
            </w: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0000 600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Уменьшение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</w:rPr>
              <w:t xml:space="preserve"> </w:t>
            </w:r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1996" w:type="dxa"/>
          </w:tcPr>
          <w:p w:rsidR="00E6221F" w:rsidRPr="00323EC6" w:rsidRDefault="00323EC6" w:rsidP="00323EC6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323EC6">
              <w:rPr>
                <w:rFonts w:ascii="Times New Roman" w:hAnsi="Times New Roman" w:cs="Times New Roman"/>
                <w:bCs/>
              </w:rPr>
              <w:t>6743,4</w:t>
            </w: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0000 600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Уменьшение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бюджетов</w:t>
            </w:r>
            <w:proofErr w:type="spellEnd"/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  <w:bCs/>
              </w:rPr>
              <w:t>6743,4</w:t>
            </w: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0000 600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  <w:bCs/>
              </w:rPr>
              <w:t>6743,4</w:t>
            </w: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01 05 02 01 00 0000 610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Уменьшение прочих остатков денежных средств  бюджетов</w:t>
            </w:r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  <w:bCs/>
              </w:rPr>
              <w:t>6743,4</w:t>
            </w:r>
          </w:p>
        </w:tc>
      </w:tr>
      <w:tr w:rsidR="00323EC6" w:rsidRPr="002B3609" w:rsidTr="00E6221F">
        <w:tc>
          <w:tcPr>
            <w:tcW w:w="1648" w:type="dxa"/>
          </w:tcPr>
          <w:p w:rsidR="00323EC6" w:rsidRPr="002B3609" w:rsidRDefault="00323EC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323EC6" w:rsidRPr="002B3609" w:rsidRDefault="00323EC6" w:rsidP="00E6221F">
            <w:pPr>
              <w:pStyle w:val="a4"/>
              <w:rPr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01 05 02 01 10 0000 610</w:t>
            </w:r>
          </w:p>
        </w:tc>
        <w:tc>
          <w:tcPr>
            <w:tcW w:w="3520" w:type="dxa"/>
          </w:tcPr>
          <w:p w:rsidR="00323EC6" w:rsidRPr="002B3609" w:rsidRDefault="00323EC6" w:rsidP="00E6221F">
            <w:pPr>
              <w:spacing w:after="0" w:line="240" w:lineRule="auto"/>
            </w:pPr>
            <w:r w:rsidRPr="002B3609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96" w:type="dxa"/>
          </w:tcPr>
          <w:p w:rsidR="00323EC6" w:rsidRPr="00323EC6" w:rsidRDefault="00323EC6" w:rsidP="00323EC6">
            <w:pPr>
              <w:jc w:val="center"/>
              <w:rPr>
                <w:rFonts w:ascii="Times New Roman" w:hAnsi="Times New Roman" w:cs="Times New Roman"/>
              </w:rPr>
            </w:pPr>
            <w:r w:rsidRPr="00323EC6">
              <w:rPr>
                <w:rFonts w:ascii="Times New Roman" w:hAnsi="Times New Roman" w:cs="Times New Roman"/>
                <w:bCs/>
              </w:rPr>
              <w:t>6743,4</w:t>
            </w:r>
          </w:p>
        </w:tc>
      </w:tr>
    </w:tbl>
    <w:p w:rsidR="00E6221F" w:rsidRDefault="00E6221F" w:rsidP="00912B4B">
      <w:pPr>
        <w:pStyle w:val="a4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</w:t>
      </w: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Default="005633EE" w:rsidP="00912B4B">
      <w:pPr>
        <w:pStyle w:val="a4"/>
        <w:rPr>
          <w:rFonts w:ascii="Times New Roman" w:hAnsi="Times New Roman"/>
        </w:rPr>
      </w:pPr>
    </w:p>
    <w:p w:rsidR="005633EE" w:rsidRPr="002B3609" w:rsidRDefault="005633EE" w:rsidP="00912B4B">
      <w:pPr>
        <w:pStyle w:val="a4"/>
        <w:rPr>
          <w:rFonts w:ascii="Times New Roman" w:hAnsi="Times New Roman"/>
        </w:rPr>
      </w:pP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0"/>
          <w:szCs w:val="20"/>
        </w:rPr>
        <w:t>Приложение № 4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9F0E51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 решению № ___ от_______2023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7D6C8C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E6221F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6221F" w:rsidRDefault="00E6221F" w:rsidP="00E6221F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Источники внутреннего финансирования дефицита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поселение, перечень статей и видов </w:t>
      </w:r>
      <w:proofErr w:type="gramStart"/>
      <w:r w:rsidRPr="002B3609">
        <w:rPr>
          <w:rFonts w:ascii="Times New Roman" w:hAnsi="Times New Roman"/>
          <w:b/>
          <w:bCs/>
        </w:rPr>
        <w:t>источников финансирования дефицита бюджета муниципального  образования</w:t>
      </w:r>
      <w:proofErr w:type="gramEnd"/>
      <w:r w:rsidRPr="002B3609">
        <w:rPr>
          <w:rFonts w:ascii="Times New Roman" w:hAnsi="Times New Roman"/>
          <w:b/>
          <w:bCs/>
        </w:rPr>
        <w:t xml:space="preserve">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 сельское поселение </w:t>
      </w:r>
    </w:p>
    <w:p w:rsidR="00E6221F" w:rsidRPr="002B3609" w:rsidRDefault="00E6221F" w:rsidP="00E6221F">
      <w:pPr>
        <w:pStyle w:val="a4"/>
        <w:jc w:val="both"/>
        <w:rPr>
          <w:rFonts w:ascii="Times New Roman" w:hAnsi="Times New Roman"/>
        </w:rPr>
      </w:pPr>
      <w:r w:rsidRPr="002B3609">
        <w:rPr>
          <w:rFonts w:ascii="Times New Roman" w:hAnsi="Times New Roman"/>
          <w:b/>
          <w:bCs/>
        </w:rPr>
        <w:t xml:space="preserve">                                   </w:t>
      </w:r>
      <w:r>
        <w:rPr>
          <w:rFonts w:ascii="Times New Roman" w:hAnsi="Times New Roman"/>
          <w:b/>
          <w:bCs/>
        </w:rPr>
        <w:t xml:space="preserve">      на плановый период на 2025</w:t>
      </w:r>
      <w:r w:rsidRPr="002B360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и 2026</w:t>
      </w:r>
      <w:r w:rsidRPr="002B3609">
        <w:rPr>
          <w:rFonts w:ascii="Times New Roman" w:hAnsi="Times New Roman"/>
          <w:b/>
          <w:bCs/>
        </w:rPr>
        <w:t xml:space="preserve">годы                   </w:t>
      </w: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</w:t>
      </w:r>
      <w:r>
        <w:rPr>
          <w:rFonts w:ascii="Times New Roman" w:hAnsi="Times New Roman"/>
        </w:rPr>
        <w:t>.</w:t>
      </w:r>
      <w:r w:rsidRPr="002B3609">
        <w:rPr>
          <w:rFonts w:ascii="Times New Roman" w:hAnsi="Times New Roman"/>
        </w:rPr>
        <w:t>)</w:t>
      </w:r>
    </w:p>
    <w:p w:rsidR="00E6221F" w:rsidRPr="002B3609" w:rsidRDefault="00E6221F" w:rsidP="00E6221F">
      <w:pPr>
        <w:pStyle w:val="a4"/>
        <w:jc w:val="both"/>
      </w:pPr>
    </w:p>
    <w:tbl>
      <w:tblPr>
        <w:tblW w:w="100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648"/>
        <w:gridCol w:w="2860"/>
        <w:gridCol w:w="3520"/>
        <w:gridCol w:w="990"/>
        <w:gridCol w:w="1006"/>
      </w:tblGrid>
      <w:tr w:rsidR="00E6221F" w:rsidRPr="002B3609" w:rsidTr="00E6221F">
        <w:tc>
          <w:tcPr>
            <w:tcW w:w="4508" w:type="dxa"/>
            <w:gridSpan w:val="2"/>
            <w:tcBorders>
              <w:bottom w:val="single" w:sz="4" w:space="0" w:color="000000"/>
            </w:tcBorders>
          </w:tcPr>
          <w:p w:rsidR="00E6221F" w:rsidRPr="002B3609" w:rsidRDefault="00E6221F" w:rsidP="00E6221F">
            <w:pPr>
              <w:pStyle w:val="a4"/>
            </w:pPr>
            <w:r w:rsidRPr="002B3609">
              <w:rPr>
                <w:rFonts w:ascii="Times New Roman" w:hAnsi="Times New Roman"/>
              </w:rPr>
              <w:t>Код классификации источников финансировании дефицита бюджета</w:t>
            </w:r>
          </w:p>
        </w:tc>
        <w:tc>
          <w:tcPr>
            <w:tcW w:w="3520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2B3609">
              <w:rPr>
                <w:rFonts w:ascii="Times New Roman" w:hAnsi="Times New Roman"/>
              </w:rPr>
              <w:t>груп</w:t>
            </w:r>
            <w:proofErr w:type="spellEnd"/>
            <w:r w:rsidRPr="002B3609">
              <w:rPr>
                <w:rFonts w:ascii="Times New Roman" w:hAnsi="Times New Roman"/>
              </w:rPr>
              <w:t xml:space="preserve">, подгрупп, статей и видов источников внутреннего </w:t>
            </w:r>
            <w:proofErr w:type="gramStart"/>
            <w:r w:rsidRPr="002B3609">
              <w:rPr>
                <w:rFonts w:ascii="Times New Roman" w:hAnsi="Times New Roman"/>
              </w:rPr>
              <w:t>финансировании</w:t>
            </w:r>
            <w:proofErr w:type="gramEnd"/>
            <w:r w:rsidRPr="002B3609">
              <w:rPr>
                <w:rFonts w:ascii="Times New Roman" w:hAnsi="Times New Roman"/>
              </w:rPr>
              <w:t xml:space="preserve"> дефицита бюджета 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</w:p>
          <w:p w:rsidR="00E6221F" w:rsidRPr="002B3609" w:rsidRDefault="00E6221F" w:rsidP="00E6221F">
            <w:pPr>
              <w:pStyle w:val="a4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</w:rPr>
              <w:t xml:space="preserve">        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E6221F">
        <w:trPr>
          <w:trHeight w:val="10"/>
        </w:trPr>
        <w:tc>
          <w:tcPr>
            <w:tcW w:w="1648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pStyle w:val="a4"/>
            </w:pPr>
            <w:r w:rsidRPr="002B3609">
              <w:rPr>
                <w:rFonts w:ascii="Times New Roman" w:hAnsi="Times New Roman"/>
              </w:rPr>
              <w:t xml:space="preserve">главного </w:t>
            </w:r>
            <w:proofErr w:type="spellStart"/>
            <w:proofErr w:type="gramStart"/>
            <w:r w:rsidRPr="002B3609">
              <w:rPr>
                <w:rFonts w:ascii="Times New Roman" w:hAnsi="Times New Roman"/>
              </w:rPr>
              <w:t>адми-нистратора</w:t>
            </w:r>
            <w:proofErr w:type="spellEnd"/>
            <w:proofErr w:type="gramEnd"/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</w:rPr>
              <w:t>ис-точников</w:t>
            </w:r>
            <w:proofErr w:type="spellEnd"/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</w:rPr>
              <w:t>фи-нансировании</w:t>
            </w:r>
            <w:proofErr w:type="spellEnd"/>
            <w:r w:rsidRPr="002B3609">
              <w:rPr>
                <w:rFonts w:ascii="Times New Roman" w:hAnsi="Times New Roman"/>
              </w:rPr>
              <w:t xml:space="preserve"> дефицита бюджета</w:t>
            </w:r>
          </w:p>
        </w:tc>
        <w:tc>
          <w:tcPr>
            <w:tcW w:w="286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pStyle w:val="a4"/>
            </w:pPr>
            <w:r w:rsidRPr="002B3609">
              <w:rPr>
                <w:rFonts w:ascii="Times New Roman" w:hAnsi="Times New Roman"/>
              </w:rPr>
              <w:t xml:space="preserve">группы, подгруппы, статьи и вида источников </w:t>
            </w:r>
            <w:proofErr w:type="gramStart"/>
            <w:r w:rsidRPr="002B3609">
              <w:rPr>
                <w:rFonts w:ascii="Times New Roman" w:hAnsi="Times New Roman"/>
              </w:rPr>
              <w:t>финансировании</w:t>
            </w:r>
            <w:proofErr w:type="gramEnd"/>
            <w:r w:rsidRPr="002B3609">
              <w:rPr>
                <w:rFonts w:ascii="Times New Roman" w:hAnsi="Times New Roman"/>
              </w:rPr>
              <w:t xml:space="preserve"> дефицита бюджета</w:t>
            </w:r>
          </w:p>
        </w:tc>
        <w:tc>
          <w:tcPr>
            <w:tcW w:w="3520" w:type="dxa"/>
            <w:vMerge/>
          </w:tcPr>
          <w:p w:rsidR="00E6221F" w:rsidRPr="002B3609" w:rsidRDefault="00E6221F" w:rsidP="00E6221F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год</w:t>
            </w: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0000 000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Изменение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0000 500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Увеличение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6221F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21F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-5661,8</w:t>
            </w:r>
          </w:p>
        </w:tc>
      </w:tr>
      <w:tr w:rsidR="00A64564" w:rsidRPr="002B3609" w:rsidTr="00E6221F">
        <w:tc>
          <w:tcPr>
            <w:tcW w:w="1648" w:type="dxa"/>
          </w:tcPr>
          <w:p w:rsidR="00A64564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A64564" w:rsidRPr="002B3609" w:rsidRDefault="00A64564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0000 500</w:t>
            </w:r>
          </w:p>
        </w:tc>
        <w:tc>
          <w:tcPr>
            <w:tcW w:w="3520" w:type="dxa"/>
          </w:tcPr>
          <w:p w:rsidR="00A64564" w:rsidRPr="002B3609" w:rsidRDefault="00A64564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Увеличение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бюджетов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64564" w:rsidRPr="00AB4433" w:rsidRDefault="00A64564" w:rsidP="00D03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64564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-5661,8</w:t>
            </w:r>
          </w:p>
        </w:tc>
      </w:tr>
      <w:tr w:rsidR="00A64564" w:rsidRPr="002B3609" w:rsidTr="00E6221F">
        <w:tc>
          <w:tcPr>
            <w:tcW w:w="1648" w:type="dxa"/>
          </w:tcPr>
          <w:p w:rsidR="00A64564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A64564" w:rsidRPr="002B3609" w:rsidRDefault="00A64564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0000 500</w:t>
            </w:r>
          </w:p>
        </w:tc>
        <w:tc>
          <w:tcPr>
            <w:tcW w:w="3520" w:type="dxa"/>
          </w:tcPr>
          <w:p w:rsidR="00A64564" w:rsidRPr="002B3609" w:rsidRDefault="00A64564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64564" w:rsidRPr="00AB4433" w:rsidRDefault="00A64564" w:rsidP="00D03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64564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-5661,8</w:t>
            </w:r>
          </w:p>
        </w:tc>
      </w:tr>
      <w:tr w:rsidR="00A64564" w:rsidRPr="002B3609" w:rsidTr="00E6221F">
        <w:tc>
          <w:tcPr>
            <w:tcW w:w="1648" w:type="dxa"/>
          </w:tcPr>
          <w:p w:rsidR="00A64564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A64564" w:rsidRPr="002B3609" w:rsidRDefault="00A64564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01 05 02 01 00 0000 510</w:t>
            </w:r>
          </w:p>
        </w:tc>
        <w:tc>
          <w:tcPr>
            <w:tcW w:w="3520" w:type="dxa"/>
          </w:tcPr>
          <w:p w:rsidR="00A64564" w:rsidRPr="002B3609" w:rsidRDefault="00A64564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64564" w:rsidRPr="00AB4433" w:rsidRDefault="00A64564" w:rsidP="00D03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64564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-5661,8</w:t>
            </w:r>
          </w:p>
        </w:tc>
      </w:tr>
      <w:tr w:rsidR="00A64564" w:rsidRPr="002B3609" w:rsidTr="00E6221F">
        <w:tc>
          <w:tcPr>
            <w:tcW w:w="1648" w:type="dxa"/>
          </w:tcPr>
          <w:p w:rsidR="00A64564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A64564" w:rsidRPr="002B3609" w:rsidRDefault="00A64564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01 05 02 01 10 0000 510</w:t>
            </w:r>
          </w:p>
        </w:tc>
        <w:tc>
          <w:tcPr>
            <w:tcW w:w="3520" w:type="dxa"/>
          </w:tcPr>
          <w:p w:rsidR="00A64564" w:rsidRPr="002B3609" w:rsidRDefault="00A64564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64564" w:rsidRPr="00AB4433" w:rsidRDefault="00A64564" w:rsidP="00D03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64564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-5661,8</w:t>
            </w: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0000 600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Уменьшение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6221F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21F" w:rsidRPr="002B3609" w:rsidRDefault="00A64564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5661,8</w:t>
            </w: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0000 600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Уменьшение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остатков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средств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бюджетов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6221F" w:rsidRDefault="00A64564" w:rsidP="00E6221F">
            <w:r>
              <w:rPr>
                <w:rFonts w:ascii="Times New Roman" w:hAnsi="Times New Roman"/>
              </w:rPr>
              <w:t>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21F" w:rsidRDefault="00A64564" w:rsidP="00E6221F">
            <w:r>
              <w:rPr>
                <w:rFonts w:ascii="Times New Roman" w:hAnsi="Times New Roman"/>
              </w:rPr>
              <w:t>5661,8</w:t>
            </w: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01 05 02 00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00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0000 600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6221F" w:rsidRDefault="00A64564" w:rsidP="00E6221F">
            <w:r>
              <w:rPr>
                <w:rFonts w:ascii="Times New Roman" w:hAnsi="Times New Roman"/>
              </w:rPr>
              <w:t>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21F" w:rsidRDefault="00A64564" w:rsidP="00E6221F">
            <w:r>
              <w:rPr>
                <w:rFonts w:ascii="Times New Roman" w:hAnsi="Times New Roman"/>
              </w:rPr>
              <w:t>5661,8</w:t>
            </w: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01 05 02 01 00 0000 610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Уменьшение прочих остатков денежных средств  бюджетов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6221F" w:rsidRDefault="00A64564" w:rsidP="00E6221F">
            <w:r>
              <w:rPr>
                <w:rFonts w:ascii="Times New Roman" w:hAnsi="Times New Roman"/>
              </w:rPr>
              <w:t>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21F" w:rsidRDefault="00A64564" w:rsidP="00E6221F">
            <w:r>
              <w:rPr>
                <w:rFonts w:ascii="Times New Roman" w:hAnsi="Times New Roman"/>
              </w:rPr>
              <w:t>5661,8</w:t>
            </w:r>
          </w:p>
        </w:tc>
      </w:tr>
      <w:tr w:rsidR="00E6221F" w:rsidRPr="002B3609" w:rsidTr="00E6221F">
        <w:tc>
          <w:tcPr>
            <w:tcW w:w="164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2860" w:type="dxa"/>
          </w:tcPr>
          <w:p w:rsidR="00E6221F" w:rsidRPr="002B3609" w:rsidRDefault="00E6221F" w:rsidP="00E6221F">
            <w:pPr>
              <w:pStyle w:val="a4"/>
              <w:rPr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01 05 02 01 10 0000 610</w:t>
            </w:r>
          </w:p>
        </w:tc>
        <w:tc>
          <w:tcPr>
            <w:tcW w:w="3520" w:type="dxa"/>
          </w:tcPr>
          <w:p w:rsidR="00E6221F" w:rsidRPr="002B3609" w:rsidRDefault="00E6221F" w:rsidP="00E6221F">
            <w:pPr>
              <w:spacing w:after="0" w:line="240" w:lineRule="auto"/>
            </w:pPr>
            <w:r w:rsidRPr="002B3609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6221F" w:rsidRDefault="00A64564" w:rsidP="00E6221F">
            <w:r>
              <w:rPr>
                <w:rFonts w:ascii="Times New Roman" w:hAnsi="Times New Roman"/>
              </w:rPr>
              <w:t>6253,1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21F" w:rsidRDefault="00A64564" w:rsidP="00E6221F">
            <w:r>
              <w:rPr>
                <w:rFonts w:ascii="Times New Roman" w:hAnsi="Times New Roman"/>
              </w:rPr>
              <w:t>5661,8</w:t>
            </w:r>
          </w:p>
        </w:tc>
      </w:tr>
    </w:tbl>
    <w:p w:rsidR="00E6221F" w:rsidRPr="002B3609" w:rsidRDefault="00E6221F" w:rsidP="00912B4B">
      <w:pPr>
        <w:pStyle w:val="a4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      </w:t>
      </w: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633EE" w:rsidRDefault="005633EE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Приложение №5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7D6C8C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E6221F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6221F" w:rsidRDefault="00E6221F" w:rsidP="00E6221F">
      <w:pPr>
        <w:pStyle w:val="a4"/>
        <w:rPr>
          <w:rFonts w:ascii="Times New Roman" w:hAnsi="Times New Roman"/>
          <w:sz w:val="20"/>
          <w:szCs w:val="20"/>
        </w:rPr>
      </w:pP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Объем и распределение бюджетных ассигнований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по разделам, подразделам, целевым статьям (муниципальным программам и </w:t>
      </w:r>
      <w:proofErr w:type="spellStart"/>
      <w:r w:rsidRPr="002B3609">
        <w:rPr>
          <w:rFonts w:ascii="Times New Roman" w:hAnsi="Times New Roman"/>
          <w:b/>
          <w:bCs/>
        </w:rPr>
        <w:t>непрограммным</w:t>
      </w:r>
      <w:proofErr w:type="spellEnd"/>
      <w:r w:rsidRPr="002B3609">
        <w:rPr>
          <w:rFonts w:ascii="Times New Roman" w:hAnsi="Times New Roman"/>
          <w:b/>
          <w:bCs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2B3609">
        <w:rPr>
          <w:rFonts w:ascii="Times New Roman" w:hAnsi="Times New Roman"/>
          <w:b/>
          <w:bCs/>
        </w:rPr>
        <w:t>непрограммным</w:t>
      </w:r>
      <w:proofErr w:type="spellEnd"/>
      <w:r w:rsidRPr="002B3609">
        <w:rPr>
          <w:rFonts w:ascii="Times New Roman" w:hAnsi="Times New Roman"/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бюджетов 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2024</w:t>
      </w:r>
      <w:r w:rsidRPr="002B3609">
        <w:rPr>
          <w:rFonts w:ascii="Times New Roman" w:hAnsi="Times New Roman"/>
          <w:b/>
          <w:bCs/>
        </w:rPr>
        <w:t xml:space="preserve"> год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>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102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9"/>
        <w:gridCol w:w="709"/>
        <w:gridCol w:w="1262"/>
        <w:gridCol w:w="1684"/>
        <w:gridCol w:w="1320"/>
        <w:gridCol w:w="1100"/>
      </w:tblGrid>
      <w:tr w:rsidR="00E6221F" w:rsidRPr="002B3609" w:rsidTr="00B21896">
        <w:trPr>
          <w:trHeight w:val="1080"/>
        </w:trPr>
        <w:tc>
          <w:tcPr>
            <w:tcW w:w="4149" w:type="dxa"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709" w:type="dxa"/>
          </w:tcPr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Код </w:t>
            </w: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раз</w:t>
            </w:r>
            <w:r w:rsidR="00B21896">
              <w:rPr>
                <w:rFonts w:ascii="Times New Roman" w:hAnsi="Times New Roman" w:cs="Times New Roman"/>
                <w:b/>
              </w:rPr>
              <w:t>-</w:t>
            </w:r>
            <w:r w:rsidRPr="002B3609">
              <w:rPr>
                <w:rFonts w:ascii="Times New Roman" w:hAnsi="Times New Roman" w:cs="Times New Roman"/>
                <w:b/>
              </w:rPr>
              <w:t>дела</w:t>
            </w:r>
            <w:proofErr w:type="spellEnd"/>
            <w:proofErr w:type="gramEnd"/>
          </w:p>
        </w:tc>
        <w:tc>
          <w:tcPr>
            <w:tcW w:w="1262" w:type="dxa"/>
          </w:tcPr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Код </w:t>
            </w: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под-раздела</w:t>
            </w:r>
            <w:proofErr w:type="spellEnd"/>
            <w:proofErr w:type="gramEnd"/>
          </w:p>
        </w:tc>
        <w:tc>
          <w:tcPr>
            <w:tcW w:w="1684" w:type="dxa"/>
          </w:tcPr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Код</w:t>
            </w:r>
          </w:p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целевой  статьи</w:t>
            </w:r>
          </w:p>
        </w:tc>
        <w:tc>
          <w:tcPr>
            <w:tcW w:w="1320" w:type="dxa"/>
          </w:tcPr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B21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Код вида расходов</w:t>
            </w:r>
          </w:p>
        </w:tc>
        <w:tc>
          <w:tcPr>
            <w:tcW w:w="1100" w:type="dxa"/>
          </w:tcPr>
          <w:p w:rsidR="00E6221F" w:rsidRPr="002B3609" w:rsidRDefault="00E6221F" w:rsidP="00B21896">
            <w:pPr>
              <w:spacing w:line="240" w:lineRule="auto"/>
              <w:ind w:left="-288" w:firstLine="288"/>
              <w:jc w:val="center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B21896">
            <w:pPr>
              <w:spacing w:line="240" w:lineRule="auto"/>
              <w:ind w:left="-288" w:firstLine="288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E6221F" w:rsidRPr="002B3609" w:rsidTr="00B21896">
        <w:tc>
          <w:tcPr>
            <w:tcW w:w="4149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</w:t>
            </w:r>
          </w:p>
        </w:tc>
      </w:tr>
      <w:tr w:rsidR="00E6221F" w:rsidRPr="002B3609" w:rsidTr="00B21896">
        <w:trPr>
          <w:trHeight w:val="181"/>
        </w:trPr>
        <w:tc>
          <w:tcPr>
            <w:tcW w:w="4149" w:type="dxa"/>
          </w:tcPr>
          <w:p w:rsidR="00E6221F" w:rsidRPr="002B3609" w:rsidRDefault="00E6221F" w:rsidP="0091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E6221F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53</w:t>
            </w:r>
            <w:r w:rsidR="00C12272">
              <w:rPr>
                <w:rFonts w:ascii="Times New Roman" w:hAnsi="Times New Roman" w:cs="Times New Roman"/>
                <w:b/>
              </w:rPr>
              <w:t>15,6</w:t>
            </w:r>
          </w:p>
        </w:tc>
      </w:tr>
      <w:tr w:rsidR="00E6221F" w:rsidRPr="002B3609" w:rsidTr="00B21896">
        <w:tc>
          <w:tcPr>
            <w:tcW w:w="4149" w:type="dxa"/>
          </w:tcPr>
          <w:p w:rsidR="00E6221F" w:rsidRPr="002B3609" w:rsidRDefault="00E6221F" w:rsidP="0091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E6221F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12272">
              <w:rPr>
                <w:rFonts w:ascii="Times New Roman" w:hAnsi="Times New Roman" w:cs="Times New Roman"/>
                <w:b/>
              </w:rPr>
              <w:t>1970,0</w:t>
            </w:r>
          </w:p>
        </w:tc>
      </w:tr>
      <w:tr w:rsidR="00E6221F" w:rsidRPr="002B3609" w:rsidTr="00B21896">
        <w:tc>
          <w:tcPr>
            <w:tcW w:w="4149" w:type="dxa"/>
          </w:tcPr>
          <w:p w:rsidR="00E6221F" w:rsidRPr="002B3609" w:rsidRDefault="00E6221F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221F" w:rsidRPr="002B3609" w:rsidTr="00B21896">
        <w:trPr>
          <w:trHeight w:val="210"/>
        </w:trPr>
        <w:tc>
          <w:tcPr>
            <w:tcW w:w="4149" w:type="dxa"/>
          </w:tcPr>
          <w:p w:rsidR="00E6221F" w:rsidRPr="002B3609" w:rsidRDefault="00E6221F" w:rsidP="0091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Центральный аппарат                                           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11 0 00 02040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00" w:type="dxa"/>
          </w:tcPr>
          <w:p w:rsidR="00E6221F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F4568">
              <w:rPr>
                <w:rFonts w:ascii="Times New Roman" w:hAnsi="Times New Roman" w:cs="Times New Roman"/>
                <w:b/>
              </w:rPr>
              <w:t>1357,0</w:t>
            </w:r>
          </w:p>
        </w:tc>
      </w:tr>
      <w:tr w:rsidR="00E6221F" w:rsidRPr="002B3609" w:rsidTr="00B21896">
        <w:trPr>
          <w:trHeight w:val="525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00" w:type="dxa"/>
          </w:tcPr>
          <w:p w:rsidR="00E6221F" w:rsidRPr="002B3609" w:rsidRDefault="00323EC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977,0</w:t>
            </w:r>
          </w:p>
        </w:tc>
      </w:tr>
      <w:tr w:rsidR="00E6221F" w:rsidRPr="002B3609" w:rsidTr="00B21896">
        <w:trPr>
          <w:trHeight w:val="210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00" w:type="dxa"/>
          </w:tcPr>
          <w:p w:rsidR="00E6221F" w:rsidRPr="002B3609" w:rsidRDefault="00323EC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</w:tr>
      <w:tr w:rsidR="00E6221F" w:rsidRPr="002B3609" w:rsidTr="00B21896">
        <w:trPr>
          <w:trHeight w:val="210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E6221F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E6221F" w:rsidRPr="002B3609" w:rsidTr="00B21896">
        <w:trPr>
          <w:trHeight w:val="135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00" w:type="dxa"/>
          </w:tcPr>
          <w:p w:rsidR="00E6221F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6221F" w:rsidRPr="002B3609" w:rsidTr="001F4A5D">
        <w:trPr>
          <w:trHeight w:val="309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11 000 02040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00" w:type="dxa"/>
          </w:tcPr>
          <w:p w:rsidR="00E6221F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6221F" w:rsidRPr="002B3609" w:rsidTr="00B21896">
        <w:trPr>
          <w:trHeight w:val="365"/>
        </w:trPr>
        <w:tc>
          <w:tcPr>
            <w:tcW w:w="4149" w:type="dxa"/>
          </w:tcPr>
          <w:p w:rsidR="00E6221F" w:rsidRPr="002B3609" w:rsidRDefault="00E6221F" w:rsidP="00912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Уплата иных платежей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11 000 02040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00" w:type="dxa"/>
          </w:tcPr>
          <w:p w:rsidR="00E6221F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E6221F" w:rsidRPr="002B3609" w:rsidTr="00B21896">
        <w:trPr>
          <w:trHeight w:val="365"/>
        </w:trPr>
        <w:tc>
          <w:tcPr>
            <w:tcW w:w="4149" w:type="dxa"/>
          </w:tcPr>
          <w:p w:rsidR="00E6221F" w:rsidRPr="002B3609" w:rsidRDefault="00E6221F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11 0 00 02080</w:t>
            </w: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00" w:type="dxa"/>
          </w:tcPr>
          <w:p w:rsidR="00E6221F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613,0</w:t>
            </w:r>
          </w:p>
        </w:tc>
      </w:tr>
      <w:tr w:rsidR="00E6221F" w:rsidRPr="002B3609" w:rsidTr="00B21896">
        <w:trPr>
          <w:trHeight w:val="525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11 0 00 02080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00" w:type="dxa"/>
          </w:tcPr>
          <w:p w:rsidR="00E6221F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470,8</w:t>
            </w:r>
          </w:p>
        </w:tc>
      </w:tr>
      <w:tr w:rsidR="00E6221F" w:rsidRPr="002B3609" w:rsidTr="00B21896">
        <w:trPr>
          <w:trHeight w:val="210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государственных</w:t>
            </w:r>
            <w:proofErr w:type="gramEnd"/>
          </w:p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(муниципальных) органов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11 0 00 02080</w:t>
            </w: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7F4568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00" w:type="dxa"/>
          </w:tcPr>
          <w:p w:rsidR="007F4568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21F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142,2</w:t>
            </w:r>
          </w:p>
        </w:tc>
      </w:tr>
      <w:tr w:rsidR="007F4568" w:rsidRPr="002B3609" w:rsidTr="00B21896">
        <w:trPr>
          <w:trHeight w:val="210"/>
        </w:trPr>
        <w:tc>
          <w:tcPr>
            <w:tcW w:w="4149" w:type="dxa"/>
          </w:tcPr>
          <w:p w:rsidR="007F4568" w:rsidRPr="007F4568" w:rsidRDefault="007F4568" w:rsidP="00E6221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Резервный фонд </w:t>
            </w:r>
            <w:r w:rsidR="009953E6">
              <w:rPr>
                <w:rFonts w:ascii="Times New Roman" w:hAnsi="Times New Roman" w:cs="Times New Roman"/>
                <w:b/>
                <w:sz w:val="22"/>
                <w:szCs w:val="22"/>
              </w:rPr>
              <w:t>местной администрации</w:t>
            </w:r>
          </w:p>
        </w:tc>
        <w:tc>
          <w:tcPr>
            <w:tcW w:w="709" w:type="dxa"/>
          </w:tcPr>
          <w:p w:rsidR="007F4568" w:rsidRPr="009953E6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3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7F4568" w:rsidRPr="009953E6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3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4" w:type="dxa"/>
          </w:tcPr>
          <w:p w:rsidR="007F4568" w:rsidRPr="009953E6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0" w:type="dxa"/>
          </w:tcPr>
          <w:p w:rsidR="007F4568" w:rsidRPr="009953E6" w:rsidRDefault="009953E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53E6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00" w:type="dxa"/>
          </w:tcPr>
          <w:p w:rsidR="007F4568" w:rsidRPr="009953E6" w:rsidRDefault="009953E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3E6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F4568" w:rsidRPr="002B3609" w:rsidTr="00B21896">
        <w:trPr>
          <w:trHeight w:val="210"/>
        </w:trPr>
        <w:tc>
          <w:tcPr>
            <w:tcW w:w="4149" w:type="dxa"/>
          </w:tcPr>
          <w:p w:rsidR="007F4568" w:rsidRPr="002B3609" w:rsidRDefault="009953E6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7F4568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7F4568" w:rsidRPr="002B3609" w:rsidRDefault="007F4568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4" w:type="dxa"/>
          </w:tcPr>
          <w:p w:rsidR="007F4568" w:rsidRPr="002B3609" w:rsidRDefault="009953E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03042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03042A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="0003042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7050</w:t>
            </w:r>
          </w:p>
        </w:tc>
        <w:tc>
          <w:tcPr>
            <w:tcW w:w="1320" w:type="dxa"/>
          </w:tcPr>
          <w:p w:rsidR="007F4568" w:rsidRDefault="009953E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00" w:type="dxa"/>
          </w:tcPr>
          <w:p w:rsidR="007F4568" w:rsidRDefault="009953E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6221F" w:rsidRPr="002B3609" w:rsidTr="00B21896">
        <w:trPr>
          <w:trHeight w:val="570"/>
        </w:trPr>
        <w:tc>
          <w:tcPr>
            <w:tcW w:w="4149" w:type="dxa"/>
          </w:tcPr>
          <w:p w:rsidR="00E6221F" w:rsidRPr="002B3609" w:rsidRDefault="00E6221F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11 0 00 93990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00" w:type="dxa"/>
          </w:tcPr>
          <w:p w:rsidR="00E6221F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3B0E80">
              <w:rPr>
                <w:rFonts w:ascii="Times New Roman" w:hAnsi="Times New Roman" w:cs="Times New Roman"/>
                <w:b/>
              </w:rPr>
              <w:t>35,6</w:t>
            </w:r>
          </w:p>
        </w:tc>
      </w:tr>
      <w:tr w:rsidR="00E6221F" w:rsidRPr="002B3609" w:rsidTr="00B21896">
        <w:trPr>
          <w:trHeight w:val="375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00" w:type="dxa"/>
          </w:tcPr>
          <w:p w:rsidR="00E6221F" w:rsidRPr="002B3609" w:rsidRDefault="003B0E80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1837,5</w:t>
            </w:r>
          </w:p>
        </w:tc>
      </w:tr>
      <w:tr w:rsidR="00E6221F" w:rsidRPr="002B3609" w:rsidTr="00B21896">
        <w:trPr>
          <w:trHeight w:val="255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социальному </w:t>
            </w: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1100" w:type="dxa"/>
          </w:tcPr>
          <w:p w:rsidR="00E6221F" w:rsidRPr="002B3609" w:rsidRDefault="003B0E80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</w:tr>
      <w:tr w:rsidR="00E6221F" w:rsidRPr="002B3609" w:rsidTr="00B21896">
        <w:trPr>
          <w:trHeight w:val="165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00" w:type="dxa"/>
          </w:tcPr>
          <w:p w:rsidR="00E6221F" w:rsidRPr="002B3609" w:rsidRDefault="003B0E80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E6221F" w:rsidRPr="002B3609" w:rsidTr="00B21896">
        <w:trPr>
          <w:trHeight w:val="315"/>
        </w:trPr>
        <w:tc>
          <w:tcPr>
            <w:tcW w:w="4149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132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E6221F" w:rsidRPr="002B3609" w:rsidRDefault="003B0E80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699,0</w:t>
            </w:r>
          </w:p>
        </w:tc>
      </w:tr>
      <w:tr w:rsidR="0003042A" w:rsidRPr="002B3609" w:rsidTr="00B21896">
        <w:trPr>
          <w:trHeight w:val="315"/>
        </w:trPr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Газоснабжение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42A" w:rsidRPr="002B3609" w:rsidTr="00B21896">
        <w:trPr>
          <w:trHeight w:val="315"/>
        </w:trPr>
        <w:tc>
          <w:tcPr>
            <w:tcW w:w="4149" w:type="dxa"/>
          </w:tcPr>
          <w:p w:rsidR="0003042A" w:rsidRPr="002B3609" w:rsidRDefault="0003042A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3042A" w:rsidRPr="002B3609" w:rsidRDefault="0003042A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03042A" w:rsidRPr="002B3609" w:rsidRDefault="0003042A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03042A" w:rsidRPr="002B3609" w:rsidRDefault="0003042A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00" w:type="dxa"/>
          </w:tcPr>
          <w:p w:rsidR="0003042A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3042A" w:rsidRPr="002B3609" w:rsidTr="00B21896">
        <w:trPr>
          <w:trHeight w:val="270"/>
        </w:trPr>
        <w:tc>
          <w:tcPr>
            <w:tcW w:w="4149" w:type="dxa"/>
          </w:tcPr>
          <w:p w:rsidR="0003042A" w:rsidRPr="002B3609" w:rsidRDefault="0003042A" w:rsidP="00912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Уплата прочих налогов, сборов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3042A" w:rsidRPr="002B3609" w:rsidTr="00B21896">
        <w:trPr>
          <w:trHeight w:val="270"/>
        </w:trPr>
        <w:tc>
          <w:tcPr>
            <w:tcW w:w="4149" w:type="dxa"/>
          </w:tcPr>
          <w:p w:rsidR="0003042A" w:rsidRPr="002B3609" w:rsidRDefault="0003042A" w:rsidP="00912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Уплата иных платежей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3042A" w:rsidRPr="002B3609" w:rsidTr="00B21896">
        <w:trPr>
          <w:trHeight w:val="1123"/>
        </w:trPr>
        <w:tc>
          <w:tcPr>
            <w:tcW w:w="4149" w:type="dxa"/>
          </w:tcPr>
          <w:p w:rsidR="0003042A" w:rsidRPr="002B3609" w:rsidRDefault="0003042A" w:rsidP="00912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2000073080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03042A" w:rsidRPr="002B3609" w:rsidTr="00B21896">
        <w:trPr>
          <w:trHeight w:val="270"/>
        </w:trPr>
        <w:tc>
          <w:tcPr>
            <w:tcW w:w="4149" w:type="dxa"/>
          </w:tcPr>
          <w:p w:rsidR="0003042A" w:rsidRPr="002B3609" w:rsidRDefault="0003042A" w:rsidP="00912B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2000073080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03042A" w:rsidRPr="002B3609" w:rsidTr="00B21896">
        <w:trPr>
          <w:trHeight w:val="600"/>
        </w:trPr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переданных государственным органам МСУ полномочий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5210071020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03042A" w:rsidRPr="002B3609" w:rsidTr="00B21896">
        <w:trPr>
          <w:trHeight w:val="270"/>
        </w:trPr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52100 71020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3042A" w:rsidRPr="002B3609" w:rsidTr="00B21896">
        <w:trPr>
          <w:trHeight w:val="270"/>
        </w:trPr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52100 71020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03042A" w:rsidRPr="002B3609" w:rsidTr="00B21896">
        <w:trPr>
          <w:trHeight w:val="210"/>
        </w:trPr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оборона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120,8</w:t>
            </w:r>
          </w:p>
        </w:tc>
      </w:tr>
      <w:tr w:rsidR="0003042A" w:rsidRPr="002B3609" w:rsidTr="00B21896">
        <w:trPr>
          <w:trHeight w:val="439"/>
        </w:trPr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42A" w:rsidRPr="002B3609" w:rsidTr="00B21896">
        <w:trPr>
          <w:trHeight w:val="210"/>
        </w:trPr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03042A" w:rsidRPr="002B3609" w:rsidTr="00B21896">
        <w:trPr>
          <w:trHeight w:val="210"/>
        </w:trPr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Осуществление первичного воинского учета на территории</w:t>
            </w:r>
            <w:proofErr w:type="gramStart"/>
            <w:r w:rsidRPr="002B36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609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521  00 51180</w:t>
            </w:r>
          </w:p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03042A" w:rsidRPr="002B3609" w:rsidTr="00B21896">
        <w:trPr>
          <w:trHeight w:val="450"/>
        </w:trPr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521  00 51180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03042A" w:rsidRPr="002B3609" w:rsidTr="00B21896">
        <w:trPr>
          <w:trHeight w:val="210"/>
        </w:trPr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521 00 51180</w:t>
            </w:r>
          </w:p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 безопасность и правоохранительная  деятельность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Защита населения  и территории от чрезвычайных ситуаций природного и техногенного характера</w:t>
            </w:r>
            <w:proofErr w:type="gramStart"/>
            <w:r w:rsidRPr="002B36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609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1100218010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1100218010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>МП « Обеспечение пожарной безопасности»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7200000272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72</w:t>
            </w:r>
            <w:r w:rsidRPr="002B3609">
              <w:rPr>
                <w:rFonts w:ascii="Times New Roman" w:hAnsi="Times New Roman" w:cs="Times New Roman"/>
              </w:rPr>
              <w:t>0000027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03042A" w:rsidRPr="002B3609" w:rsidTr="00B21896">
        <w:trPr>
          <w:trHeight w:val="165"/>
        </w:trPr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B2189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3042A" w:rsidRPr="002B3609" w:rsidTr="00B21896">
        <w:trPr>
          <w:trHeight w:val="480"/>
        </w:trPr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11 0 0340030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3042A" w:rsidRPr="002B3609" w:rsidTr="00B21896">
        <w:trPr>
          <w:trHeight w:val="225"/>
        </w:trPr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11 0 0340030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i/>
              </w:rPr>
              <w:t>МП «</w:t>
            </w:r>
            <w:r w:rsidRPr="002B3609">
              <w:rPr>
                <w:rFonts w:ascii="Times New Roman" w:hAnsi="Times New Roman" w:cs="Times New Roman"/>
              </w:rPr>
              <w:t xml:space="preserve">Поддержка предпринимательства в МО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6500000250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E6221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6500100250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1216,0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8651C1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1100060002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1100060002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</w:tr>
      <w:tr w:rsidR="0003042A" w:rsidRPr="002B3609" w:rsidTr="00B21896">
        <w:trPr>
          <w:trHeight w:val="680"/>
        </w:trPr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1100060005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1100060005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 «</w:t>
            </w:r>
            <w:r w:rsidR="006D691F">
              <w:rPr>
                <w:rFonts w:ascii="Times New Roman" w:hAnsi="Times New Roman" w:cs="Times New Roman"/>
              </w:rPr>
              <w:t xml:space="preserve">Формирование комфортной среды в </w:t>
            </w:r>
            <w:r w:rsidRPr="002B3609">
              <w:rPr>
                <w:rFonts w:ascii="Times New Roman" w:hAnsi="Times New Roman" w:cs="Times New Roman"/>
              </w:rPr>
              <w:t xml:space="preserve">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сельское поселение на 2018-2022гг</w:t>
            </w:r>
            <w:r w:rsidRPr="002B3609">
              <w:rPr>
                <w:rFonts w:ascii="Times New Roman" w:hAnsi="Times New Roman" w:cs="Times New Roman"/>
                <w:i/>
              </w:rPr>
              <w:t>.»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6100000210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6100000210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B21896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</w:t>
            </w:r>
            <w:r w:rsidR="0003042A" w:rsidRPr="002B3609">
              <w:rPr>
                <w:rFonts w:ascii="Times New Roman" w:hAnsi="Times New Roman" w:cs="Times New Roman"/>
              </w:rPr>
              <w:t>Отходы»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6400000240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6400000240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МП « Энергосбережение и повышение энергетической эффективности»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2B3609">
              <w:rPr>
                <w:rFonts w:ascii="Times New Roman" w:hAnsi="Times New Roman" w:cs="Times New Roman"/>
              </w:rPr>
              <w:t>0000027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7300000273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1100051297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1100051297</w:t>
            </w:r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0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3042A" w:rsidRPr="002B3609" w:rsidTr="00B21896">
        <w:tc>
          <w:tcPr>
            <w:tcW w:w="414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709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262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684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20" w:type="dxa"/>
          </w:tcPr>
          <w:p w:rsidR="0003042A" w:rsidRPr="002B3609" w:rsidRDefault="0003042A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00" w:type="dxa"/>
          </w:tcPr>
          <w:p w:rsidR="0003042A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6743,4</w:t>
            </w:r>
          </w:p>
        </w:tc>
      </w:tr>
    </w:tbl>
    <w:p w:rsidR="00E6221F" w:rsidRDefault="00E6221F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387BAE" w:rsidRDefault="00387BAE" w:rsidP="00E6221F">
      <w:pPr>
        <w:pStyle w:val="a4"/>
        <w:rPr>
          <w:rFonts w:ascii="Times New Roman" w:hAnsi="Times New Roman"/>
        </w:rPr>
      </w:pPr>
    </w:p>
    <w:p w:rsidR="00DE6ED5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    </w:t>
      </w: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0"/>
          <w:szCs w:val="20"/>
        </w:rPr>
        <w:t>Приложение №6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E6221F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E6221F">
      <w:pPr>
        <w:pStyle w:val="a4"/>
        <w:rPr>
          <w:rFonts w:ascii="Times New Roman" w:hAnsi="Times New Roman"/>
          <w:sz w:val="20"/>
          <w:szCs w:val="20"/>
        </w:rPr>
      </w:pP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Объем и распределение бюджетных ассигнований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по разделам, подразделам, целевым статьям (муниципальным программам и </w:t>
      </w:r>
      <w:proofErr w:type="spellStart"/>
      <w:r w:rsidRPr="002B3609">
        <w:rPr>
          <w:rFonts w:ascii="Times New Roman" w:hAnsi="Times New Roman"/>
          <w:b/>
          <w:bCs/>
        </w:rPr>
        <w:t>непрограммным</w:t>
      </w:r>
      <w:proofErr w:type="spellEnd"/>
      <w:r w:rsidRPr="002B3609">
        <w:rPr>
          <w:rFonts w:ascii="Times New Roman" w:hAnsi="Times New Roman"/>
          <w:b/>
          <w:bCs/>
        </w:rPr>
        <w:t xml:space="preserve"> направлениям деятельности), группам (группам и подгруппам) видов расходов и (или) по целевым статьям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(муниципальным программам и </w:t>
      </w:r>
      <w:proofErr w:type="spellStart"/>
      <w:r w:rsidRPr="002B3609">
        <w:rPr>
          <w:rFonts w:ascii="Times New Roman" w:hAnsi="Times New Roman"/>
          <w:b/>
          <w:bCs/>
        </w:rPr>
        <w:t>непрограммным</w:t>
      </w:r>
      <w:proofErr w:type="spellEnd"/>
      <w:r w:rsidRPr="002B3609">
        <w:rPr>
          <w:rFonts w:ascii="Times New Roman" w:hAnsi="Times New Roman"/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бюджетов на </w:t>
      </w:r>
      <w:r>
        <w:rPr>
          <w:rFonts w:ascii="Times New Roman" w:hAnsi="Times New Roman"/>
          <w:b/>
          <w:bCs/>
        </w:rPr>
        <w:t>плановый период  на 2025 и 2026</w:t>
      </w:r>
      <w:r w:rsidRPr="002B3609">
        <w:rPr>
          <w:rFonts w:ascii="Times New Roman" w:hAnsi="Times New Roman"/>
          <w:b/>
          <w:bCs/>
        </w:rPr>
        <w:t>годы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>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3"/>
        <w:gridCol w:w="850"/>
        <w:gridCol w:w="851"/>
        <w:gridCol w:w="1526"/>
        <w:gridCol w:w="770"/>
        <w:gridCol w:w="964"/>
        <w:gridCol w:w="992"/>
      </w:tblGrid>
      <w:tr w:rsidR="00E6221F" w:rsidRPr="002B3609" w:rsidTr="00E37C56">
        <w:trPr>
          <w:trHeight w:val="675"/>
        </w:trPr>
        <w:tc>
          <w:tcPr>
            <w:tcW w:w="4433" w:type="dxa"/>
            <w:vMerge w:val="restart"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</w:t>
            </w:r>
            <w:r w:rsidRPr="002B3609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851" w:type="dxa"/>
            <w:vMerge w:val="restart"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под-раздела</w:t>
            </w:r>
            <w:proofErr w:type="spellEnd"/>
            <w:proofErr w:type="gramEnd"/>
          </w:p>
        </w:tc>
        <w:tc>
          <w:tcPr>
            <w:tcW w:w="1526" w:type="dxa"/>
            <w:vMerge w:val="restart"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целевой  статьи</w:t>
            </w:r>
          </w:p>
        </w:tc>
        <w:tc>
          <w:tcPr>
            <w:tcW w:w="770" w:type="dxa"/>
            <w:vMerge w:val="restart"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Код вида </w:t>
            </w: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956" w:type="dxa"/>
            <w:gridSpan w:val="2"/>
          </w:tcPr>
          <w:p w:rsidR="00E6221F" w:rsidRPr="002B3609" w:rsidRDefault="00E6221F" w:rsidP="00E6221F">
            <w:pPr>
              <w:spacing w:line="240" w:lineRule="auto"/>
              <w:ind w:left="-288" w:firstLine="288"/>
              <w:jc w:val="center"/>
              <w:rPr>
                <w:rFonts w:ascii="Times New Roman" w:hAnsi="Times New Roman" w:cs="Times New Roman"/>
                <w:b/>
              </w:rPr>
            </w:pP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        Сумма</w:t>
            </w:r>
          </w:p>
        </w:tc>
      </w:tr>
      <w:tr w:rsidR="00E6221F" w:rsidRPr="002B3609" w:rsidTr="00E37C56">
        <w:trPr>
          <w:trHeight w:val="390"/>
        </w:trPr>
        <w:tc>
          <w:tcPr>
            <w:tcW w:w="4433" w:type="dxa"/>
            <w:vMerge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Merge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vMerge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E6221F" w:rsidRPr="002B3609" w:rsidRDefault="00E6221F" w:rsidP="00E6221F">
            <w:pPr>
              <w:ind w:left="-288" w:firstLine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    год</w:t>
            </w:r>
          </w:p>
        </w:tc>
        <w:tc>
          <w:tcPr>
            <w:tcW w:w="992" w:type="dxa"/>
          </w:tcPr>
          <w:p w:rsidR="00E6221F" w:rsidRPr="002B3609" w:rsidRDefault="00E6221F" w:rsidP="00E6221F">
            <w:pPr>
              <w:ind w:left="-288" w:firstLine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  <w:p w:rsidR="00E6221F" w:rsidRPr="002B3609" w:rsidRDefault="00E6221F" w:rsidP="00E6221F">
            <w:pPr>
              <w:ind w:left="-288" w:firstLine="288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E6221F" w:rsidRPr="002B3609" w:rsidTr="00E37C56">
        <w:trPr>
          <w:trHeight w:val="390"/>
        </w:trPr>
        <w:tc>
          <w:tcPr>
            <w:tcW w:w="4433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E6221F" w:rsidRPr="002B3609" w:rsidRDefault="00E6221F" w:rsidP="00E6221F">
            <w:pPr>
              <w:ind w:left="-288" w:firstLine="288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6221F" w:rsidRPr="002B3609" w:rsidRDefault="00E6221F" w:rsidP="00E6221F">
            <w:pPr>
              <w:ind w:left="-288" w:firstLine="288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7</w:t>
            </w:r>
          </w:p>
        </w:tc>
      </w:tr>
      <w:tr w:rsidR="00E6221F" w:rsidRPr="002B3609" w:rsidTr="00E37C56">
        <w:tc>
          <w:tcPr>
            <w:tcW w:w="4433" w:type="dxa"/>
          </w:tcPr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6221F" w:rsidRPr="002B3609" w:rsidRDefault="00123F4E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4887,3</w:t>
            </w:r>
          </w:p>
        </w:tc>
        <w:tc>
          <w:tcPr>
            <w:tcW w:w="992" w:type="dxa"/>
          </w:tcPr>
          <w:p w:rsidR="00E6221F" w:rsidRPr="002B3609" w:rsidRDefault="00E37C56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4578,1</w:t>
            </w:r>
          </w:p>
        </w:tc>
      </w:tr>
      <w:tr w:rsidR="00E6221F" w:rsidRPr="002B3609" w:rsidTr="00E37C56">
        <w:tc>
          <w:tcPr>
            <w:tcW w:w="4433" w:type="dxa"/>
          </w:tcPr>
          <w:p w:rsidR="00E6221F" w:rsidRPr="002B3609" w:rsidRDefault="00E6221F" w:rsidP="008E4D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1780,3</w:t>
            </w:r>
          </w:p>
        </w:tc>
        <w:tc>
          <w:tcPr>
            <w:tcW w:w="992" w:type="dxa"/>
          </w:tcPr>
          <w:p w:rsidR="00E6221F" w:rsidRPr="002B3609" w:rsidRDefault="00E37C56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1780,3</w:t>
            </w:r>
          </w:p>
        </w:tc>
      </w:tr>
      <w:tr w:rsidR="00E6221F" w:rsidRPr="002B3609" w:rsidTr="00E37C56">
        <w:tc>
          <w:tcPr>
            <w:tcW w:w="4433" w:type="dxa"/>
          </w:tcPr>
          <w:p w:rsidR="00E6221F" w:rsidRPr="002B3609" w:rsidRDefault="00E6221F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1780,3</w:t>
            </w:r>
          </w:p>
        </w:tc>
        <w:tc>
          <w:tcPr>
            <w:tcW w:w="992" w:type="dxa"/>
          </w:tcPr>
          <w:p w:rsidR="00E6221F" w:rsidRPr="002B3609" w:rsidRDefault="00E37C56" w:rsidP="00E37C56">
            <w:pPr>
              <w:spacing w:after="0" w:line="240" w:lineRule="auto"/>
              <w:ind w:left="-675" w:firstLine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1780,3</w:t>
            </w:r>
          </w:p>
        </w:tc>
      </w:tr>
      <w:tr w:rsidR="00E6221F" w:rsidRPr="002B3609" w:rsidTr="00E37C56">
        <w:trPr>
          <w:trHeight w:val="210"/>
        </w:trPr>
        <w:tc>
          <w:tcPr>
            <w:tcW w:w="4433" w:type="dxa"/>
          </w:tcPr>
          <w:p w:rsidR="00E6221F" w:rsidRPr="002B3609" w:rsidRDefault="00E6221F" w:rsidP="008E4D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Центральный аппарат                                           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11 0 00 02040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E6221F" w:rsidRPr="002B3609" w:rsidRDefault="001F4A5D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1229,8</w:t>
            </w:r>
          </w:p>
        </w:tc>
        <w:tc>
          <w:tcPr>
            <w:tcW w:w="992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1229,8</w:t>
            </w:r>
          </w:p>
        </w:tc>
      </w:tr>
      <w:tr w:rsidR="00E6221F" w:rsidRPr="002B3609" w:rsidTr="00E37C56">
        <w:trPr>
          <w:trHeight w:val="210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4" w:type="dxa"/>
          </w:tcPr>
          <w:p w:rsidR="00E6221F" w:rsidRPr="002B3609" w:rsidRDefault="00A64564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4A5D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894,3</w:t>
            </w:r>
          </w:p>
        </w:tc>
      </w:tr>
      <w:tr w:rsidR="00E6221F" w:rsidRPr="002B3609" w:rsidTr="00E37C56">
        <w:trPr>
          <w:trHeight w:val="525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4" w:type="dxa"/>
          </w:tcPr>
          <w:p w:rsidR="00E6221F" w:rsidRPr="002B3609" w:rsidRDefault="00A64564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265,5</w:t>
            </w:r>
          </w:p>
        </w:tc>
        <w:tc>
          <w:tcPr>
            <w:tcW w:w="992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265,5</w:t>
            </w:r>
          </w:p>
        </w:tc>
      </w:tr>
      <w:tr w:rsidR="00E6221F" w:rsidRPr="002B3609" w:rsidTr="00E37C56">
        <w:trPr>
          <w:trHeight w:val="210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E6221F" w:rsidRPr="002B3609" w:rsidRDefault="001F4A5D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E6221F" w:rsidRPr="002B3609" w:rsidTr="00E37C56">
        <w:trPr>
          <w:trHeight w:val="200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64" w:type="dxa"/>
          </w:tcPr>
          <w:p w:rsidR="00E6221F" w:rsidRPr="002B3609" w:rsidRDefault="00A64564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6221F" w:rsidRPr="002B3609" w:rsidTr="00E37C56">
        <w:trPr>
          <w:trHeight w:val="135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11 000 02040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64" w:type="dxa"/>
          </w:tcPr>
          <w:p w:rsidR="00E6221F" w:rsidRPr="002B3609" w:rsidRDefault="00A64564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6221F" w:rsidRPr="002B3609" w:rsidTr="00E37C56">
        <w:trPr>
          <w:trHeight w:val="135"/>
        </w:trPr>
        <w:tc>
          <w:tcPr>
            <w:tcW w:w="4433" w:type="dxa"/>
          </w:tcPr>
          <w:p w:rsidR="00E6221F" w:rsidRPr="002B3609" w:rsidRDefault="00E6221F" w:rsidP="008E4D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Уплата иных платежей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11 000 02040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64" w:type="dxa"/>
          </w:tcPr>
          <w:p w:rsidR="00E6221F" w:rsidRPr="002B3609" w:rsidRDefault="00A64564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E6221F" w:rsidRPr="002B3609" w:rsidRDefault="00123F4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E6221F" w:rsidRPr="002B3609" w:rsidTr="00E37C56">
        <w:trPr>
          <w:trHeight w:val="365"/>
        </w:trPr>
        <w:tc>
          <w:tcPr>
            <w:tcW w:w="4433" w:type="dxa"/>
          </w:tcPr>
          <w:p w:rsidR="00E6221F" w:rsidRPr="002B3609" w:rsidRDefault="00E6221F" w:rsidP="008E4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11 0 00 02080</w:t>
            </w:r>
          </w:p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64" w:type="dxa"/>
          </w:tcPr>
          <w:p w:rsidR="00E6221F" w:rsidRPr="002B3609" w:rsidRDefault="001F4A5D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550,5</w:t>
            </w:r>
          </w:p>
        </w:tc>
        <w:tc>
          <w:tcPr>
            <w:tcW w:w="992" w:type="dxa"/>
          </w:tcPr>
          <w:p w:rsidR="00E6221F" w:rsidRPr="002B3609" w:rsidRDefault="00123F4E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550,5</w:t>
            </w:r>
          </w:p>
        </w:tc>
      </w:tr>
      <w:tr w:rsidR="00E6221F" w:rsidRPr="002B3609" w:rsidTr="00E37C56">
        <w:trPr>
          <w:trHeight w:val="365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11 0 00 02080</w:t>
            </w: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4" w:type="dxa"/>
          </w:tcPr>
          <w:p w:rsidR="00E6221F" w:rsidRPr="002B3609" w:rsidRDefault="001F4A5D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422,8</w:t>
            </w:r>
          </w:p>
        </w:tc>
        <w:tc>
          <w:tcPr>
            <w:tcW w:w="992" w:type="dxa"/>
          </w:tcPr>
          <w:p w:rsidR="00E6221F" w:rsidRPr="002B3609" w:rsidRDefault="00123F4E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422,8</w:t>
            </w:r>
          </w:p>
        </w:tc>
      </w:tr>
      <w:tr w:rsidR="00E6221F" w:rsidRPr="002B3609" w:rsidTr="00E37C56">
        <w:trPr>
          <w:trHeight w:val="365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государственных</w:t>
            </w:r>
            <w:proofErr w:type="gramEnd"/>
          </w:p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(муниципальных) органов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11 0 00 02080</w:t>
            </w:r>
          </w:p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4" w:type="dxa"/>
          </w:tcPr>
          <w:p w:rsidR="00E6221F" w:rsidRPr="002B3609" w:rsidRDefault="001F4A5D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</w:t>
            </w:r>
          </w:p>
        </w:tc>
        <w:tc>
          <w:tcPr>
            <w:tcW w:w="992" w:type="dxa"/>
          </w:tcPr>
          <w:p w:rsidR="00E6221F" w:rsidRPr="002B3609" w:rsidRDefault="00123F4E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</w:t>
            </w:r>
          </w:p>
        </w:tc>
      </w:tr>
      <w:tr w:rsidR="00E6221F" w:rsidRPr="002B3609" w:rsidTr="00E37C56">
        <w:trPr>
          <w:trHeight w:val="195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2B3609">
              <w:rPr>
                <w:rFonts w:ascii="Times New Roman" w:hAnsi="Times New Roman" w:cs="Times New Roman"/>
                <w:b/>
                <w:sz w:val="22"/>
                <w:szCs w:val="22"/>
              </w:rPr>
              <w:t>езервн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ые фонды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3300090190</w:t>
            </w: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E6221F" w:rsidRPr="002B3609" w:rsidRDefault="001F4A5D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E6221F" w:rsidRPr="002B3609" w:rsidRDefault="00123F4E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E6221F" w:rsidRPr="002B3609" w:rsidTr="00E37C56">
        <w:trPr>
          <w:trHeight w:val="210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3300090190</w:t>
            </w: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E6221F" w:rsidRPr="002B3609" w:rsidRDefault="001F4A5D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E6221F" w:rsidRPr="002B3609" w:rsidRDefault="00123F4E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6221F" w:rsidRPr="002B3609" w:rsidTr="00E37C56">
        <w:trPr>
          <w:trHeight w:val="435"/>
        </w:trPr>
        <w:tc>
          <w:tcPr>
            <w:tcW w:w="4433" w:type="dxa"/>
          </w:tcPr>
          <w:p w:rsidR="00E6221F" w:rsidRPr="002B3609" w:rsidRDefault="00E6221F" w:rsidP="008E4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11 0 00 93990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64" w:type="dxa"/>
          </w:tcPr>
          <w:p w:rsidR="00E6221F" w:rsidRPr="002B3609" w:rsidRDefault="008E4D2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3097,0</w:t>
            </w:r>
          </w:p>
        </w:tc>
        <w:tc>
          <w:tcPr>
            <w:tcW w:w="992" w:type="dxa"/>
          </w:tcPr>
          <w:p w:rsidR="00924026" w:rsidRPr="002B3609" w:rsidRDefault="00924026" w:rsidP="0092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2797,8</w:t>
            </w:r>
          </w:p>
        </w:tc>
      </w:tr>
      <w:tr w:rsidR="00E6221F" w:rsidRPr="002B3609" w:rsidTr="00E37C56">
        <w:trPr>
          <w:trHeight w:val="210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64" w:type="dxa"/>
          </w:tcPr>
          <w:p w:rsidR="00E6221F" w:rsidRPr="002B3609" w:rsidRDefault="002B13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7F1933">
              <w:rPr>
                <w:rFonts w:ascii="Times New Roman" w:hAnsi="Times New Roman" w:cs="Times New Roman"/>
              </w:rPr>
              <w:t>3</w:t>
            </w:r>
            <w:r w:rsidR="00924026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E6221F" w:rsidRPr="002B3609" w:rsidRDefault="007F1933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</w:t>
            </w:r>
            <w:r w:rsidR="00924026">
              <w:rPr>
                <w:rFonts w:ascii="Times New Roman" w:hAnsi="Times New Roman" w:cs="Times New Roman"/>
              </w:rPr>
              <w:t>,8</w:t>
            </w:r>
          </w:p>
        </w:tc>
      </w:tr>
      <w:tr w:rsidR="00E6221F" w:rsidRPr="002B3609" w:rsidTr="00E37C56">
        <w:trPr>
          <w:trHeight w:val="210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социальному </w:t>
            </w: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964" w:type="dxa"/>
          </w:tcPr>
          <w:p w:rsidR="00E6221F" w:rsidRPr="002B3609" w:rsidRDefault="002B13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</w:t>
            </w:r>
            <w:r w:rsidR="007F1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6221F" w:rsidRPr="002B3609" w:rsidRDefault="00924026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</w:t>
            </w:r>
            <w:r w:rsidR="007F1933">
              <w:rPr>
                <w:rFonts w:ascii="Times New Roman" w:hAnsi="Times New Roman" w:cs="Times New Roman"/>
              </w:rPr>
              <w:t>5</w:t>
            </w:r>
          </w:p>
        </w:tc>
      </w:tr>
      <w:tr w:rsidR="00E6221F" w:rsidRPr="002B3609" w:rsidTr="00E37C56">
        <w:trPr>
          <w:trHeight w:val="210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64" w:type="dxa"/>
          </w:tcPr>
          <w:p w:rsidR="00E6221F" w:rsidRPr="002B3609" w:rsidRDefault="002B13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E6221F" w:rsidRPr="002B3609" w:rsidRDefault="00924026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6221F" w:rsidRPr="002B3609" w:rsidTr="00E37C56">
        <w:trPr>
          <w:trHeight w:val="210"/>
        </w:trPr>
        <w:tc>
          <w:tcPr>
            <w:tcW w:w="4433" w:type="dxa"/>
          </w:tcPr>
          <w:p w:rsidR="00E6221F" w:rsidRPr="002B3609" w:rsidRDefault="00E6221F" w:rsidP="002B1329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770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E6221F" w:rsidRPr="002B3609" w:rsidRDefault="002B1329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699,0</w:t>
            </w:r>
          </w:p>
        </w:tc>
        <w:tc>
          <w:tcPr>
            <w:tcW w:w="992" w:type="dxa"/>
          </w:tcPr>
          <w:p w:rsidR="00E6221F" w:rsidRPr="002B3609" w:rsidRDefault="00954D29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  <w:r w:rsidR="00924026">
              <w:rPr>
                <w:rFonts w:ascii="Times New Roman" w:hAnsi="Times New Roman" w:cs="Times New Roman"/>
              </w:rPr>
              <w:t>,8</w:t>
            </w:r>
          </w:p>
        </w:tc>
      </w:tr>
      <w:tr w:rsidR="00E31D8C" w:rsidRPr="002B3609" w:rsidTr="00E37C56">
        <w:trPr>
          <w:trHeight w:val="210"/>
        </w:trPr>
        <w:tc>
          <w:tcPr>
            <w:tcW w:w="4433" w:type="dxa"/>
          </w:tcPr>
          <w:p w:rsidR="00E31D8C" w:rsidRPr="002B3609" w:rsidRDefault="00E31D8C" w:rsidP="002B1329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Газоснабжение</w:t>
            </w:r>
          </w:p>
        </w:tc>
        <w:tc>
          <w:tcPr>
            <w:tcW w:w="850" w:type="dxa"/>
          </w:tcPr>
          <w:p w:rsidR="00E31D8C" w:rsidRPr="002B3609" w:rsidRDefault="00E31D8C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31D8C" w:rsidRPr="002B3609" w:rsidRDefault="00E31D8C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31D8C" w:rsidRDefault="00E31D8C" w:rsidP="002B1329">
            <w:pPr>
              <w:spacing w:after="0"/>
            </w:pPr>
            <w:r w:rsidRPr="00F46823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770" w:type="dxa"/>
          </w:tcPr>
          <w:p w:rsidR="00E31D8C" w:rsidRPr="002B3609" w:rsidRDefault="002B1329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64" w:type="dxa"/>
          </w:tcPr>
          <w:p w:rsidR="00E31D8C" w:rsidRPr="002B3609" w:rsidRDefault="002B1329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31D8C" w:rsidRPr="002B3609" w:rsidRDefault="00924026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6221F" w:rsidRPr="002B3609" w:rsidTr="00E37C56">
        <w:trPr>
          <w:trHeight w:val="240"/>
        </w:trPr>
        <w:tc>
          <w:tcPr>
            <w:tcW w:w="4433" w:type="dxa"/>
          </w:tcPr>
          <w:p w:rsidR="00E6221F" w:rsidRPr="002B3609" w:rsidRDefault="00E6221F" w:rsidP="002B13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Уплата прочих налогов, сборов </w:t>
            </w:r>
          </w:p>
        </w:tc>
        <w:tc>
          <w:tcPr>
            <w:tcW w:w="850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770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64" w:type="dxa"/>
          </w:tcPr>
          <w:p w:rsidR="00E6221F" w:rsidRPr="002B3609" w:rsidRDefault="002B1329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E6221F" w:rsidRPr="002B3609" w:rsidRDefault="00924026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6221F" w:rsidRPr="002B3609" w:rsidTr="00E37C56">
        <w:trPr>
          <w:trHeight w:val="195"/>
        </w:trPr>
        <w:tc>
          <w:tcPr>
            <w:tcW w:w="4433" w:type="dxa"/>
          </w:tcPr>
          <w:p w:rsidR="00E6221F" w:rsidRPr="002B3609" w:rsidRDefault="00E6221F" w:rsidP="002B13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Уплата иных платежей</w:t>
            </w:r>
          </w:p>
        </w:tc>
        <w:tc>
          <w:tcPr>
            <w:tcW w:w="850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770" w:type="dxa"/>
          </w:tcPr>
          <w:p w:rsidR="00E6221F" w:rsidRPr="002B3609" w:rsidRDefault="00E6221F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64" w:type="dxa"/>
          </w:tcPr>
          <w:p w:rsidR="00E6221F" w:rsidRPr="002B3609" w:rsidRDefault="002B1329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E6221F" w:rsidRPr="002B3609" w:rsidRDefault="00924026" w:rsidP="002B1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6221F" w:rsidRPr="002B3609" w:rsidTr="00E37C56">
        <w:trPr>
          <w:trHeight w:val="375"/>
        </w:trPr>
        <w:tc>
          <w:tcPr>
            <w:tcW w:w="4433" w:type="dxa"/>
          </w:tcPr>
          <w:p w:rsidR="00E6221F" w:rsidRPr="002B3609" w:rsidRDefault="00E6221F" w:rsidP="002B13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2000073080</w:t>
            </w: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64" w:type="dxa"/>
          </w:tcPr>
          <w:p w:rsidR="00E6221F" w:rsidRPr="002B3609" w:rsidRDefault="002B13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2" w:type="dxa"/>
          </w:tcPr>
          <w:p w:rsidR="00E6221F" w:rsidRPr="002B3609" w:rsidRDefault="00924026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E6221F" w:rsidRPr="002B3609" w:rsidTr="00E37C56">
        <w:trPr>
          <w:trHeight w:val="255"/>
        </w:trPr>
        <w:tc>
          <w:tcPr>
            <w:tcW w:w="4433" w:type="dxa"/>
          </w:tcPr>
          <w:p w:rsidR="00E6221F" w:rsidRPr="002B3609" w:rsidRDefault="00E6221F" w:rsidP="008E4D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2000073080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64" w:type="dxa"/>
          </w:tcPr>
          <w:p w:rsidR="00E6221F" w:rsidRPr="002B3609" w:rsidRDefault="002B13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2" w:type="dxa"/>
          </w:tcPr>
          <w:p w:rsidR="00E6221F" w:rsidRPr="002B3609" w:rsidRDefault="00924026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E6221F" w:rsidRPr="002B3609" w:rsidTr="00E37C56">
        <w:trPr>
          <w:trHeight w:val="165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переданных государственным органам МСУ полномочий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5210071020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E6221F" w:rsidRPr="002B3609" w:rsidRDefault="002B13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:rsidR="00E6221F" w:rsidRPr="002B3609" w:rsidRDefault="00924026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6221F" w:rsidRPr="002B3609" w:rsidTr="00E37C56">
        <w:trPr>
          <w:trHeight w:val="315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85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52100 71020</w:t>
            </w:r>
          </w:p>
        </w:tc>
        <w:tc>
          <w:tcPr>
            <w:tcW w:w="770" w:type="dxa"/>
          </w:tcPr>
          <w:p w:rsidR="00E6221F" w:rsidRPr="002B3609" w:rsidRDefault="00E6221F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4" w:type="dxa"/>
          </w:tcPr>
          <w:p w:rsidR="00E6221F" w:rsidRPr="002B3609" w:rsidRDefault="008E4D2E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E6221F" w:rsidRPr="002B3609" w:rsidRDefault="00924026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E6221F" w:rsidRPr="002B3609" w:rsidTr="00E37C56">
        <w:trPr>
          <w:trHeight w:val="270"/>
        </w:trPr>
        <w:tc>
          <w:tcPr>
            <w:tcW w:w="4433" w:type="dxa"/>
          </w:tcPr>
          <w:p w:rsidR="00E6221F" w:rsidRPr="002B3609" w:rsidRDefault="00E6221F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52100 71020</w:t>
            </w:r>
          </w:p>
        </w:tc>
        <w:tc>
          <w:tcPr>
            <w:tcW w:w="770" w:type="dxa"/>
          </w:tcPr>
          <w:p w:rsidR="00E6221F" w:rsidRPr="002B3609" w:rsidRDefault="00E6221F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4" w:type="dxa"/>
          </w:tcPr>
          <w:p w:rsidR="00E6221F" w:rsidRPr="002B3609" w:rsidRDefault="008E4D2E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E6221F" w:rsidRPr="002B3609" w:rsidRDefault="00924026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54D29" w:rsidRPr="002B3609" w:rsidTr="00E37C56">
        <w:trPr>
          <w:trHeight w:val="270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оборона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954D29" w:rsidRPr="002B3609" w:rsidTr="00E37C56">
        <w:trPr>
          <w:trHeight w:val="450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954D29" w:rsidRPr="002B3609" w:rsidTr="00E37C56">
        <w:trPr>
          <w:trHeight w:val="270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954D29" w:rsidRPr="002B3609" w:rsidTr="00E37C56">
        <w:trPr>
          <w:trHeight w:val="600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Осуществление первичного воинского учета на территории</w:t>
            </w:r>
            <w:proofErr w:type="gramStart"/>
            <w:r w:rsidRPr="002B36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609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521  00 51180</w:t>
            </w:r>
          </w:p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954D29" w:rsidRPr="002B3609" w:rsidTr="00E37C56">
        <w:trPr>
          <w:trHeight w:val="600"/>
        </w:trPr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521  00 51180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4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954D29" w:rsidRPr="002B3609" w:rsidTr="00E37C56">
        <w:trPr>
          <w:trHeight w:val="270"/>
        </w:trPr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521 00 51180</w:t>
            </w:r>
          </w:p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4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</w:tr>
      <w:tr w:rsidR="00954D29" w:rsidRPr="002B3609" w:rsidTr="00E37C56">
        <w:trPr>
          <w:trHeight w:val="270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 безопасность и правоохранительная  деятельность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992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</w:t>
            </w:r>
          </w:p>
        </w:tc>
      </w:tr>
      <w:tr w:rsidR="00954D29" w:rsidRPr="002B3609" w:rsidTr="00E37C56">
        <w:trPr>
          <w:trHeight w:val="210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Защита населения  и территории от чрезвычайных ситуаций природного и техногенного характера</w:t>
            </w:r>
            <w:proofErr w:type="gramStart"/>
            <w:r w:rsidRPr="002B36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609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954D29" w:rsidRPr="002B3609" w:rsidTr="00E37C56">
        <w:trPr>
          <w:trHeight w:val="255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954D29" w:rsidRPr="002B3609" w:rsidTr="00E37C56">
        <w:trPr>
          <w:trHeight w:val="210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1100218010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4D29" w:rsidRPr="008E4D2E" w:rsidRDefault="00954D29" w:rsidP="008E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954D29" w:rsidRDefault="00954D29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4D29" w:rsidRPr="008E4D2E" w:rsidRDefault="00954D29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954D29" w:rsidRPr="002B3609" w:rsidTr="00E37C56">
        <w:trPr>
          <w:trHeight w:val="210"/>
        </w:trPr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1100218010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954D29" w:rsidRPr="002B3609" w:rsidTr="00E37C56">
        <w:trPr>
          <w:trHeight w:val="210"/>
        </w:trPr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954D29" w:rsidRPr="002B3609" w:rsidTr="00E37C56">
        <w:trPr>
          <w:trHeight w:val="450"/>
        </w:trPr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>МП « Обеспечение пожарной безопасности»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7200000272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954D29" w:rsidRPr="002B3609" w:rsidTr="00E37C56">
        <w:trPr>
          <w:trHeight w:val="210"/>
        </w:trPr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7200000272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экономика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</w:t>
            </w:r>
            <w:r w:rsidRPr="002B3609">
              <w:rPr>
                <w:rFonts w:ascii="Times New Roman" w:hAnsi="Times New Roman" w:cs="Times New Roman"/>
              </w:rPr>
              <w:lastRenderedPageBreak/>
              <w:t>направлений  деятельности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54D29" w:rsidRPr="002B3609" w:rsidTr="00E37C56">
        <w:trPr>
          <w:trHeight w:val="510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11 0 0340030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11 0 0340030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i/>
              </w:rPr>
              <w:t>МП «</w:t>
            </w:r>
            <w:r w:rsidRPr="002B3609">
              <w:rPr>
                <w:rFonts w:ascii="Times New Roman" w:hAnsi="Times New Roman" w:cs="Times New Roman"/>
              </w:rPr>
              <w:t xml:space="preserve">Поддержка предпринимательства в МО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6500000250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6500100250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954D29" w:rsidRPr="002B3609" w:rsidRDefault="00954D29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1152,1</w:t>
            </w:r>
          </w:p>
        </w:tc>
        <w:tc>
          <w:tcPr>
            <w:tcW w:w="992" w:type="dxa"/>
          </w:tcPr>
          <w:p w:rsidR="00954D29" w:rsidRPr="002B3609" w:rsidRDefault="00954D29" w:rsidP="008E4D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1152,1</w:t>
            </w:r>
          </w:p>
        </w:tc>
        <w:tc>
          <w:tcPr>
            <w:tcW w:w="992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965,0</w:t>
            </w:r>
          </w:p>
        </w:tc>
        <w:tc>
          <w:tcPr>
            <w:tcW w:w="992" w:type="dxa"/>
          </w:tcPr>
          <w:p w:rsidR="00954D29" w:rsidRPr="002B3609" w:rsidRDefault="00D03A1B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992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992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  <w:tr w:rsidR="00954D29" w:rsidRPr="002B3609" w:rsidTr="00E37C56">
        <w:trPr>
          <w:trHeight w:val="494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770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64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992" w:type="dxa"/>
          </w:tcPr>
          <w:p w:rsidR="00954D29" w:rsidRPr="002B3609" w:rsidRDefault="00954D29" w:rsidP="008E4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954D29" w:rsidRPr="002B3609" w:rsidTr="00E37C56">
        <w:trPr>
          <w:trHeight w:val="225"/>
        </w:trPr>
        <w:tc>
          <w:tcPr>
            <w:tcW w:w="4433" w:type="dxa"/>
          </w:tcPr>
          <w:p w:rsidR="00954D29" w:rsidRPr="002B3609" w:rsidRDefault="00954D29" w:rsidP="008E4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1100060002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DE6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1100060002</w:t>
            </w:r>
          </w:p>
        </w:tc>
        <w:tc>
          <w:tcPr>
            <w:tcW w:w="770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DE6E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1100060005</w:t>
            </w:r>
          </w:p>
        </w:tc>
        <w:tc>
          <w:tcPr>
            <w:tcW w:w="770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954D29" w:rsidRPr="002B3609" w:rsidRDefault="00D03A1B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DE6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1100060005</w:t>
            </w:r>
          </w:p>
        </w:tc>
        <w:tc>
          <w:tcPr>
            <w:tcW w:w="770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954D29" w:rsidRPr="002B3609" w:rsidRDefault="00D03A1B" w:rsidP="00DE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DE6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</w:t>
            </w:r>
            <w:r w:rsidRPr="002B36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B3609">
              <w:rPr>
                <w:rFonts w:ascii="Times New Roman" w:hAnsi="Times New Roman" w:cs="Times New Roman"/>
              </w:rPr>
              <w:t xml:space="preserve">Формирование комфортной среды 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Тереша</w:t>
            </w:r>
            <w:r>
              <w:rPr>
                <w:rFonts w:ascii="Times New Roman" w:hAnsi="Times New Roman" w:cs="Times New Roman"/>
              </w:rPr>
              <w:t>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на 2023</w:t>
            </w:r>
            <w:r w:rsidRPr="002B360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B3609">
              <w:rPr>
                <w:rFonts w:ascii="Times New Roman" w:hAnsi="Times New Roman" w:cs="Times New Roman"/>
              </w:rPr>
              <w:t>гг</w:t>
            </w:r>
            <w:r w:rsidRPr="002B3609">
              <w:rPr>
                <w:rFonts w:ascii="Times New Roman" w:hAnsi="Times New Roman" w:cs="Times New Roman"/>
                <w:i/>
              </w:rPr>
              <w:t>.»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6100000210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6100000210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МП « Отходы»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6400000240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6400000240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МП « Энергосбережение и повышение энергетической эффективности»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7300000273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7300000273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954D29" w:rsidRPr="002B3609" w:rsidTr="00E37C56">
        <w:trPr>
          <w:trHeight w:val="305"/>
        </w:trPr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Физическая культура и спорт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1100051297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1100051297</w:t>
            </w:r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54D29" w:rsidRPr="002B3609" w:rsidTr="00E37C56">
        <w:tc>
          <w:tcPr>
            <w:tcW w:w="4433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85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851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526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70" w:type="dxa"/>
          </w:tcPr>
          <w:p w:rsidR="00954D29" w:rsidRPr="002B3609" w:rsidRDefault="00954D29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64" w:type="dxa"/>
          </w:tcPr>
          <w:p w:rsidR="00954D29" w:rsidRPr="002B3609" w:rsidRDefault="00954D29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6253,1</w:t>
            </w:r>
          </w:p>
        </w:tc>
        <w:tc>
          <w:tcPr>
            <w:tcW w:w="992" w:type="dxa"/>
          </w:tcPr>
          <w:p w:rsidR="00954D29" w:rsidRPr="002B3609" w:rsidRDefault="00D03A1B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5661,8</w:t>
            </w:r>
          </w:p>
        </w:tc>
      </w:tr>
    </w:tbl>
    <w:p w:rsidR="00D03A1B" w:rsidRDefault="00D03A1B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387BAE" w:rsidRDefault="00387BAE" w:rsidP="00E37C56">
      <w:pPr>
        <w:pStyle w:val="a4"/>
        <w:rPr>
          <w:rFonts w:ascii="Times New Roman" w:hAnsi="Times New Roman"/>
        </w:rPr>
      </w:pPr>
    </w:p>
    <w:p w:rsidR="00D03A1B" w:rsidRDefault="00D03A1B" w:rsidP="00E6221F">
      <w:pPr>
        <w:pStyle w:val="a4"/>
        <w:jc w:val="right"/>
        <w:rPr>
          <w:rFonts w:ascii="Times New Roman" w:hAnsi="Times New Roman"/>
        </w:rPr>
      </w:pP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Приложение №7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E6221F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E6221F">
      <w:pPr>
        <w:spacing w:line="240" w:lineRule="auto"/>
        <w:rPr>
          <w:rFonts w:ascii="Times New Roman" w:hAnsi="Times New Roman" w:cs="Times New Roman"/>
          <w:b/>
        </w:rPr>
      </w:pPr>
    </w:p>
    <w:p w:rsidR="00E6221F" w:rsidRPr="002B3609" w:rsidRDefault="00E6221F" w:rsidP="00E62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609">
        <w:rPr>
          <w:rFonts w:ascii="Times New Roman" w:hAnsi="Times New Roman" w:cs="Times New Roman"/>
          <w:b/>
        </w:rPr>
        <w:t>Ведомственная структура расходов бюджета муниципального   образования</w:t>
      </w:r>
    </w:p>
    <w:p w:rsidR="00E6221F" w:rsidRPr="002B3609" w:rsidRDefault="00E6221F" w:rsidP="00E6221F">
      <w:pPr>
        <w:spacing w:after="0" w:line="240" w:lineRule="auto"/>
        <w:jc w:val="center"/>
        <w:rPr>
          <w:b/>
        </w:rPr>
      </w:pPr>
      <w:proofErr w:type="spellStart"/>
      <w:r w:rsidRPr="002B3609">
        <w:rPr>
          <w:rFonts w:ascii="Times New Roman" w:hAnsi="Times New Roman" w:cs="Times New Roman"/>
          <w:b/>
        </w:rPr>
        <w:t>Терешан</w:t>
      </w:r>
      <w:r>
        <w:rPr>
          <w:rFonts w:ascii="Times New Roman" w:hAnsi="Times New Roman" w:cs="Times New Roman"/>
          <w:b/>
        </w:rPr>
        <w:t>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  на 2024</w:t>
      </w:r>
      <w:r w:rsidRPr="002B3609">
        <w:rPr>
          <w:rFonts w:ascii="Times New Roman" w:hAnsi="Times New Roman" w:cs="Times New Roman"/>
          <w:b/>
        </w:rPr>
        <w:t>год</w:t>
      </w:r>
      <w:r w:rsidRPr="002B3609">
        <w:rPr>
          <w:b/>
        </w:rPr>
        <w:t xml:space="preserve"> </w:t>
      </w:r>
    </w:p>
    <w:p w:rsidR="00E6221F" w:rsidRPr="002B3609" w:rsidRDefault="00E6221F" w:rsidP="00E6221F">
      <w:pPr>
        <w:pStyle w:val="a5"/>
        <w:jc w:val="right"/>
        <w:rPr>
          <w:sz w:val="22"/>
          <w:szCs w:val="22"/>
        </w:rPr>
      </w:pPr>
      <w:r w:rsidRPr="002B3609">
        <w:rPr>
          <w:rFonts w:ascii="Times New Roman" w:hAnsi="Times New Roman"/>
          <w:sz w:val="22"/>
          <w:szCs w:val="22"/>
        </w:rPr>
        <w:t>(тыс</w:t>
      </w:r>
      <w:proofErr w:type="gramStart"/>
      <w:r w:rsidRPr="002B3609">
        <w:rPr>
          <w:rFonts w:ascii="Times New Roman" w:hAnsi="Times New Roman"/>
          <w:sz w:val="22"/>
          <w:szCs w:val="22"/>
        </w:rPr>
        <w:t>.р</w:t>
      </w:r>
      <w:proofErr w:type="gramEnd"/>
      <w:r w:rsidRPr="002B3609">
        <w:rPr>
          <w:rFonts w:ascii="Times New Roman" w:hAnsi="Times New Roman"/>
          <w:sz w:val="22"/>
          <w:szCs w:val="22"/>
        </w:rPr>
        <w:t>уб</w:t>
      </w:r>
      <w:r w:rsidRPr="002B3609">
        <w:rPr>
          <w:sz w:val="22"/>
          <w:szCs w:val="22"/>
        </w:rPr>
        <w:t>.)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1"/>
        <w:gridCol w:w="708"/>
        <w:gridCol w:w="709"/>
        <w:gridCol w:w="709"/>
        <w:gridCol w:w="1417"/>
        <w:gridCol w:w="660"/>
        <w:gridCol w:w="880"/>
        <w:gridCol w:w="20"/>
        <w:gridCol w:w="1417"/>
      </w:tblGrid>
      <w:tr w:rsidR="00E6221F" w:rsidRPr="002B3609" w:rsidTr="00E37C56">
        <w:trPr>
          <w:trHeight w:val="570"/>
        </w:trPr>
        <w:tc>
          <w:tcPr>
            <w:tcW w:w="3621" w:type="dxa"/>
            <w:vMerge w:val="restart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распорядителя средств бюджета </w:t>
            </w:r>
            <w:proofErr w:type="spellStart"/>
            <w:r w:rsidRPr="002B3609">
              <w:rPr>
                <w:rFonts w:ascii="Times New Roman" w:hAnsi="Times New Roman" w:cs="Times New Roman"/>
                <w:b/>
              </w:rPr>
              <w:t>Терешанского</w:t>
            </w:r>
            <w:proofErr w:type="spellEnd"/>
            <w:r w:rsidRPr="002B3609">
              <w:rPr>
                <w:rFonts w:ascii="Times New Roman" w:hAnsi="Times New Roman" w:cs="Times New Roman"/>
                <w:b/>
              </w:rPr>
              <w:t xml:space="preserve"> сельского поселения, разделов, подразделов и целевых статей и видов расходов</w:t>
            </w:r>
          </w:p>
        </w:tc>
        <w:tc>
          <w:tcPr>
            <w:tcW w:w="708" w:type="dxa"/>
            <w:vMerge w:val="restart"/>
          </w:tcPr>
          <w:p w:rsidR="00E6221F" w:rsidRPr="00AE18B3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8B3">
              <w:rPr>
                <w:rFonts w:ascii="Times New Roman" w:hAnsi="Times New Roman" w:cs="Times New Roman"/>
                <w:b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3495" w:type="dxa"/>
            <w:gridSpan w:val="4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Коды классификации расходов бюджета</w:t>
            </w:r>
          </w:p>
        </w:tc>
        <w:tc>
          <w:tcPr>
            <w:tcW w:w="2317" w:type="dxa"/>
            <w:gridSpan w:val="3"/>
          </w:tcPr>
          <w:p w:rsidR="00E6221F" w:rsidRPr="002B3609" w:rsidRDefault="00E6221F" w:rsidP="00912B4B">
            <w:pPr>
              <w:spacing w:after="0"/>
              <w:ind w:left="141" w:hanging="141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          Сумма</w:t>
            </w:r>
          </w:p>
        </w:tc>
      </w:tr>
      <w:tr w:rsidR="00E6221F" w:rsidRPr="002B3609" w:rsidTr="00E37C56">
        <w:trPr>
          <w:trHeight w:val="960"/>
        </w:trPr>
        <w:tc>
          <w:tcPr>
            <w:tcW w:w="3621" w:type="dxa"/>
            <w:vMerge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Подраз-дел</w:t>
            </w:r>
            <w:proofErr w:type="spellEnd"/>
            <w:proofErr w:type="gramEnd"/>
          </w:p>
        </w:tc>
        <w:tc>
          <w:tcPr>
            <w:tcW w:w="1417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660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Вид расходов</w:t>
            </w:r>
          </w:p>
        </w:tc>
        <w:tc>
          <w:tcPr>
            <w:tcW w:w="880" w:type="dxa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37" w:type="dxa"/>
            <w:gridSpan w:val="2"/>
          </w:tcPr>
          <w:p w:rsidR="00E6221F" w:rsidRPr="002B3609" w:rsidRDefault="00E6221F" w:rsidP="00912B4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 в т.ч. </w:t>
            </w: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средст-ва</w:t>
            </w:r>
            <w:proofErr w:type="spellEnd"/>
            <w:proofErr w:type="gramEnd"/>
            <w:r w:rsidRPr="002B36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3609">
              <w:rPr>
                <w:rFonts w:ascii="Times New Roman" w:hAnsi="Times New Roman" w:cs="Times New Roman"/>
                <w:b/>
              </w:rPr>
              <w:t>выше-стоящих</w:t>
            </w:r>
            <w:proofErr w:type="spellEnd"/>
            <w:r w:rsidRPr="002B36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3609">
              <w:rPr>
                <w:rFonts w:ascii="Times New Roman" w:hAnsi="Times New Roman" w:cs="Times New Roman"/>
                <w:b/>
              </w:rPr>
              <w:t>бюдже-тов</w:t>
            </w:r>
            <w:proofErr w:type="spellEnd"/>
          </w:p>
        </w:tc>
      </w:tr>
      <w:tr w:rsidR="00E6221F" w:rsidRPr="002B3609" w:rsidTr="00E37C56">
        <w:trPr>
          <w:trHeight w:val="270"/>
        </w:trPr>
        <w:tc>
          <w:tcPr>
            <w:tcW w:w="3621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08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0" w:type="dxa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7" w:type="dxa"/>
            <w:gridSpan w:val="2"/>
          </w:tcPr>
          <w:p w:rsidR="00E6221F" w:rsidRPr="002B3609" w:rsidRDefault="00E6221F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221F" w:rsidRPr="002B3609" w:rsidTr="00E37C56">
        <w:tc>
          <w:tcPr>
            <w:tcW w:w="3621" w:type="dxa"/>
          </w:tcPr>
          <w:p w:rsidR="00E6221F" w:rsidRPr="00B21896" w:rsidRDefault="00E6221F" w:rsidP="0091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B21896">
              <w:rPr>
                <w:rFonts w:ascii="Times New Roman" w:hAnsi="Times New Roman" w:cs="Times New Roman"/>
                <w:b/>
                <w:sz w:val="20"/>
                <w:szCs w:val="20"/>
              </w:rPr>
              <w:t>Терешанское</w:t>
            </w:r>
            <w:proofErr w:type="spellEnd"/>
            <w:r w:rsidRPr="00B21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 поселение</w:t>
            </w:r>
          </w:p>
        </w:tc>
        <w:tc>
          <w:tcPr>
            <w:tcW w:w="708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6221F" w:rsidRPr="002B3609" w:rsidRDefault="00E6221F" w:rsidP="0091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" w:type="dxa"/>
            <w:gridSpan w:val="2"/>
          </w:tcPr>
          <w:p w:rsidR="00E6221F" w:rsidRPr="002B3609" w:rsidRDefault="00E6221F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B21896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89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5315,6</w:t>
            </w: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B21896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1970,0</w:t>
            </w: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</w:t>
            </w:r>
            <w:r w:rsidRPr="002B360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Центральный аппарат                                          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b/>
                <w:color w:val="000000"/>
              </w:rPr>
              <w:t>02040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1357,0</w:t>
            </w: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rPr>
          <w:trHeight w:val="39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977,0</w:t>
            </w: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02040</w:t>
            </w:r>
          </w:p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33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25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4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11 000</w:t>
            </w:r>
            <w:r w:rsidRPr="002B3609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8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37" w:type="dxa"/>
            <w:gridSpan w:val="2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40"/>
        </w:trPr>
        <w:tc>
          <w:tcPr>
            <w:tcW w:w="3621" w:type="dxa"/>
          </w:tcPr>
          <w:p w:rsidR="00AE18B3" w:rsidRPr="002B3609" w:rsidRDefault="00AE18B3" w:rsidP="00AE1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Уплата иных платежей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11 000</w:t>
            </w:r>
            <w:r w:rsidRPr="002B3609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b/>
                <w:color w:val="000000"/>
              </w:rPr>
              <w:t>02080</w:t>
            </w:r>
          </w:p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rPr>
          <w:trHeight w:val="365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02080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470,8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365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государственных</w:t>
            </w:r>
            <w:proofErr w:type="gramEnd"/>
          </w:p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(муниципальных) органов</w:t>
            </w:r>
          </w:p>
        </w:tc>
        <w:tc>
          <w:tcPr>
            <w:tcW w:w="708" w:type="dxa"/>
          </w:tcPr>
          <w:p w:rsidR="00B21896" w:rsidRDefault="00B2189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B21896" w:rsidRDefault="00B21896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02080</w:t>
            </w:r>
          </w:p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00" w:type="dxa"/>
            <w:gridSpan w:val="2"/>
          </w:tcPr>
          <w:p w:rsidR="00AE18B3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7F4568" w:rsidRDefault="00AE18B3" w:rsidP="00AE18B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5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местной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818</w:t>
            </w:r>
          </w:p>
        </w:tc>
        <w:tc>
          <w:tcPr>
            <w:tcW w:w="709" w:type="dxa"/>
          </w:tcPr>
          <w:p w:rsidR="00AE18B3" w:rsidRPr="009953E6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3E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</w:tcPr>
          <w:p w:rsidR="00AE18B3" w:rsidRPr="009953E6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3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</w:tcPr>
          <w:p w:rsidR="00AE18B3" w:rsidRPr="009953E6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0" w:type="dxa"/>
          </w:tcPr>
          <w:p w:rsidR="00AE18B3" w:rsidRPr="009953E6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53E6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9953E6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3E6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110 0007050</w:t>
            </w:r>
          </w:p>
        </w:tc>
        <w:tc>
          <w:tcPr>
            <w:tcW w:w="660" w:type="dxa"/>
          </w:tcPr>
          <w:p w:rsidR="00AE18B3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00" w:type="dxa"/>
            <w:gridSpan w:val="2"/>
          </w:tcPr>
          <w:p w:rsidR="00AE18B3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11 000</w:t>
            </w:r>
            <w:r w:rsidRPr="002B3609">
              <w:rPr>
                <w:rFonts w:ascii="Times New Roman" w:hAnsi="Times New Roman" w:cs="Times New Roman"/>
                <w:b/>
                <w:color w:val="000000"/>
              </w:rPr>
              <w:t>93990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3335,6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11 000</w:t>
            </w:r>
            <w:r w:rsidRPr="002B3609">
              <w:rPr>
                <w:rFonts w:ascii="Times New Roman" w:hAnsi="Times New Roman" w:cs="Times New Roman"/>
                <w:color w:val="000000"/>
              </w:rPr>
              <w:t>93990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1837,5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11 000</w:t>
            </w:r>
            <w:r w:rsidRPr="002B3609">
              <w:rPr>
                <w:rFonts w:ascii="Times New Roman" w:hAnsi="Times New Roman" w:cs="Times New Roman"/>
                <w:color w:val="000000"/>
              </w:rPr>
              <w:t>93990</w:t>
            </w:r>
          </w:p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465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93990</w:t>
            </w:r>
          </w:p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39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93990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92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Газоснабжение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93990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92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93990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00" w:type="dxa"/>
            <w:gridSpan w:val="2"/>
          </w:tcPr>
          <w:p w:rsidR="00AE18B3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465"/>
        </w:trPr>
        <w:tc>
          <w:tcPr>
            <w:tcW w:w="3621" w:type="dxa"/>
          </w:tcPr>
          <w:p w:rsidR="00AE18B3" w:rsidRPr="002B3609" w:rsidRDefault="00AE18B3" w:rsidP="00AE1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93990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Уплата иных платежей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11 0 0</w:t>
            </w:r>
            <w:r w:rsidRPr="002B3609">
              <w:rPr>
                <w:rFonts w:ascii="Times New Roman" w:hAnsi="Times New Roman" w:cs="Times New Roman"/>
                <w:color w:val="000000"/>
              </w:rPr>
              <w:t>93990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360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Pr="002B3609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7" w:type="dxa"/>
          </w:tcPr>
          <w:p w:rsidR="00AE18B3" w:rsidRPr="002B3609" w:rsidRDefault="00B2189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AE18B3" w:rsidRPr="002B3609" w:rsidTr="00E37C56">
        <w:trPr>
          <w:trHeight w:val="465"/>
        </w:trPr>
        <w:tc>
          <w:tcPr>
            <w:tcW w:w="3621" w:type="dxa"/>
          </w:tcPr>
          <w:p w:rsidR="00AE18B3" w:rsidRPr="002B3609" w:rsidRDefault="00AE18B3" w:rsidP="00AE1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2000073080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переданных государственным органам МСУ полномочий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5210071020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AE18B3" w:rsidRPr="002B3609" w:rsidRDefault="00B2189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52100 71020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52100 71020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оборона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120,8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55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165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Осуществление первичного воинского учета на территории</w:t>
            </w:r>
            <w:proofErr w:type="gramStart"/>
            <w:r w:rsidRPr="002B36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609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521 00</w:t>
            </w:r>
            <w:r w:rsidRPr="002B3609">
              <w:rPr>
                <w:rFonts w:ascii="Times New Roman" w:hAnsi="Times New Roman" w:cs="Times New Roman"/>
                <w:color w:val="000000"/>
              </w:rPr>
              <w:t>51180</w:t>
            </w:r>
          </w:p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18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521 00</w:t>
            </w:r>
            <w:r w:rsidRPr="002B3609">
              <w:rPr>
                <w:rFonts w:ascii="Times New Roman" w:hAnsi="Times New Roman" w:cs="Times New Roman"/>
                <w:color w:val="000000"/>
              </w:rPr>
              <w:t>51180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rPr>
          <w:trHeight w:val="165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521 00</w:t>
            </w:r>
            <w:r w:rsidRPr="002B3609">
              <w:rPr>
                <w:rFonts w:ascii="Times New Roman" w:hAnsi="Times New Roman" w:cs="Times New Roman"/>
                <w:color w:val="000000"/>
              </w:rPr>
              <w:t>51180</w:t>
            </w:r>
          </w:p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 безопасность и правоохранительная  деятельность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Защита населения  и территории от чрезвычайных ситуаций природного и техногенного характера</w:t>
            </w:r>
            <w:proofErr w:type="gramStart"/>
            <w:r w:rsidRPr="002B36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609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</w:t>
            </w:r>
            <w:r w:rsidRPr="002B360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1100218010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1100218010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>МП « Обеспечение пожарной безопасности»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7200000272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rPr>
          <w:trHeight w:val="48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72</w:t>
            </w:r>
            <w:r w:rsidRPr="002B3609">
              <w:rPr>
                <w:rFonts w:ascii="Times New Roman" w:hAnsi="Times New Roman" w:cs="Times New Roman"/>
              </w:rPr>
              <w:t>0000027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экономика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435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</w:t>
            </w:r>
            <w:r w:rsidRPr="002B360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</w:t>
            </w:r>
            <w:r w:rsidRPr="002B3609">
              <w:rPr>
                <w:rFonts w:ascii="Times New Roman" w:hAnsi="Times New Roman" w:cs="Times New Roman"/>
                <w:color w:val="000000"/>
              </w:rPr>
              <w:t>0340030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11 0</w:t>
            </w:r>
            <w:r w:rsidRPr="002B3609">
              <w:rPr>
                <w:rFonts w:ascii="Times New Roman" w:hAnsi="Times New Roman" w:cs="Times New Roman"/>
                <w:color w:val="000000"/>
              </w:rPr>
              <w:t>0340030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i/>
              </w:rPr>
              <w:t>МП «</w:t>
            </w:r>
            <w:r w:rsidRPr="002B3609">
              <w:rPr>
                <w:rFonts w:ascii="Times New Roman" w:hAnsi="Times New Roman" w:cs="Times New Roman"/>
              </w:rPr>
              <w:t xml:space="preserve">Поддержка предпринимательства в МО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6500000250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rPr>
          <w:trHeight w:val="360"/>
        </w:trPr>
        <w:tc>
          <w:tcPr>
            <w:tcW w:w="3621" w:type="dxa"/>
          </w:tcPr>
          <w:p w:rsidR="00AE18B3" w:rsidRPr="002B3609" w:rsidRDefault="00AE18B3" w:rsidP="00AE18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6500100250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1216,0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</w:t>
            </w:r>
            <w:r w:rsidRPr="002B360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B21896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210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375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5633EE">
        <w:trPr>
          <w:trHeight w:val="1054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1100060002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417" w:type="dxa"/>
          </w:tcPr>
          <w:p w:rsidR="00AE18B3" w:rsidRPr="002B3609" w:rsidRDefault="00B21896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AE18B3" w:rsidRPr="002B3609" w:rsidTr="00E37C56">
        <w:trPr>
          <w:trHeight w:val="525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1100060002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1100060005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1100060005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rPr>
          <w:trHeight w:val="502"/>
        </w:trPr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 «</w:t>
            </w:r>
            <w:r w:rsidRPr="002B3609">
              <w:rPr>
                <w:rFonts w:ascii="Times New Roman" w:hAnsi="Times New Roman" w:cs="Times New Roman"/>
              </w:rPr>
              <w:t xml:space="preserve">Формирование комфортной среды 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сельское поселение на 2018-2022гг</w:t>
            </w:r>
            <w:r w:rsidRPr="002B3609">
              <w:rPr>
                <w:rFonts w:ascii="Times New Roman" w:hAnsi="Times New Roman" w:cs="Times New Roman"/>
                <w:i/>
              </w:rPr>
              <w:t>.»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6100000210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6100000210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МП « Отходы»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6400000240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6400000240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МП « Энергосбережение и повышение энергетической эффективности»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2B3609">
              <w:rPr>
                <w:rFonts w:ascii="Times New Roman" w:hAnsi="Times New Roman" w:cs="Times New Roman"/>
              </w:rPr>
              <w:t>0000027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7300000273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Физическая культура и спорт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708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708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</w:t>
            </w:r>
            <w:r w:rsidRPr="002B360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8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1100051297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1100051297</w:t>
            </w:r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E18B3" w:rsidRPr="002B3609" w:rsidRDefault="00AE18B3" w:rsidP="00912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B3" w:rsidRPr="002B3609" w:rsidTr="00E37C56">
        <w:tc>
          <w:tcPr>
            <w:tcW w:w="3621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708" w:type="dxa"/>
          </w:tcPr>
          <w:p w:rsidR="00AE18B3" w:rsidRPr="002B3609" w:rsidRDefault="00AE18B3" w:rsidP="0091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709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417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60" w:type="dxa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900" w:type="dxa"/>
            <w:gridSpan w:val="2"/>
          </w:tcPr>
          <w:p w:rsidR="00AE18B3" w:rsidRPr="002B3609" w:rsidRDefault="00AE18B3" w:rsidP="00AE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6743,4</w:t>
            </w:r>
          </w:p>
        </w:tc>
        <w:tc>
          <w:tcPr>
            <w:tcW w:w="1417" w:type="dxa"/>
          </w:tcPr>
          <w:p w:rsidR="00AE18B3" w:rsidRPr="002B3609" w:rsidRDefault="008651C1" w:rsidP="00912B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446,1</w:t>
            </w:r>
          </w:p>
        </w:tc>
      </w:tr>
    </w:tbl>
    <w:p w:rsidR="00AE18B3" w:rsidRDefault="00AE18B3" w:rsidP="00E37C56">
      <w:pPr>
        <w:pStyle w:val="a4"/>
        <w:rPr>
          <w:rFonts w:ascii="Times New Roman" w:hAnsi="Times New Roman"/>
        </w:rPr>
      </w:pPr>
    </w:p>
    <w:p w:rsidR="00AE18B3" w:rsidRDefault="00AE18B3" w:rsidP="00E6221F">
      <w:pPr>
        <w:pStyle w:val="a4"/>
        <w:jc w:val="right"/>
        <w:rPr>
          <w:rFonts w:ascii="Times New Roman" w:hAnsi="Times New Roman"/>
        </w:rPr>
      </w:pP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Приложение №8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E6221F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Pr="002B3609" w:rsidRDefault="00E6221F" w:rsidP="00E6221F">
      <w:pPr>
        <w:pStyle w:val="a4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 </w:t>
      </w:r>
    </w:p>
    <w:p w:rsidR="00E6221F" w:rsidRPr="002B3609" w:rsidRDefault="00E6221F" w:rsidP="00E62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609">
        <w:rPr>
          <w:rFonts w:ascii="Times New Roman" w:hAnsi="Times New Roman" w:cs="Times New Roman"/>
          <w:b/>
        </w:rPr>
        <w:t>Ведомственная структура расходов бюджета муниципального   образования</w:t>
      </w:r>
    </w:p>
    <w:p w:rsidR="00E6221F" w:rsidRDefault="00E6221F" w:rsidP="00E6221F">
      <w:pPr>
        <w:spacing w:after="0" w:line="240" w:lineRule="auto"/>
        <w:jc w:val="center"/>
      </w:pPr>
      <w:r w:rsidRPr="002B3609">
        <w:rPr>
          <w:rFonts w:ascii="Times New Roman" w:hAnsi="Times New Roman" w:cs="Times New Roman"/>
          <w:b/>
        </w:rPr>
        <w:t xml:space="preserve">      </w:t>
      </w:r>
      <w:proofErr w:type="spellStart"/>
      <w:r w:rsidRPr="002B3609">
        <w:rPr>
          <w:rFonts w:ascii="Times New Roman" w:hAnsi="Times New Roman" w:cs="Times New Roman"/>
          <w:b/>
        </w:rPr>
        <w:t>Терешанское</w:t>
      </w:r>
      <w:proofErr w:type="spellEnd"/>
      <w:r w:rsidRPr="002B3609">
        <w:rPr>
          <w:rFonts w:ascii="Times New Roman" w:hAnsi="Times New Roman" w:cs="Times New Roman"/>
          <w:b/>
        </w:rPr>
        <w:t xml:space="preserve"> сельское пос</w:t>
      </w:r>
      <w:r>
        <w:rPr>
          <w:rFonts w:ascii="Times New Roman" w:hAnsi="Times New Roman" w:cs="Times New Roman"/>
          <w:b/>
        </w:rPr>
        <w:t>еление  на плановый период  2025 и 2026</w:t>
      </w:r>
      <w:r w:rsidRPr="002B3609">
        <w:rPr>
          <w:rFonts w:ascii="Times New Roman" w:hAnsi="Times New Roman" w:cs="Times New Roman"/>
          <w:b/>
        </w:rPr>
        <w:t>годы</w:t>
      </w:r>
      <w:r w:rsidRPr="002B3609">
        <w:t xml:space="preserve">                        </w:t>
      </w:r>
      <w:r>
        <w:t xml:space="preserve">                  </w:t>
      </w:r>
    </w:p>
    <w:p w:rsidR="00E6221F" w:rsidRPr="002B3609" w:rsidRDefault="00E6221F" w:rsidP="00E6221F">
      <w:pPr>
        <w:spacing w:after="0" w:line="240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Pr="002B3609">
        <w:rPr>
          <w:rFonts w:ascii="Times New Roman" w:hAnsi="Times New Roman" w:cs="Times New Roman"/>
        </w:rPr>
        <w:t>(тыс</w:t>
      </w:r>
      <w:proofErr w:type="gramStart"/>
      <w:r w:rsidRPr="002B3609">
        <w:rPr>
          <w:rFonts w:ascii="Times New Roman" w:hAnsi="Times New Roman" w:cs="Times New Roman"/>
        </w:rPr>
        <w:t>.р</w:t>
      </w:r>
      <w:proofErr w:type="gramEnd"/>
      <w:r w:rsidRPr="002B3609">
        <w:rPr>
          <w:rFonts w:ascii="Times New Roman" w:hAnsi="Times New Roman" w:cs="Times New Roman"/>
        </w:rPr>
        <w:t>уб.)</w:t>
      </w:r>
    </w:p>
    <w:tbl>
      <w:tblPr>
        <w:tblW w:w="103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0"/>
        <w:gridCol w:w="1236"/>
        <w:gridCol w:w="524"/>
        <w:gridCol w:w="880"/>
        <w:gridCol w:w="1572"/>
        <w:gridCol w:w="660"/>
        <w:gridCol w:w="848"/>
        <w:gridCol w:w="32"/>
        <w:gridCol w:w="958"/>
      </w:tblGrid>
      <w:tr w:rsidR="00E6221F" w:rsidRPr="002B3609" w:rsidTr="00DE6ED5">
        <w:trPr>
          <w:trHeight w:val="570"/>
        </w:trPr>
        <w:tc>
          <w:tcPr>
            <w:tcW w:w="3660" w:type="dxa"/>
            <w:vMerge w:val="restart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главного распорядителя средств бюджета </w:t>
            </w:r>
            <w:proofErr w:type="spellStart"/>
            <w:r w:rsidRPr="002B3609">
              <w:rPr>
                <w:rFonts w:ascii="Times New Roman" w:hAnsi="Times New Roman" w:cs="Times New Roman"/>
                <w:b/>
              </w:rPr>
              <w:t>Терешанского</w:t>
            </w:r>
            <w:proofErr w:type="spellEnd"/>
            <w:r w:rsidRPr="002B3609">
              <w:rPr>
                <w:rFonts w:ascii="Times New Roman" w:hAnsi="Times New Roman" w:cs="Times New Roman"/>
                <w:b/>
              </w:rPr>
              <w:t xml:space="preserve"> сельского поселения, разделов, подразделов и целевых статей и видов расходов</w:t>
            </w:r>
          </w:p>
        </w:tc>
        <w:tc>
          <w:tcPr>
            <w:tcW w:w="1236" w:type="dxa"/>
            <w:vMerge w:val="restart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Код главного распорядителя средств бюджета</w:t>
            </w:r>
          </w:p>
        </w:tc>
        <w:tc>
          <w:tcPr>
            <w:tcW w:w="3636" w:type="dxa"/>
            <w:gridSpan w:val="4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Коды классификации расходов бюджета</w:t>
            </w:r>
          </w:p>
        </w:tc>
        <w:tc>
          <w:tcPr>
            <w:tcW w:w="1838" w:type="dxa"/>
            <w:gridSpan w:val="3"/>
          </w:tcPr>
          <w:p w:rsidR="00E6221F" w:rsidRPr="002B3609" w:rsidRDefault="00E6221F" w:rsidP="00E6221F">
            <w:pPr>
              <w:ind w:left="141" w:hanging="141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          Сумма</w:t>
            </w:r>
          </w:p>
        </w:tc>
      </w:tr>
      <w:tr w:rsidR="00E6221F" w:rsidRPr="002B3609" w:rsidTr="00DE6ED5">
        <w:trPr>
          <w:trHeight w:val="960"/>
        </w:trPr>
        <w:tc>
          <w:tcPr>
            <w:tcW w:w="3660" w:type="dxa"/>
            <w:vMerge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vMerge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Раз-дел</w:t>
            </w:r>
            <w:proofErr w:type="spellEnd"/>
            <w:proofErr w:type="gramEnd"/>
          </w:p>
        </w:tc>
        <w:tc>
          <w:tcPr>
            <w:tcW w:w="880" w:type="dxa"/>
          </w:tcPr>
          <w:p w:rsidR="00E6221F" w:rsidRPr="002B3609" w:rsidRDefault="00E6221F" w:rsidP="00E6221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B3609">
              <w:rPr>
                <w:rFonts w:ascii="Times New Roman" w:hAnsi="Times New Roman" w:cs="Times New Roman"/>
                <w:b/>
              </w:rPr>
              <w:t>Подраз-дел</w:t>
            </w:r>
            <w:proofErr w:type="spellEnd"/>
            <w:proofErr w:type="gramEnd"/>
          </w:p>
        </w:tc>
        <w:tc>
          <w:tcPr>
            <w:tcW w:w="1572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660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Вид расходов</w:t>
            </w:r>
          </w:p>
        </w:tc>
        <w:tc>
          <w:tcPr>
            <w:tcW w:w="880" w:type="dxa"/>
            <w:gridSpan w:val="2"/>
          </w:tcPr>
          <w:p w:rsidR="00E6221F" w:rsidRPr="002B3609" w:rsidRDefault="00DE6ED5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58" w:type="dxa"/>
          </w:tcPr>
          <w:p w:rsidR="00E6221F" w:rsidRPr="002B3609" w:rsidRDefault="00DE6ED5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  <w:p w:rsidR="00E6221F" w:rsidRPr="002B3609" w:rsidRDefault="00E6221F" w:rsidP="00E622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E6221F" w:rsidRPr="002B3609" w:rsidTr="00DE6ED5">
        <w:trPr>
          <w:trHeight w:val="270"/>
        </w:trPr>
        <w:tc>
          <w:tcPr>
            <w:tcW w:w="3660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36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0" w:type="dxa"/>
            <w:gridSpan w:val="2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8" w:type="dxa"/>
          </w:tcPr>
          <w:p w:rsidR="00E6221F" w:rsidRPr="002B3609" w:rsidRDefault="00E6221F" w:rsidP="00E62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221F" w:rsidRPr="002B3609" w:rsidTr="00DE6ED5">
        <w:tc>
          <w:tcPr>
            <w:tcW w:w="3660" w:type="dxa"/>
          </w:tcPr>
          <w:p w:rsidR="00E6221F" w:rsidRPr="00F26061" w:rsidRDefault="00E6221F" w:rsidP="00B218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F26061">
              <w:rPr>
                <w:rFonts w:ascii="Times New Roman" w:hAnsi="Times New Roman" w:cs="Times New Roman"/>
                <w:b/>
                <w:sz w:val="20"/>
                <w:szCs w:val="20"/>
              </w:rPr>
              <w:t>Терешанское</w:t>
            </w:r>
            <w:proofErr w:type="spellEnd"/>
            <w:r w:rsidRPr="00F26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 поселение</w:t>
            </w:r>
          </w:p>
        </w:tc>
        <w:tc>
          <w:tcPr>
            <w:tcW w:w="1236" w:type="dxa"/>
          </w:tcPr>
          <w:p w:rsidR="00E6221F" w:rsidRPr="002B3609" w:rsidRDefault="00E6221F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524" w:type="dxa"/>
          </w:tcPr>
          <w:p w:rsidR="00E6221F" w:rsidRPr="002B3609" w:rsidRDefault="00E6221F" w:rsidP="00B218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E6221F" w:rsidRPr="002B3609" w:rsidRDefault="00E6221F" w:rsidP="00B218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:rsidR="00E6221F" w:rsidRPr="002B3609" w:rsidRDefault="00E6221F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E6221F" w:rsidRPr="002B3609" w:rsidRDefault="00E6221F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6221F" w:rsidRPr="002B3609" w:rsidRDefault="00E6221F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E6221F" w:rsidRPr="002B3609" w:rsidRDefault="00E6221F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4887,3</w:t>
            </w:r>
          </w:p>
        </w:tc>
        <w:tc>
          <w:tcPr>
            <w:tcW w:w="958" w:type="dxa"/>
          </w:tcPr>
          <w:p w:rsidR="00D03A1B" w:rsidRPr="002B3609" w:rsidRDefault="00E37C56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4578,1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1780,3</w:t>
            </w:r>
          </w:p>
        </w:tc>
        <w:tc>
          <w:tcPr>
            <w:tcW w:w="958" w:type="dxa"/>
          </w:tcPr>
          <w:p w:rsidR="00D03A1B" w:rsidRPr="002B3609" w:rsidRDefault="00E37C56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1780,3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8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1780,3</w:t>
            </w:r>
          </w:p>
        </w:tc>
        <w:tc>
          <w:tcPr>
            <w:tcW w:w="958" w:type="dxa"/>
          </w:tcPr>
          <w:p w:rsidR="00D03A1B" w:rsidRPr="002B3609" w:rsidRDefault="00E37C56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1780,3</w:t>
            </w:r>
          </w:p>
        </w:tc>
      </w:tr>
      <w:tr w:rsidR="00D03A1B" w:rsidRPr="002B3609" w:rsidTr="00DE6ED5">
        <w:trPr>
          <w:trHeight w:val="39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Центральный аппарат                                           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11 0 00 02040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1229,8</w:t>
            </w:r>
          </w:p>
        </w:tc>
        <w:tc>
          <w:tcPr>
            <w:tcW w:w="95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1229,8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894,3</w:t>
            </w:r>
          </w:p>
        </w:tc>
        <w:tc>
          <w:tcPr>
            <w:tcW w:w="95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894,3</w:t>
            </w:r>
          </w:p>
        </w:tc>
      </w:tr>
      <w:tr w:rsidR="00D03A1B" w:rsidRPr="002B3609" w:rsidTr="00DE6ED5">
        <w:trPr>
          <w:trHeight w:val="33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</w:t>
            </w: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88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265,5</w:t>
            </w:r>
          </w:p>
        </w:tc>
        <w:tc>
          <w:tcPr>
            <w:tcW w:w="95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265,5</w:t>
            </w:r>
          </w:p>
        </w:tc>
      </w:tr>
      <w:tr w:rsidR="00D03A1B" w:rsidRPr="002B3609" w:rsidTr="00DE6ED5">
        <w:trPr>
          <w:trHeight w:val="225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5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03A1B" w:rsidRPr="002B3609" w:rsidTr="00DE6ED5">
        <w:trPr>
          <w:trHeight w:val="24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11 0 00 02040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8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rPr>
          <w:trHeight w:val="24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11 000 02040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Уплата иных платежей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11 000 02040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D03A1B" w:rsidRPr="002B3609" w:rsidTr="00DE6ED5">
        <w:trPr>
          <w:trHeight w:val="435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11 0 00 02080</w:t>
            </w:r>
          </w:p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550,5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550,5</w:t>
            </w:r>
          </w:p>
        </w:tc>
      </w:tr>
      <w:tr w:rsidR="00D03A1B" w:rsidRPr="002B3609" w:rsidTr="00DE6ED5">
        <w:trPr>
          <w:trHeight w:val="365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11 0 00 02080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422,8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422,8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государственных</w:t>
            </w:r>
            <w:proofErr w:type="gramEnd"/>
          </w:p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(муниципальных) органов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11 0 00 02080</w:t>
            </w:r>
          </w:p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2B3609">
              <w:rPr>
                <w:rFonts w:ascii="Times New Roman" w:hAnsi="Times New Roman" w:cs="Times New Roman"/>
                <w:b/>
                <w:sz w:val="22"/>
                <w:szCs w:val="22"/>
              </w:rPr>
              <w:t>езервн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ые фонды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3300090190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3300090190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Учреждения по обеспечению хозяйственного обслуживания</w:t>
            </w:r>
          </w:p>
        </w:tc>
        <w:tc>
          <w:tcPr>
            <w:tcW w:w="1236" w:type="dxa"/>
          </w:tcPr>
          <w:p w:rsidR="00D03A1B" w:rsidRPr="00B21896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896">
              <w:rPr>
                <w:rFonts w:ascii="Times New Roman" w:hAnsi="Times New Roman" w:cs="Times New Roman"/>
                <w:b/>
              </w:rPr>
              <w:t>818</w:t>
            </w:r>
          </w:p>
          <w:p w:rsidR="00D03A1B" w:rsidRPr="002B3609" w:rsidRDefault="00D03A1B" w:rsidP="00B2189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  <w:color w:val="000000"/>
              </w:rPr>
              <w:t>11 0 00 93990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3097,0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2797,8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1653,8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1653,8</w:t>
            </w:r>
          </w:p>
        </w:tc>
      </w:tr>
      <w:tr w:rsidR="00D03A1B" w:rsidRPr="002B3609" w:rsidTr="00DE6ED5">
        <w:trPr>
          <w:trHeight w:val="465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499,5</w:t>
            </w:r>
          </w:p>
        </w:tc>
      </w:tr>
      <w:tr w:rsidR="00D03A1B" w:rsidRPr="002B3609" w:rsidTr="00DE6ED5">
        <w:trPr>
          <w:trHeight w:val="39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D03A1B" w:rsidRPr="002B3609" w:rsidTr="00DE6ED5">
        <w:trPr>
          <w:trHeight w:val="292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409,8</w:t>
            </w:r>
          </w:p>
        </w:tc>
      </w:tr>
      <w:tr w:rsidR="00D03A1B" w:rsidRPr="002B3609" w:rsidTr="00DE6ED5">
        <w:trPr>
          <w:trHeight w:val="292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Газоснабжение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Default="00D03A1B" w:rsidP="00D03A1B">
            <w:pPr>
              <w:spacing w:after="0"/>
            </w:pPr>
            <w:r w:rsidRPr="00F46823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03A1B" w:rsidRPr="002B3609" w:rsidTr="00DE6ED5">
        <w:trPr>
          <w:trHeight w:val="465"/>
        </w:trPr>
        <w:tc>
          <w:tcPr>
            <w:tcW w:w="3660" w:type="dxa"/>
          </w:tcPr>
          <w:p w:rsidR="00D03A1B" w:rsidRPr="002B3609" w:rsidRDefault="00D03A1B" w:rsidP="00D03A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Уплата прочих налогов, сборов 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Уплата иных платежей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11 0 00 93990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2000073080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D03A1B" w:rsidRPr="002B3609" w:rsidTr="00DE6ED5">
        <w:trPr>
          <w:trHeight w:val="165"/>
        </w:trPr>
        <w:tc>
          <w:tcPr>
            <w:tcW w:w="3660" w:type="dxa"/>
          </w:tcPr>
          <w:p w:rsidR="00D03A1B" w:rsidRPr="002B3609" w:rsidRDefault="00D03A1B" w:rsidP="00D03A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2000073080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переданных государственным органам МСУ полномочий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5210071020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52100 71020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52100 71020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оборона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122,7</w:t>
            </w:r>
          </w:p>
        </w:tc>
      </w:tr>
      <w:tr w:rsidR="00D03A1B" w:rsidRPr="002B3609" w:rsidTr="00DE6ED5">
        <w:trPr>
          <w:trHeight w:val="7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D03A1B" w:rsidRPr="002B3609" w:rsidTr="00DE6ED5">
        <w:trPr>
          <w:trHeight w:val="255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D03A1B" w:rsidRPr="002B3609" w:rsidTr="00DE6ED5">
        <w:trPr>
          <w:trHeight w:val="165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Осуществление первичного воинского учета на территории</w:t>
            </w:r>
            <w:proofErr w:type="gramStart"/>
            <w:r w:rsidRPr="002B36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609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521  00 51180</w:t>
            </w:r>
          </w:p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D03A1B" w:rsidRPr="002B3609" w:rsidTr="00DE6ED5">
        <w:trPr>
          <w:trHeight w:val="18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521  00 51180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  <w:tr w:rsidR="00D03A1B" w:rsidRPr="002B3609" w:rsidTr="00DE6ED5">
        <w:trPr>
          <w:trHeight w:val="435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521 00 51180</w:t>
            </w:r>
          </w:p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 безопасность и правоохранительная  деятельность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Защита населения  и территории от чрезвычайных ситуаций природного и техногенного характера</w:t>
            </w:r>
            <w:proofErr w:type="gramStart"/>
            <w:r w:rsidRPr="002B36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609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1100218010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3A1B" w:rsidRPr="008E4D2E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0" w:type="dxa"/>
            <w:gridSpan w:val="2"/>
          </w:tcPr>
          <w:p w:rsidR="00D03A1B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3A1B" w:rsidRPr="008E4D2E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1100218010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sz w:val="22"/>
                <w:szCs w:val="22"/>
              </w:rPr>
              <w:t>МП « Обеспечение пожарной безопасности»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7200000272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7200000272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Национальная экономика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11 0 0340030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11 0 0340030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i/>
              </w:rPr>
              <w:t>МП «</w:t>
            </w:r>
            <w:r w:rsidRPr="002B3609">
              <w:rPr>
                <w:rFonts w:ascii="Times New Roman" w:hAnsi="Times New Roman" w:cs="Times New Roman"/>
              </w:rPr>
              <w:t xml:space="preserve">Поддержка предпринимательства в МО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6500000250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A1B" w:rsidRPr="002B3609" w:rsidTr="00DE6ED5">
        <w:trPr>
          <w:trHeight w:val="435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609">
              <w:rPr>
                <w:rFonts w:ascii="Times New Roman" w:hAnsi="Times New Roman" w:cs="Times New Roman"/>
                <w:color w:val="000000"/>
              </w:rPr>
              <w:t>6500100250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1152,1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1152,1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lastRenderedPageBreak/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  <w:tr w:rsidR="00D03A1B" w:rsidRPr="002B3609" w:rsidTr="00DE6ED5">
        <w:trPr>
          <w:trHeight w:val="210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Закупка энергетических ресурсов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1100060001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03A1B" w:rsidRPr="002B3609" w:rsidTr="00DE6ED5">
        <w:trPr>
          <w:trHeight w:val="375"/>
        </w:trPr>
        <w:tc>
          <w:tcPr>
            <w:tcW w:w="3660" w:type="dxa"/>
          </w:tcPr>
          <w:p w:rsidR="00D03A1B" w:rsidRPr="002B3609" w:rsidRDefault="00D03A1B" w:rsidP="00D03A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1100060002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1236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1100060002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36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609"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1100060005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1236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1100060005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</w:t>
            </w:r>
            <w:r w:rsidRPr="002B36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B3609">
              <w:rPr>
                <w:rFonts w:ascii="Times New Roman" w:hAnsi="Times New Roman" w:cs="Times New Roman"/>
              </w:rPr>
              <w:t xml:space="preserve">Формирование комфортной среды 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</w:rPr>
              <w:t>Тереша</w:t>
            </w:r>
            <w:r>
              <w:rPr>
                <w:rFonts w:ascii="Times New Roman" w:hAnsi="Times New Roman" w:cs="Times New Roman"/>
              </w:rPr>
              <w:t>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на 2023</w:t>
            </w:r>
            <w:r w:rsidRPr="002B360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B3609">
              <w:rPr>
                <w:rFonts w:ascii="Times New Roman" w:hAnsi="Times New Roman" w:cs="Times New Roman"/>
              </w:rPr>
              <w:t>гг</w:t>
            </w:r>
            <w:r w:rsidRPr="002B3609">
              <w:rPr>
                <w:rFonts w:ascii="Times New Roman" w:hAnsi="Times New Roman" w:cs="Times New Roman"/>
                <w:i/>
              </w:rPr>
              <w:t>.»</w:t>
            </w:r>
          </w:p>
        </w:tc>
        <w:tc>
          <w:tcPr>
            <w:tcW w:w="1236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6100000210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1236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6100000210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МП « Отходы»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6400000240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6400000240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МП « Энергосбережение и повышение энергетической эффективности»</w:t>
            </w:r>
          </w:p>
        </w:tc>
        <w:tc>
          <w:tcPr>
            <w:tcW w:w="1236" w:type="dxa"/>
          </w:tcPr>
          <w:p w:rsidR="00D03A1B" w:rsidRPr="002B3609" w:rsidRDefault="00D03A1B" w:rsidP="00E37C56">
            <w:pPr>
              <w:spacing w:after="0" w:line="240" w:lineRule="auto"/>
              <w:ind w:left="-6" w:firstLine="6"/>
              <w:rPr>
                <w:rFonts w:ascii="Times New Roman" w:hAnsi="Times New Roman" w:cs="Times New Roman"/>
                <w:highlight w:val="yellow"/>
              </w:rPr>
            </w:pPr>
            <w:r w:rsidRPr="002B3609">
              <w:rPr>
                <w:rFonts w:ascii="Times New Roman" w:hAnsi="Times New Roman" w:cs="Times New Roman"/>
              </w:rPr>
              <w:t xml:space="preserve">       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7300000273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>Прочая закупка товаров, работ и услуг</w:t>
            </w:r>
          </w:p>
        </w:tc>
        <w:tc>
          <w:tcPr>
            <w:tcW w:w="1236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72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7300000273</w:t>
            </w:r>
          </w:p>
        </w:tc>
        <w:tc>
          <w:tcPr>
            <w:tcW w:w="660" w:type="dxa"/>
          </w:tcPr>
          <w:p w:rsidR="00D03A1B" w:rsidRPr="002B3609" w:rsidRDefault="00D03A1B" w:rsidP="00E37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E3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E37C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Физическая культура и спорт</w:t>
            </w:r>
          </w:p>
        </w:tc>
        <w:tc>
          <w:tcPr>
            <w:tcW w:w="1236" w:type="dxa"/>
          </w:tcPr>
          <w:p w:rsidR="00D03A1B" w:rsidRPr="002B3609" w:rsidRDefault="00D03A1B" w:rsidP="00B21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E6E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 xml:space="preserve">Мероприятия  в рамках </w:t>
            </w:r>
            <w:proofErr w:type="spellStart"/>
            <w:r w:rsidRPr="002B360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B3609">
              <w:rPr>
                <w:rFonts w:ascii="Times New Roman" w:hAnsi="Times New Roman" w:cs="Times New Roman"/>
              </w:rPr>
              <w:t xml:space="preserve"> направлений  деятельности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B3609">
              <w:rPr>
                <w:rFonts w:ascii="Times New Roman" w:hAnsi="Times New Roman" w:cs="Times New Roman"/>
                <w:i/>
                <w:sz w:val="22"/>
                <w:szCs w:val="22"/>
              </w:rPr>
              <w:t>818</w:t>
            </w: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1100051297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B3609">
              <w:rPr>
                <w:rFonts w:ascii="Times New Roman" w:hAnsi="Times New Roman" w:cs="Times New Roman"/>
                <w:i/>
              </w:rPr>
              <w:t xml:space="preserve">Прочая закупка товаров, работ и услуг 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1100051297</w:t>
            </w:r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36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D03A1B" w:rsidRPr="002B3609" w:rsidTr="00DE6ED5">
        <w:tc>
          <w:tcPr>
            <w:tcW w:w="3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609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236" w:type="dxa"/>
          </w:tcPr>
          <w:p w:rsidR="00D03A1B" w:rsidRPr="002B3609" w:rsidRDefault="00D03A1B" w:rsidP="00E622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4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88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572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60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660" w:type="dxa"/>
          </w:tcPr>
          <w:p w:rsidR="00D03A1B" w:rsidRPr="002B3609" w:rsidRDefault="00D03A1B" w:rsidP="00D03A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609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848" w:type="dxa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6253,1</w:t>
            </w:r>
          </w:p>
        </w:tc>
        <w:tc>
          <w:tcPr>
            <w:tcW w:w="990" w:type="dxa"/>
            <w:gridSpan w:val="2"/>
          </w:tcPr>
          <w:p w:rsidR="00D03A1B" w:rsidRPr="002B3609" w:rsidRDefault="00D03A1B" w:rsidP="00D03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5661,8</w:t>
            </w:r>
          </w:p>
        </w:tc>
      </w:tr>
    </w:tbl>
    <w:p w:rsidR="00E6221F" w:rsidRDefault="00E6221F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387BAE" w:rsidRDefault="00387BAE" w:rsidP="00E6221F">
      <w:pPr>
        <w:pStyle w:val="a4"/>
      </w:pP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Приложение №9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E6221F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Pr="00E6221F" w:rsidRDefault="00E6221F" w:rsidP="00E6221F">
      <w:pPr>
        <w:pStyle w:val="a4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 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2B3609">
        <w:rPr>
          <w:rFonts w:ascii="Times New Roman" w:hAnsi="Times New Roman" w:cs="Times New Roman"/>
          <w:b/>
          <w:bCs/>
        </w:rPr>
        <w:t xml:space="preserve">Перечень муниципальных программ </w:t>
      </w:r>
      <w:r w:rsidRPr="002B3609">
        <w:rPr>
          <w:rFonts w:ascii="Times New Roman" w:hAnsi="Times New Roman"/>
          <w:b/>
          <w:bCs/>
        </w:rPr>
        <w:t xml:space="preserve">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</w:t>
      </w:r>
      <w:proofErr w:type="gramStart"/>
      <w:r w:rsidRPr="002B3609">
        <w:rPr>
          <w:rFonts w:ascii="Times New Roman" w:hAnsi="Times New Roman"/>
          <w:b/>
          <w:bCs/>
        </w:rPr>
        <w:t xml:space="preserve"> ,</w:t>
      </w:r>
      <w:proofErr w:type="gramEnd"/>
      <w:r w:rsidRPr="002B3609">
        <w:rPr>
          <w:rFonts w:ascii="Times New Roman" w:hAnsi="Times New Roman" w:cs="Times New Roman"/>
          <w:b/>
          <w:bCs/>
        </w:rPr>
        <w:t xml:space="preserve">финансовое обеспечение которых предусмотрено расходной частью бюджета </w:t>
      </w:r>
      <w:r w:rsidRPr="002B3609">
        <w:rPr>
          <w:rFonts w:ascii="Times New Roman" w:hAnsi="Times New Roman"/>
          <w:b/>
          <w:bCs/>
        </w:rPr>
        <w:t xml:space="preserve">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</w:t>
      </w:r>
      <w:r>
        <w:rPr>
          <w:rFonts w:ascii="Times New Roman" w:hAnsi="Times New Roman" w:cs="Times New Roman"/>
          <w:b/>
          <w:bCs/>
        </w:rPr>
        <w:t>на 2024</w:t>
      </w:r>
      <w:r w:rsidRPr="002B3609">
        <w:rPr>
          <w:rFonts w:ascii="Times New Roman" w:hAnsi="Times New Roman" w:cs="Times New Roman"/>
          <w:b/>
          <w:bCs/>
        </w:rPr>
        <w:t xml:space="preserve"> год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675"/>
        <w:gridCol w:w="6473"/>
        <w:gridCol w:w="880"/>
        <w:gridCol w:w="1650"/>
      </w:tblGrid>
      <w:tr w:rsidR="00E6221F" w:rsidRPr="002B3609" w:rsidTr="00E6221F">
        <w:trPr>
          <w:trHeight w:val="257"/>
        </w:trPr>
        <w:tc>
          <w:tcPr>
            <w:tcW w:w="675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  <w:lang w:val="en-US"/>
              </w:rPr>
              <w:t>№</w:t>
            </w:r>
          </w:p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пп</w:t>
            </w:r>
            <w:proofErr w:type="spellEnd"/>
          </w:p>
        </w:tc>
        <w:tc>
          <w:tcPr>
            <w:tcW w:w="6473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муниципальной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2530" w:type="dxa"/>
            <w:gridSpan w:val="2"/>
            <w:tcBorders>
              <w:bottom w:val="single" w:sz="4" w:space="0" w:color="000000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E6221F">
        <w:trPr>
          <w:trHeight w:val="257"/>
        </w:trPr>
        <w:tc>
          <w:tcPr>
            <w:tcW w:w="675" w:type="dxa"/>
            <w:vMerge/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473" w:type="dxa"/>
            <w:vMerge/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spacing w:after="0" w:line="240" w:lineRule="auto"/>
            </w:pPr>
            <w:r w:rsidRPr="002B3609">
              <w:rPr>
                <w:rFonts w:ascii="Times New Roman" w:hAnsi="Times New Roman"/>
              </w:rPr>
              <w:t>в том числе средства вышестоящих бюджетов</w:t>
            </w:r>
          </w:p>
        </w:tc>
      </w:tr>
      <w:tr w:rsidR="00E6221F" w:rsidRPr="002B3609" w:rsidTr="00E6221F">
        <w:tc>
          <w:tcPr>
            <w:tcW w:w="675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47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8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6221F" w:rsidRPr="002B3609" w:rsidTr="00E6221F">
        <w:tc>
          <w:tcPr>
            <w:tcW w:w="675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47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Поддержка предпринимательства  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  </w:t>
            </w:r>
          </w:p>
        </w:tc>
        <w:tc>
          <w:tcPr>
            <w:tcW w:w="880" w:type="dxa"/>
          </w:tcPr>
          <w:p w:rsidR="00E6221F" w:rsidRPr="002B3609" w:rsidRDefault="001A4FBF" w:rsidP="001A4F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675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47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Отходы</w:t>
            </w:r>
          </w:p>
        </w:tc>
        <w:tc>
          <w:tcPr>
            <w:tcW w:w="880" w:type="dxa"/>
          </w:tcPr>
          <w:p w:rsidR="00E6221F" w:rsidRPr="002B3609" w:rsidRDefault="001A4FBF" w:rsidP="001A4F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675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47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комфортной среды  в муниципальном 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сельское поселение» на 2023-2025</w:t>
            </w: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годы</w:t>
            </w:r>
          </w:p>
        </w:tc>
        <w:tc>
          <w:tcPr>
            <w:tcW w:w="880" w:type="dxa"/>
          </w:tcPr>
          <w:p w:rsidR="00E6221F" w:rsidRPr="002B3609" w:rsidRDefault="001A4FBF" w:rsidP="001A4F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675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4</w:t>
            </w:r>
          </w:p>
        </w:tc>
        <w:tc>
          <w:tcPr>
            <w:tcW w:w="647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80" w:type="dxa"/>
          </w:tcPr>
          <w:p w:rsidR="00E6221F" w:rsidRPr="002B3609" w:rsidRDefault="001A4FBF" w:rsidP="001A4F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675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5</w:t>
            </w:r>
          </w:p>
        </w:tc>
        <w:tc>
          <w:tcPr>
            <w:tcW w:w="6473" w:type="dxa"/>
          </w:tcPr>
          <w:p w:rsidR="00E6221F" w:rsidRPr="002B3609" w:rsidRDefault="00E6221F" w:rsidP="001A4FB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Энергосбережение и повышение</w:t>
            </w:r>
            <w:r w:rsidR="001A4F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80" w:type="dxa"/>
          </w:tcPr>
          <w:p w:rsidR="00E6221F" w:rsidRPr="002B3609" w:rsidRDefault="001A4FBF" w:rsidP="001A4F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675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7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</w:tcPr>
          <w:p w:rsidR="00E6221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304,0</w:t>
            </w:r>
          </w:p>
        </w:tc>
        <w:tc>
          <w:tcPr>
            <w:tcW w:w="1650" w:type="dxa"/>
          </w:tcPr>
          <w:p w:rsidR="00E6221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E6221F" w:rsidRDefault="00E6221F" w:rsidP="00E6221F">
      <w:pPr>
        <w:pStyle w:val="a4"/>
        <w:rPr>
          <w:rFonts w:ascii="Times New Roman" w:hAnsi="Times New Roman"/>
        </w:rPr>
      </w:pPr>
    </w:p>
    <w:p w:rsidR="00E6221F" w:rsidRPr="009F0E51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 w:rsidR="00F26061">
        <w:rPr>
          <w:rFonts w:ascii="Times New Roman" w:hAnsi="Times New Roman"/>
          <w:sz w:val="20"/>
          <w:szCs w:val="20"/>
        </w:rPr>
        <w:t>Приложение №10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E6221F" w:rsidRDefault="00E6221F" w:rsidP="00E6221F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E6221F" w:rsidRPr="007D6C8C" w:rsidRDefault="00E6221F" w:rsidP="00E6221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Pr="00E6221F" w:rsidRDefault="00E6221F" w:rsidP="00E6221F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F26061">
      <w:pPr>
        <w:pStyle w:val="a4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2B3609">
        <w:rPr>
          <w:rFonts w:ascii="Times New Roman" w:hAnsi="Times New Roman" w:cs="Times New Roman"/>
          <w:b/>
          <w:bCs/>
        </w:rPr>
        <w:t xml:space="preserve">Перечень муниципальных программ </w:t>
      </w:r>
      <w:r w:rsidRPr="002B3609">
        <w:rPr>
          <w:rFonts w:ascii="Times New Roman" w:hAnsi="Times New Roman"/>
          <w:b/>
          <w:bCs/>
        </w:rPr>
        <w:t xml:space="preserve">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</w:t>
      </w:r>
      <w:proofErr w:type="gramStart"/>
      <w:r w:rsidRPr="002B3609">
        <w:rPr>
          <w:rFonts w:ascii="Times New Roman" w:hAnsi="Times New Roman"/>
          <w:b/>
          <w:bCs/>
        </w:rPr>
        <w:t xml:space="preserve"> ,</w:t>
      </w:r>
      <w:proofErr w:type="gramEnd"/>
      <w:r w:rsidRPr="002B3609">
        <w:rPr>
          <w:rFonts w:ascii="Times New Roman" w:hAnsi="Times New Roman" w:cs="Times New Roman"/>
          <w:b/>
          <w:bCs/>
        </w:rPr>
        <w:t xml:space="preserve">финансовое обеспечение которых предусмотрено расходной частью бюджета </w:t>
      </w:r>
      <w:r w:rsidRPr="002B3609">
        <w:rPr>
          <w:rFonts w:ascii="Times New Roman" w:hAnsi="Times New Roman"/>
          <w:b/>
          <w:bCs/>
        </w:rPr>
        <w:t xml:space="preserve">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</w:t>
      </w:r>
      <w:r w:rsidR="001A4FBF">
        <w:rPr>
          <w:rFonts w:ascii="Times New Roman" w:hAnsi="Times New Roman" w:cs="Times New Roman"/>
          <w:b/>
          <w:bCs/>
        </w:rPr>
        <w:t>на 2025</w:t>
      </w:r>
      <w:r w:rsidRPr="002B3609">
        <w:rPr>
          <w:rFonts w:ascii="Times New Roman" w:hAnsi="Times New Roman" w:cs="Times New Roman"/>
          <w:b/>
          <w:bCs/>
        </w:rPr>
        <w:t xml:space="preserve"> год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821"/>
        <w:gridCol w:w="6327"/>
        <w:gridCol w:w="880"/>
        <w:gridCol w:w="1650"/>
      </w:tblGrid>
      <w:tr w:rsidR="00E6221F" w:rsidRPr="002B3609" w:rsidTr="00E6221F">
        <w:trPr>
          <w:trHeight w:val="257"/>
        </w:trPr>
        <w:tc>
          <w:tcPr>
            <w:tcW w:w="821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№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пп</w:t>
            </w:r>
            <w:proofErr w:type="spellEnd"/>
          </w:p>
        </w:tc>
        <w:tc>
          <w:tcPr>
            <w:tcW w:w="6327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муниципальной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2530" w:type="dxa"/>
            <w:gridSpan w:val="2"/>
            <w:tcBorders>
              <w:bottom w:val="single" w:sz="4" w:space="0" w:color="000000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E6221F">
        <w:trPr>
          <w:trHeight w:val="257"/>
        </w:trPr>
        <w:tc>
          <w:tcPr>
            <w:tcW w:w="821" w:type="dxa"/>
            <w:vMerge/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327" w:type="dxa"/>
            <w:vMerge/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spacing w:after="0" w:line="240" w:lineRule="auto"/>
            </w:pPr>
            <w:r w:rsidRPr="002B3609">
              <w:rPr>
                <w:rFonts w:ascii="Times New Roman" w:hAnsi="Times New Roman"/>
              </w:rPr>
              <w:t>в том числе средства вышестоящих бюджетов</w:t>
            </w: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8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Поддержка предпринимательства  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  </w:t>
            </w:r>
          </w:p>
        </w:tc>
        <w:tc>
          <w:tcPr>
            <w:tcW w:w="880" w:type="dxa"/>
          </w:tcPr>
          <w:p w:rsidR="00E6221F" w:rsidRPr="00FE54D5" w:rsidRDefault="00E37C56" w:rsidP="008651C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Отходы</w:t>
            </w:r>
          </w:p>
        </w:tc>
        <w:tc>
          <w:tcPr>
            <w:tcW w:w="880" w:type="dxa"/>
          </w:tcPr>
          <w:p w:rsidR="00E6221F" w:rsidRPr="002B3609" w:rsidRDefault="00E37C56" w:rsidP="008651C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37C56" w:rsidRPr="002B3609" w:rsidTr="00E6221F">
        <w:tc>
          <w:tcPr>
            <w:tcW w:w="821" w:type="dxa"/>
          </w:tcPr>
          <w:p w:rsidR="00E37C56" w:rsidRPr="002B3609" w:rsidRDefault="00E37C56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27" w:type="dxa"/>
          </w:tcPr>
          <w:p w:rsidR="00E37C56" w:rsidRPr="002B3609" w:rsidRDefault="00E37C56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комфортной среды  в муниципальном 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880" w:type="dxa"/>
          </w:tcPr>
          <w:p w:rsidR="00E37C56" w:rsidRPr="00FE54D5" w:rsidRDefault="00E37C56" w:rsidP="008651C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650" w:type="dxa"/>
          </w:tcPr>
          <w:p w:rsidR="00E37C56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37C56" w:rsidRPr="002B3609" w:rsidTr="00E6221F">
        <w:tc>
          <w:tcPr>
            <w:tcW w:w="821" w:type="dxa"/>
          </w:tcPr>
          <w:p w:rsidR="00E37C56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4</w:t>
            </w:r>
          </w:p>
        </w:tc>
        <w:tc>
          <w:tcPr>
            <w:tcW w:w="6327" w:type="dxa"/>
          </w:tcPr>
          <w:p w:rsidR="00E37C56" w:rsidRPr="002B3609" w:rsidRDefault="00E37C56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80" w:type="dxa"/>
          </w:tcPr>
          <w:p w:rsidR="00E37C56" w:rsidRPr="002B3609" w:rsidRDefault="00E37C56" w:rsidP="008651C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650" w:type="dxa"/>
          </w:tcPr>
          <w:p w:rsidR="00E37C56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37C56" w:rsidRPr="002B3609" w:rsidTr="00E6221F">
        <w:tc>
          <w:tcPr>
            <w:tcW w:w="821" w:type="dxa"/>
          </w:tcPr>
          <w:p w:rsidR="00E37C56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5</w:t>
            </w:r>
          </w:p>
        </w:tc>
        <w:tc>
          <w:tcPr>
            <w:tcW w:w="6327" w:type="dxa"/>
          </w:tcPr>
          <w:p w:rsidR="00E37C56" w:rsidRPr="002B3609" w:rsidRDefault="00E37C56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Энергосбережение и повышение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80" w:type="dxa"/>
          </w:tcPr>
          <w:p w:rsidR="00E37C56" w:rsidRPr="002B3609" w:rsidRDefault="00E37C56" w:rsidP="008651C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650" w:type="dxa"/>
          </w:tcPr>
          <w:p w:rsidR="00E37C56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37C56" w:rsidRPr="002B3609" w:rsidTr="00E6221F">
        <w:tc>
          <w:tcPr>
            <w:tcW w:w="821" w:type="dxa"/>
          </w:tcPr>
          <w:p w:rsidR="00E37C56" w:rsidRPr="002B3609" w:rsidRDefault="00E37C56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7" w:type="dxa"/>
          </w:tcPr>
          <w:p w:rsidR="00E37C56" w:rsidRPr="002B3609" w:rsidRDefault="00E37C56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</w:tcPr>
          <w:p w:rsidR="00E37C56" w:rsidRPr="002B3609" w:rsidRDefault="00E37C56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651C1">
              <w:rPr>
                <w:rFonts w:ascii="Times New Roman" w:hAnsi="Times New Roman"/>
              </w:rPr>
              <w:t>260,1</w:t>
            </w:r>
          </w:p>
        </w:tc>
        <w:tc>
          <w:tcPr>
            <w:tcW w:w="1650" w:type="dxa"/>
          </w:tcPr>
          <w:p w:rsidR="00E37C56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26061" w:rsidRDefault="00F26061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92233" w:rsidRDefault="00E92233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F26061" w:rsidRPr="009F0E5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Приложение №11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2606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F26061" w:rsidRPr="00E6221F" w:rsidRDefault="00F26061" w:rsidP="00F26061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Pr="00F26061" w:rsidRDefault="00F26061" w:rsidP="00F26061">
      <w:pPr>
        <w:pStyle w:val="a4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</w:t>
      </w:r>
      <w:r w:rsidR="00E6221F" w:rsidRPr="002B3609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2B3609">
        <w:rPr>
          <w:b/>
          <w:bCs/>
        </w:rPr>
        <w:t xml:space="preserve"> </w:t>
      </w:r>
      <w:r w:rsidRPr="002B3609">
        <w:rPr>
          <w:rFonts w:ascii="Times New Roman" w:hAnsi="Times New Roman" w:cs="Times New Roman"/>
          <w:b/>
          <w:bCs/>
        </w:rPr>
        <w:t xml:space="preserve">Перечень муниципальных программ </w:t>
      </w:r>
      <w:r w:rsidRPr="002B3609">
        <w:rPr>
          <w:rFonts w:ascii="Times New Roman" w:hAnsi="Times New Roman"/>
          <w:b/>
          <w:bCs/>
        </w:rPr>
        <w:t xml:space="preserve">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</w:t>
      </w:r>
      <w:proofErr w:type="gramStart"/>
      <w:r w:rsidRPr="002B3609">
        <w:rPr>
          <w:rFonts w:ascii="Times New Roman" w:hAnsi="Times New Roman"/>
          <w:b/>
          <w:bCs/>
        </w:rPr>
        <w:t xml:space="preserve"> ,</w:t>
      </w:r>
      <w:proofErr w:type="gramEnd"/>
      <w:r w:rsidRPr="002B3609">
        <w:rPr>
          <w:rFonts w:ascii="Times New Roman" w:hAnsi="Times New Roman" w:cs="Times New Roman"/>
          <w:b/>
          <w:bCs/>
        </w:rPr>
        <w:t xml:space="preserve">финансовое обеспечение которых предусмотрено расходной частью бюджета </w:t>
      </w:r>
      <w:r w:rsidRPr="002B3609">
        <w:rPr>
          <w:rFonts w:ascii="Times New Roman" w:hAnsi="Times New Roman"/>
          <w:b/>
          <w:bCs/>
        </w:rPr>
        <w:t xml:space="preserve">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</w:t>
      </w:r>
      <w:r w:rsidR="001A4FBF">
        <w:rPr>
          <w:rFonts w:ascii="Times New Roman" w:hAnsi="Times New Roman" w:cs="Times New Roman"/>
          <w:b/>
          <w:bCs/>
        </w:rPr>
        <w:t>на 2026</w:t>
      </w:r>
      <w:r w:rsidRPr="002B3609">
        <w:rPr>
          <w:rFonts w:ascii="Times New Roman" w:hAnsi="Times New Roman" w:cs="Times New Roman"/>
          <w:b/>
          <w:bCs/>
        </w:rPr>
        <w:t xml:space="preserve"> год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821"/>
        <w:gridCol w:w="6327"/>
        <w:gridCol w:w="880"/>
        <w:gridCol w:w="1650"/>
      </w:tblGrid>
      <w:tr w:rsidR="00E6221F" w:rsidRPr="002B3609" w:rsidTr="00E6221F">
        <w:trPr>
          <w:trHeight w:val="257"/>
        </w:trPr>
        <w:tc>
          <w:tcPr>
            <w:tcW w:w="821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 xml:space="preserve">№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пп</w:t>
            </w:r>
            <w:proofErr w:type="spellEnd"/>
          </w:p>
        </w:tc>
        <w:tc>
          <w:tcPr>
            <w:tcW w:w="6327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муниципальной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r w:rsidRPr="002B3609">
              <w:rPr>
                <w:rFonts w:ascii="Times New Roman" w:hAnsi="Times New Roman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2530" w:type="dxa"/>
            <w:gridSpan w:val="2"/>
            <w:tcBorders>
              <w:bottom w:val="single" w:sz="4" w:space="0" w:color="000000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E6221F">
        <w:trPr>
          <w:trHeight w:val="257"/>
        </w:trPr>
        <w:tc>
          <w:tcPr>
            <w:tcW w:w="821" w:type="dxa"/>
            <w:vMerge/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327" w:type="dxa"/>
            <w:vMerge/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spacing w:after="0" w:line="240" w:lineRule="auto"/>
              <w:rPr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</w:tcBorders>
          </w:tcPr>
          <w:p w:rsidR="00E6221F" w:rsidRPr="002B3609" w:rsidRDefault="00E6221F" w:rsidP="00E6221F">
            <w:pPr>
              <w:spacing w:after="0" w:line="240" w:lineRule="auto"/>
            </w:pPr>
            <w:r w:rsidRPr="002B3609">
              <w:rPr>
                <w:rFonts w:ascii="Times New Roman" w:hAnsi="Times New Roman"/>
              </w:rPr>
              <w:t>в том числе средства вышестоящих бюджетов</w:t>
            </w: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8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Поддержка предпринимательства  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  </w:t>
            </w:r>
          </w:p>
        </w:tc>
        <w:tc>
          <w:tcPr>
            <w:tcW w:w="880" w:type="dxa"/>
          </w:tcPr>
          <w:p w:rsidR="00E6221F" w:rsidRPr="004D36D5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Отходы</w:t>
            </w:r>
          </w:p>
        </w:tc>
        <w:tc>
          <w:tcPr>
            <w:tcW w:w="880" w:type="dxa"/>
          </w:tcPr>
          <w:p w:rsidR="00E6221F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3</w:t>
            </w: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80" w:type="dxa"/>
          </w:tcPr>
          <w:p w:rsidR="00E6221F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37C56">
        <w:trPr>
          <w:trHeight w:val="300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</w:tcPr>
          <w:p w:rsidR="00E6221F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E6221F" w:rsidRPr="00E37C56" w:rsidRDefault="00E6221F" w:rsidP="00E37C56">
            <w:pPr>
              <w:pStyle w:val="1"/>
              <w:spacing w:after="0"/>
              <w:rPr>
                <w:rFonts w:ascii="Times New Roman" w:eastAsiaTheme="majorEastAsia" w:hAnsi="Times New Roman"/>
                <w:b w:val="0"/>
                <w:sz w:val="24"/>
                <w:szCs w:val="24"/>
                <w:lang w:eastAsia="ru-RU"/>
              </w:rPr>
            </w:pPr>
            <w:r w:rsidRPr="00E37C56">
              <w:rPr>
                <w:rFonts w:ascii="Times New Roman" w:eastAsiaTheme="majorEastAsia" w:hAnsi="Times New Roman"/>
                <w:b w:val="0"/>
                <w:sz w:val="24"/>
                <w:szCs w:val="24"/>
                <w:lang w:eastAsia="ru-RU"/>
              </w:rPr>
              <w:t xml:space="preserve">Энергосбережение и повышение </w:t>
            </w:r>
            <w:proofErr w:type="spellStart"/>
            <w:r w:rsidRPr="00E37C56">
              <w:rPr>
                <w:rFonts w:ascii="Times New Roman" w:eastAsiaTheme="majorEastAsia" w:hAnsi="Times New Roman"/>
                <w:b w:val="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6221F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5</w:t>
            </w: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комфортной среды  в муниципальном 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880" w:type="dxa"/>
          </w:tcPr>
          <w:p w:rsidR="00E6221F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E6221F">
        <w:tc>
          <w:tcPr>
            <w:tcW w:w="8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7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</w:tcPr>
          <w:p w:rsidR="00E6221F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650" w:type="dxa"/>
          </w:tcPr>
          <w:p w:rsidR="00E6221F" w:rsidRPr="002B3609" w:rsidRDefault="00E37C56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E37C56" w:rsidRDefault="00E37C56" w:rsidP="00E6221F">
      <w:pPr>
        <w:pStyle w:val="a4"/>
        <w:rPr>
          <w:rFonts w:ascii="Times New Roman" w:hAnsi="Times New Roman"/>
        </w:rPr>
      </w:pPr>
    </w:p>
    <w:p w:rsidR="00F26061" w:rsidRPr="009F0E5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Приложение №12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2606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F26061" w:rsidRPr="00F26061" w:rsidRDefault="00F26061" w:rsidP="00F26061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Pr="00F26061" w:rsidRDefault="00E6221F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2B3609">
        <w:rPr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</w:t>
      </w: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в составе ведомственной структуры расходов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 сельское посе</w:t>
      </w:r>
      <w:r w:rsidR="00F26061">
        <w:rPr>
          <w:rFonts w:ascii="Times New Roman" w:hAnsi="Times New Roman"/>
          <w:b/>
          <w:bCs/>
        </w:rPr>
        <w:t>ление на 2024</w:t>
      </w:r>
      <w:r w:rsidRPr="002B3609">
        <w:rPr>
          <w:rFonts w:ascii="Times New Roman" w:hAnsi="Times New Roman"/>
          <w:b/>
          <w:bCs/>
        </w:rPr>
        <w:t>год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242"/>
        <w:gridCol w:w="851"/>
        <w:gridCol w:w="850"/>
        <w:gridCol w:w="1418"/>
        <w:gridCol w:w="850"/>
        <w:gridCol w:w="2694"/>
        <w:gridCol w:w="850"/>
        <w:gridCol w:w="1100"/>
      </w:tblGrid>
      <w:tr w:rsidR="00E6221F" w:rsidRPr="002B3609" w:rsidTr="00E92233">
        <w:tc>
          <w:tcPr>
            <w:tcW w:w="5211" w:type="dxa"/>
            <w:gridSpan w:val="5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Коды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классификации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расходов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бюджета</w:t>
            </w:r>
            <w:proofErr w:type="spellEnd"/>
          </w:p>
        </w:tc>
        <w:tc>
          <w:tcPr>
            <w:tcW w:w="2694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муниципальной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1950" w:type="dxa"/>
            <w:gridSpan w:val="2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E92233">
        <w:tc>
          <w:tcPr>
            <w:tcW w:w="1242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главного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распределителя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раздел</w:t>
            </w:r>
            <w:proofErr w:type="spellEnd"/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под</w:t>
            </w:r>
            <w:proofErr w:type="spellEnd"/>
            <w:r w:rsidRPr="002B3609">
              <w:rPr>
                <w:rFonts w:ascii="Times New Roman" w:hAnsi="Times New Roman"/>
              </w:rPr>
              <w:t>-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раздел</w:t>
            </w:r>
            <w:proofErr w:type="spellEnd"/>
          </w:p>
        </w:tc>
        <w:tc>
          <w:tcPr>
            <w:tcW w:w="1418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целевая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вид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рас</w:t>
            </w:r>
            <w:proofErr w:type="spellEnd"/>
            <w:r w:rsidRPr="002B3609">
              <w:rPr>
                <w:rFonts w:ascii="Times New Roman" w:hAnsi="Times New Roman"/>
              </w:rPr>
              <w:t>-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ходов</w:t>
            </w:r>
            <w:proofErr w:type="spellEnd"/>
          </w:p>
        </w:tc>
        <w:tc>
          <w:tcPr>
            <w:tcW w:w="2694" w:type="dxa"/>
            <w:vMerge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110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в том числе средства вышестоящих бюджетов</w:t>
            </w:r>
          </w:p>
        </w:tc>
      </w:tr>
      <w:tr w:rsidR="00E6221F" w:rsidRPr="002B3609" w:rsidTr="00E92233">
        <w:tc>
          <w:tcPr>
            <w:tcW w:w="1242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694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0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E6221F" w:rsidRPr="002B3609" w:rsidTr="00E92233">
        <w:tc>
          <w:tcPr>
            <w:tcW w:w="1242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851" w:type="dxa"/>
          </w:tcPr>
          <w:p w:rsidR="00E6221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</w:tcPr>
          <w:p w:rsidR="00E6221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E6221F" w:rsidRPr="002B3609" w:rsidRDefault="001A4FB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7200000272</w:t>
            </w:r>
          </w:p>
        </w:tc>
        <w:tc>
          <w:tcPr>
            <w:tcW w:w="850" w:type="dxa"/>
          </w:tcPr>
          <w:p w:rsidR="00E6221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694" w:type="dxa"/>
          </w:tcPr>
          <w:p w:rsidR="00E6221F" w:rsidRPr="002B3609" w:rsidRDefault="001A4FB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E6221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0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A4FBF" w:rsidRPr="002B3609" w:rsidTr="00E92233">
        <w:tc>
          <w:tcPr>
            <w:tcW w:w="1242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851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</w:tcPr>
          <w:p w:rsidR="001A4FBF" w:rsidRPr="002B3609" w:rsidRDefault="001A4FB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6500000250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694" w:type="dxa"/>
          </w:tcPr>
          <w:p w:rsidR="001A4FBF" w:rsidRPr="002B3609" w:rsidRDefault="001A4FBF" w:rsidP="00CE5A39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Поддержка предпринимательства  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  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0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A4FBF" w:rsidRPr="002B3609" w:rsidTr="00E92233">
        <w:tc>
          <w:tcPr>
            <w:tcW w:w="1242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851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A4FBF" w:rsidRPr="002B3609" w:rsidRDefault="001A4FB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6100000210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694" w:type="dxa"/>
          </w:tcPr>
          <w:p w:rsidR="001A4FBF" w:rsidRPr="002B3609" w:rsidRDefault="001A4FBF" w:rsidP="00CE5A39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комфортной среды  в муниципальном 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10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A4FBF" w:rsidRPr="002B3609" w:rsidTr="00E92233">
        <w:tc>
          <w:tcPr>
            <w:tcW w:w="1242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851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A4FBF" w:rsidRPr="002B3609" w:rsidRDefault="001A4FB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6400000240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694" w:type="dxa"/>
          </w:tcPr>
          <w:p w:rsidR="001A4FBF" w:rsidRPr="002B3609" w:rsidRDefault="001A4FB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Отходы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0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A4FBF" w:rsidRPr="002B3609" w:rsidTr="00E92233">
        <w:tc>
          <w:tcPr>
            <w:tcW w:w="1242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851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1A4FBF" w:rsidRPr="002B3609" w:rsidRDefault="001A4FB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7300000273</w:t>
            </w: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2694" w:type="dxa"/>
          </w:tcPr>
          <w:p w:rsidR="001A4FBF" w:rsidRPr="002B3609" w:rsidRDefault="001A4FB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Энергосбережение и повышение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50" w:type="dxa"/>
          </w:tcPr>
          <w:p w:rsidR="001A4FBF" w:rsidRPr="002B3609" w:rsidRDefault="001A4FBF" w:rsidP="00E3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10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A4FBF" w:rsidRPr="002B3609" w:rsidTr="00E92233">
        <w:tc>
          <w:tcPr>
            <w:tcW w:w="1242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</w:tcPr>
          <w:p w:rsidR="001A4FBF" w:rsidRPr="002B3609" w:rsidRDefault="001A4FB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1A4FBF" w:rsidRPr="002B3609" w:rsidRDefault="001A4FBF" w:rsidP="00E3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304,0</w:t>
            </w:r>
          </w:p>
        </w:tc>
        <w:tc>
          <w:tcPr>
            <w:tcW w:w="1100" w:type="dxa"/>
          </w:tcPr>
          <w:p w:rsidR="001A4FBF" w:rsidRPr="002B3609" w:rsidRDefault="001A4FB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F26061" w:rsidRDefault="00F26061" w:rsidP="00E6221F">
      <w:pPr>
        <w:pStyle w:val="a4"/>
        <w:rPr>
          <w:rFonts w:ascii="Times New Roman" w:hAnsi="Times New Roman"/>
        </w:rPr>
      </w:pPr>
    </w:p>
    <w:p w:rsidR="008651C1" w:rsidRDefault="008651C1" w:rsidP="00E6221F">
      <w:pPr>
        <w:pStyle w:val="a4"/>
        <w:rPr>
          <w:rFonts w:ascii="Times New Roman" w:hAnsi="Times New Roman"/>
        </w:rPr>
      </w:pPr>
    </w:p>
    <w:p w:rsidR="00F26061" w:rsidRPr="009F0E5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Приложение №13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2606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F26061" w:rsidRPr="00F26061" w:rsidRDefault="00F26061" w:rsidP="00F26061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E6221F" w:rsidRDefault="00E6221F" w:rsidP="00F26061">
      <w:pPr>
        <w:pStyle w:val="a4"/>
        <w:rPr>
          <w:rFonts w:ascii="Times New Roman" w:hAnsi="Times New Roman"/>
          <w:sz w:val="20"/>
          <w:szCs w:val="20"/>
        </w:rPr>
      </w:pP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в составе ведомственной структуры расходов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 сельское поселение </w:t>
      </w:r>
      <w:r w:rsidR="001A4FBF">
        <w:rPr>
          <w:rFonts w:ascii="Times New Roman" w:hAnsi="Times New Roman"/>
          <w:b/>
          <w:bCs/>
        </w:rPr>
        <w:t>на 2025</w:t>
      </w:r>
      <w:r w:rsidRPr="002B3609">
        <w:rPr>
          <w:rFonts w:ascii="Times New Roman" w:hAnsi="Times New Roman"/>
          <w:b/>
          <w:bCs/>
        </w:rPr>
        <w:t>год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526"/>
        <w:gridCol w:w="696"/>
        <w:gridCol w:w="863"/>
        <w:gridCol w:w="1513"/>
        <w:gridCol w:w="873"/>
        <w:gridCol w:w="2121"/>
        <w:gridCol w:w="880"/>
        <w:gridCol w:w="1383"/>
      </w:tblGrid>
      <w:tr w:rsidR="00E6221F" w:rsidRPr="002B3609" w:rsidTr="005633EE">
        <w:tc>
          <w:tcPr>
            <w:tcW w:w="5471" w:type="dxa"/>
            <w:gridSpan w:val="5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Коды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классификации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расходов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бюджета</w:t>
            </w:r>
            <w:proofErr w:type="spellEnd"/>
          </w:p>
        </w:tc>
        <w:tc>
          <w:tcPr>
            <w:tcW w:w="2121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муниципальной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2263" w:type="dxa"/>
            <w:gridSpan w:val="2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главного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распределителя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бюджета</w:t>
            </w:r>
            <w:proofErr w:type="spellEnd"/>
          </w:p>
        </w:tc>
        <w:tc>
          <w:tcPr>
            <w:tcW w:w="696" w:type="dxa"/>
            <w:tcBorders>
              <w:top w:val="nil"/>
            </w:tcBorders>
          </w:tcPr>
          <w:p w:rsidR="005633EE" w:rsidRDefault="005633EE" w:rsidP="00E622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Р</w:t>
            </w:r>
            <w:r w:rsidR="00E6221F" w:rsidRPr="002B3609">
              <w:rPr>
                <w:rFonts w:ascii="Times New Roman" w:hAnsi="Times New Roman"/>
                <w:lang w:val="en-US"/>
              </w:rPr>
              <w:t>аз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дел</w:t>
            </w:r>
            <w:proofErr w:type="spellEnd"/>
          </w:p>
        </w:tc>
        <w:tc>
          <w:tcPr>
            <w:tcW w:w="863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под</w:t>
            </w:r>
            <w:proofErr w:type="spellEnd"/>
            <w:r w:rsidRPr="002B3609">
              <w:rPr>
                <w:rFonts w:ascii="Times New Roman" w:hAnsi="Times New Roman"/>
              </w:rPr>
              <w:t>-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раздел</w:t>
            </w:r>
            <w:proofErr w:type="spellEnd"/>
          </w:p>
        </w:tc>
        <w:tc>
          <w:tcPr>
            <w:tcW w:w="1513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целевая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873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вид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рас</w:t>
            </w:r>
            <w:proofErr w:type="spellEnd"/>
            <w:r w:rsidRPr="002B3609">
              <w:rPr>
                <w:rFonts w:ascii="Times New Roman" w:hAnsi="Times New Roman"/>
              </w:rPr>
              <w:t>-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ходов</w:t>
            </w:r>
            <w:proofErr w:type="spellEnd"/>
          </w:p>
        </w:tc>
        <w:tc>
          <w:tcPr>
            <w:tcW w:w="2121" w:type="dxa"/>
            <w:vMerge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0" w:type="dxa"/>
          </w:tcPr>
          <w:p w:rsidR="00E6221F" w:rsidRPr="00E37C56" w:rsidRDefault="00E6221F" w:rsidP="00E622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Все</w:t>
            </w:r>
            <w:proofErr w:type="spellEnd"/>
            <w:r w:rsidR="00E37C56">
              <w:rPr>
                <w:rFonts w:ascii="Times New Roman" w:hAnsi="Times New Roman"/>
              </w:rPr>
              <w:t>го</w:t>
            </w:r>
          </w:p>
        </w:tc>
        <w:tc>
          <w:tcPr>
            <w:tcW w:w="1383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в том числе средства вышестоящих бюджетов</w:t>
            </w: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9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6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1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7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21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8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38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69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6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5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650000025</w:t>
            </w:r>
            <w:r w:rsidRPr="002B3609">
              <w:rPr>
                <w:rFonts w:ascii="Times New Roman" w:hAnsi="Times New Roman"/>
              </w:rPr>
              <w:t>0</w:t>
            </w:r>
          </w:p>
        </w:tc>
        <w:tc>
          <w:tcPr>
            <w:tcW w:w="87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121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Поддержка предпринимательства  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  </w:t>
            </w:r>
          </w:p>
        </w:tc>
        <w:tc>
          <w:tcPr>
            <w:tcW w:w="880" w:type="dxa"/>
          </w:tcPr>
          <w:p w:rsidR="00E6221F" w:rsidRPr="00FE54D5" w:rsidRDefault="00E37C56" w:rsidP="00E3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8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69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05</w:t>
            </w:r>
          </w:p>
        </w:tc>
        <w:tc>
          <w:tcPr>
            <w:tcW w:w="86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03</w:t>
            </w:r>
          </w:p>
        </w:tc>
        <w:tc>
          <w:tcPr>
            <w:tcW w:w="15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6400000240</w:t>
            </w:r>
          </w:p>
        </w:tc>
        <w:tc>
          <w:tcPr>
            <w:tcW w:w="87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121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Отходы</w:t>
            </w:r>
          </w:p>
        </w:tc>
        <w:tc>
          <w:tcPr>
            <w:tcW w:w="880" w:type="dxa"/>
          </w:tcPr>
          <w:p w:rsidR="00E6221F" w:rsidRPr="002B3609" w:rsidRDefault="00E37C56" w:rsidP="00E3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69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6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610000021</w:t>
            </w:r>
            <w:r w:rsidRPr="002B3609">
              <w:rPr>
                <w:rFonts w:ascii="Times New Roman" w:hAnsi="Times New Roman"/>
              </w:rPr>
              <w:t>0</w:t>
            </w:r>
          </w:p>
        </w:tc>
        <w:tc>
          <w:tcPr>
            <w:tcW w:w="87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121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комфортной среды  в муниципальном 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880" w:type="dxa"/>
          </w:tcPr>
          <w:p w:rsidR="00E6221F" w:rsidRPr="002B3609" w:rsidRDefault="00E37C56" w:rsidP="00E3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38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69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03</w:t>
            </w:r>
          </w:p>
        </w:tc>
        <w:tc>
          <w:tcPr>
            <w:tcW w:w="86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10</w:t>
            </w:r>
          </w:p>
        </w:tc>
        <w:tc>
          <w:tcPr>
            <w:tcW w:w="15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7200000272</w:t>
            </w:r>
          </w:p>
        </w:tc>
        <w:tc>
          <w:tcPr>
            <w:tcW w:w="87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121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80" w:type="dxa"/>
          </w:tcPr>
          <w:p w:rsidR="00E6221F" w:rsidRPr="002B3609" w:rsidRDefault="00E37C56" w:rsidP="00E3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8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69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05</w:t>
            </w:r>
          </w:p>
        </w:tc>
        <w:tc>
          <w:tcPr>
            <w:tcW w:w="86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03</w:t>
            </w:r>
          </w:p>
        </w:tc>
        <w:tc>
          <w:tcPr>
            <w:tcW w:w="15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7300000273</w:t>
            </w:r>
          </w:p>
        </w:tc>
        <w:tc>
          <w:tcPr>
            <w:tcW w:w="87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121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Энергосбережение и повышение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80" w:type="dxa"/>
          </w:tcPr>
          <w:p w:rsidR="00E6221F" w:rsidRPr="002B3609" w:rsidRDefault="00E37C56" w:rsidP="00E3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38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9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1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</w:tcPr>
          <w:p w:rsidR="00E6221F" w:rsidRPr="002B3609" w:rsidRDefault="008651C1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260,1</w:t>
            </w:r>
          </w:p>
        </w:tc>
        <w:tc>
          <w:tcPr>
            <w:tcW w:w="1383" w:type="dxa"/>
          </w:tcPr>
          <w:p w:rsidR="00E6221F" w:rsidRPr="002B3609" w:rsidRDefault="008651C1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26061" w:rsidRDefault="00F26061" w:rsidP="00E6221F">
      <w:pPr>
        <w:pStyle w:val="a4"/>
      </w:pPr>
    </w:p>
    <w:p w:rsidR="00F26061" w:rsidRPr="009F0E5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Приложение №14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2606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E6221F" w:rsidRDefault="00F26061" w:rsidP="00F26061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годов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F26061" w:rsidRPr="00F26061" w:rsidRDefault="00F26061" w:rsidP="00F26061">
      <w:pPr>
        <w:pStyle w:val="a4"/>
        <w:jc w:val="right"/>
        <w:rPr>
          <w:sz w:val="20"/>
          <w:szCs w:val="20"/>
        </w:rPr>
      </w:pPr>
    </w:p>
    <w:p w:rsidR="00E6221F" w:rsidRPr="002B3609" w:rsidRDefault="00E6221F" w:rsidP="00E6221F">
      <w:pPr>
        <w:pStyle w:val="a4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в составе ведомственной структуры расходов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</w:t>
      </w:r>
      <w:r w:rsidR="001A4FBF">
        <w:rPr>
          <w:rFonts w:ascii="Times New Roman" w:hAnsi="Times New Roman"/>
          <w:b/>
          <w:bCs/>
        </w:rPr>
        <w:t>ское</w:t>
      </w:r>
      <w:proofErr w:type="spellEnd"/>
      <w:r w:rsidR="001A4FBF">
        <w:rPr>
          <w:rFonts w:ascii="Times New Roman" w:hAnsi="Times New Roman"/>
          <w:b/>
          <w:bCs/>
        </w:rPr>
        <w:t xml:space="preserve">  сельское поселение на 2026</w:t>
      </w:r>
      <w:r w:rsidRPr="002B3609">
        <w:rPr>
          <w:rFonts w:ascii="Times New Roman" w:hAnsi="Times New Roman"/>
          <w:b/>
          <w:bCs/>
        </w:rPr>
        <w:t xml:space="preserve"> год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526"/>
        <w:gridCol w:w="709"/>
        <w:gridCol w:w="850"/>
        <w:gridCol w:w="1418"/>
        <w:gridCol w:w="708"/>
        <w:gridCol w:w="2413"/>
        <w:gridCol w:w="814"/>
        <w:gridCol w:w="1417"/>
      </w:tblGrid>
      <w:tr w:rsidR="00E6221F" w:rsidRPr="002B3609" w:rsidTr="005633EE">
        <w:tc>
          <w:tcPr>
            <w:tcW w:w="5211" w:type="dxa"/>
            <w:gridSpan w:val="5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Коды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классификации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расходов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бюджета</w:t>
            </w:r>
            <w:proofErr w:type="spellEnd"/>
          </w:p>
        </w:tc>
        <w:tc>
          <w:tcPr>
            <w:tcW w:w="2413" w:type="dxa"/>
            <w:vMerge w:val="restart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муниципальной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2231" w:type="dxa"/>
            <w:gridSpan w:val="2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главного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распределителя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бюджета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6221F" w:rsidRPr="002B3609" w:rsidRDefault="008651C1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Р</w:t>
            </w:r>
            <w:r w:rsidR="00E6221F" w:rsidRPr="002B3609">
              <w:rPr>
                <w:rFonts w:ascii="Times New Roman" w:hAnsi="Times New Roman"/>
                <w:lang w:val="en-US"/>
              </w:rPr>
              <w:t>аз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="00E6221F" w:rsidRPr="002B3609">
              <w:rPr>
                <w:rFonts w:ascii="Times New Roman" w:hAnsi="Times New Roman"/>
                <w:lang w:val="en-US"/>
              </w:rPr>
              <w:t>дел</w:t>
            </w:r>
            <w:proofErr w:type="spellEnd"/>
          </w:p>
        </w:tc>
        <w:tc>
          <w:tcPr>
            <w:tcW w:w="850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под</w:t>
            </w:r>
            <w:proofErr w:type="spellEnd"/>
            <w:r w:rsidRPr="002B3609">
              <w:rPr>
                <w:rFonts w:ascii="Times New Roman" w:hAnsi="Times New Roman"/>
              </w:rPr>
              <w:t>-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раздел</w:t>
            </w:r>
            <w:proofErr w:type="spellEnd"/>
          </w:p>
        </w:tc>
        <w:tc>
          <w:tcPr>
            <w:tcW w:w="1418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целевая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708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вид</w:t>
            </w:r>
            <w:proofErr w:type="spellEnd"/>
            <w:r w:rsidRPr="002B3609">
              <w:rPr>
                <w:rFonts w:ascii="Times New Roman" w:hAnsi="Times New Roman"/>
                <w:lang w:val="en-US"/>
              </w:rPr>
              <w:t xml:space="preserve"> </w:t>
            </w:r>
          </w:p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рас</w:t>
            </w:r>
            <w:proofErr w:type="spellEnd"/>
            <w:r w:rsidRPr="002B3609">
              <w:rPr>
                <w:rFonts w:ascii="Times New Roman" w:hAnsi="Times New Roman"/>
              </w:rPr>
              <w:t>-</w:t>
            </w:r>
            <w:proofErr w:type="spellStart"/>
            <w:r w:rsidRPr="002B3609">
              <w:rPr>
                <w:rFonts w:ascii="Times New Roman" w:hAnsi="Times New Roman"/>
                <w:lang w:val="en-US"/>
              </w:rPr>
              <w:t>ходов</w:t>
            </w:r>
            <w:proofErr w:type="spellEnd"/>
          </w:p>
        </w:tc>
        <w:tc>
          <w:tcPr>
            <w:tcW w:w="2413" w:type="dxa"/>
            <w:vMerge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4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3609">
              <w:rPr>
                <w:rFonts w:ascii="Times New Roman" w:hAnsi="Times New Roman"/>
                <w:lang w:val="en-US"/>
              </w:rPr>
              <w:t>Всего</w:t>
            </w:r>
            <w:proofErr w:type="spellEnd"/>
          </w:p>
        </w:tc>
        <w:tc>
          <w:tcPr>
            <w:tcW w:w="1417" w:type="dxa"/>
          </w:tcPr>
          <w:p w:rsidR="00E6221F" w:rsidRPr="002B3609" w:rsidRDefault="00E6221F" w:rsidP="00E6221F">
            <w:pPr>
              <w:spacing w:after="0" w:line="240" w:lineRule="auto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в том числе средства вышестоящих бюджетов</w:t>
            </w: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13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14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41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2B3609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70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6100000210</w:t>
            </w:r>
          </w:p>
        </w:tc>
        <w:tc>
          <w:tcPr>
            <w:tcW w:w="70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4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Поддержка предпринимательства  </w:t>
            </w: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 муниципальном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  </w:t>
            </w:r>
          </w:p>
        </w:tc>
        <w:tc>
          <w:tcPr>
            <w:tcW w:w="814" w:type="dxa"/>
          </w:tcPr>
          <w:p w:rsidR="00E6221F" w:rsidRPr="004D36D5" w:rsidRDefault="008651C1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141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lastRenderedPageBreak/>
              <w:t>818</w:t>
            </w:r>
          </w:p>
        </w:tc>
        <w:tc>
          <w:tcPr>
            <w:tcW w:w="70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E6221F" w:rsidRPr="002B3609" w:rsidRDefault="00E6221F" w:rsidP="005633EE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6400000240</w:t>
            </w:r>
          </w:p>
        </w:tc>
        <w:tc>
          <w:tcPr>
            <w:tcW w:w="70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4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Отходы</w:t>
            </w:r>
          </w:p>
        </w:tc>
        <w:tc>
          <w:tcPr>
            <w:tcW w:w="814" w:type="dxa"/>
          </w:tcPr>
          <w:p w:rsidR="00E6221F" w:rsidRPr="002B3609" w:rsidRDefault="008651C1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0,0</w:t>
            </w: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70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</w:tcPr>
          <w:p w:rsidR="00E6221F" w:rsidRPr="002B3609" w:rsidRDefault="00E6221F" w:rsidP="005633EE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6500000250</w:t>
            </w:r>
          </w:p>
        </w:tc>
        <w:tc>
          <w:tcPr>
            <w:tcW w:w="70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4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14" w:type="dxa"/>
          </w:tcPr>
          <w:p w:rsidR="00E6221F" w:rsidRPr="002B3609" w:rsidRDefault="008651C1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70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03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7200000272</w:t>
            </w:r>
          </w:p>
        </w:tc>
        <w:tc>
          <w:tcPr>
            <w:tcW w:w="70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4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Энергосбережение и повышение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14" w:type="dxa"/>
          </w:tcPr>
          <w:p w:rsidR="00E6221F" w:rsidRPr="002B3609" w:rsidRDefault="008651C1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818</w:t>
            </w:r>
          </w:p>
        </w:tc>
        <w:tc>
          <w:tcPr>
            <w:tcW w:w="70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05</w:t>
            </w:r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7300000273</w:t>
            </w:r>
          </w:p>
        </w:tc>
        <w:tc>
          <w:tcPr>
            <w:tcW w:w="70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244</w:t>
            </w:r>
          </w:p>
        </w:tc>
        <w:tc>
          <w:tcPr>
            <w:tcW w:w="24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комфортной среды  в муниципальном  образовании </w:t>
            </w:r>
            <w:proofErr w:type="spellStart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814" w:type="dxa"/>
          </w:tcPr>
          <w:p w:rsidR="00E6221F" w:rsidRPr="002B3609" w:rsidRDefault="008651C1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6221F" w:rsidRPr="002B3609" w:rsidTr="005633EE">
        <w:tc>
          <w:tcPr>
            <w:tcW w:w="1526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0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8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2B36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2413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14" w:type="dxa"/>
          </w:tcPr>
          <w:p w:rsidR="00E6221F" w:rsidRPr="002B3609" w:rsidRDefault="008651C1" w:rsidP="00E622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417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</w:rPr>
            </w:pPr>
            <w:r w:rsidRPr="002B3609">
              <w:rPr>
                <w:rFonts w:ascii="Times New Roman" w:hAnsi="Times New Roman"/>
              </w:rPr>
              <w:t>0,0</w:t>
            </w:r>
          </w:p>
        </w:tc>
      </w:tr>
    </w:tbl>
    <w:p w:rsidR="00F26061" w:rsidRDefault="00F26061" w:rsidP="00E6221F">
      <w:pPr>
        <w:pStyle w:val="a4"/>
      </w:pPr>
    </w:p>
    <w:p w:rsidR="005633EE" w:rsidRDefault="005633EE" w:rsidP="00E6221F">
      <w:pPr>
        <w:pStyle w:val="a4"/>
      </w:pPr>
    </w:p>
    <w:p w:rsidR="00F26061" w:rsidRPr="009F0E5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  <w:szCs w:val="20"/>
        </w:rPr>
        <w:t>Приложение №15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26061" w:rsidRDefault="00F26061" w:rsidP="00F26061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№ ___ от ______2023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7D6C8C">
        <w:rPr>
          <w:rFonts w:ascii="Times New Roman" w:hAnsi="Times New Roman"/>
          <w:bCs/>
          <w:sz w:val="20"/>
          <w:szCs w:val="20"/>
        </w:rPr>
        <w:t>О бюджете муниципального образования</w:t>
      </w:r>
    </w:p>
    <w:p w:rsidR="00F26061" w:rsidRPr="007D6C8C" w:rsidRDefault="00F26061" w:rsidP="00F26061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D6C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Терешанское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 сельское поселение </w:t>
      </w:r>
      <w:proofErr w:type="spellStart"/>
      <w:r w:rsidRPr="007D6C8C">
        <w:rPr>
          <w:rFonts w:ascii="Times New Roman" w:hAnsi="Times New Roman"/>
          <w:bCs/>
          <w:sz w:val="20"/>
          <w:szCs w:val="20"/>
        </w:rPr>
        <w:t>Старокулаткинского</w:t>
      </w:r>
      <w:proofErr w:type="spellEnd"/>
      <w:r w:rsidRPr="007D6C8C">
        <w:rPr>
          <w:rFonts w:ascii="Times New Roman" w:hAnsi="Times New Roman"/>
          <w:bCs/>
          <w:sz w:val="20"/>
          <w:szCs w:val="20"/>
        </w:rPr>
        <w:t xml:space="preserve"> района </w:t>
      </w:r>
    </w:p>
    <w:p w:rsidR="00F26061" w:rsidRPr="00F26061" w:rsidRDefault="00F26061" w:rsidP="00F26061">
      <w:pPr>
        <w:pStyle w:val="a4"/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Ульяновской области на 2024 год и на плановый период 2025 и 2026</w:t>
      </w:r>
      <w:r w:rsidRPr="007D6C8C">
        <w:rPr>
          <w:rFonts w:ascii="Times New Roman" w:hAnsi="Times New Roman"/>
          <w:bCs/>
          <w:sz w:val="20"/>
          <w:szCs w:val="20"/>
        </w:rPr>
        <w:t xml:space="preserve"> годо</w:t>
      </w:r>
      <w:r>
        <w:rPr>
          <w:rFonts w:ascii="Times New Roman" w:hAnsi="Times New Roman"/>
          <w:bCs/>
          <w:sz w:val="20"/>
          <w:szCs w:val="20"/>
        </w:rPr>
        <w:t>в»</w:t>
      </w:r>
    </w:p>
    <w:p w:rsidR="00E6221F" w:rsidRPr="00F26061" w:rsidRDefault="00E6221F" w:rsidP="00F2606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26061">
        <w:rPr>
          <w:rFonts w:ascii="Times New Roman" w:hAnsi="Times New Roman"/>
        </w:rPr>
        <w:t xml:space="preserve">               </w:t>
      </w:r>
    </w:p>
    <w:p w:rsidR="00E6221F" w:rsidRDefault="00E6221F" w:rsidP="00E6221F">
      <w:pPr>
        <w:pStyle w:val="a4"/>
        <w:rPr>
          <w:rFonts w:ascii="Times New Roman" w:hAnsi="Times New Roman"/>
          <w:sz w:val="20"/>
          <w:szCs w:val="20"/>
        </w:rPr>
      </w:pPr>
    </w:p>
    <w:p w:rsidR="00E6221F" w:rsidRPr="002B3609" w:rsidRDefault="00E6221F" w:rsidP="00E6221F">
      <w:pPr>
        <w:pStyle w:val="a4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Распределение бюджетных ассигнований 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 сельское поселение  на финансовое обеспечение поддержки семьи и детей, в т</w:t>
      </w:r>
      <w:proofErr w:type="gramStart"/>
      <w:r w:rsidRPr="002B3609">
        <w:rPr>
          <w:rFonts w:ascii="Times New Roman" w:hAnsi="Times New Roman"/>
          <w:b/>
          <w:bCs/>
        </w:rPr>
        <w:t>.ч</w:t>
      </w:r>
      <w:proofErr w:type="gramEnd"/>
      <w:r w:rsidRPr="002B3609">
        <w:rPr>
          <w:rFonts w:ascii="Times New Roman" w:hAnsi="Times New Roman"/>
          <w:b/>
          <w:bCs/>
        </w:rPr>
        <w:t xml:space="preserve"> развитие социальной и</w:t>
      </w:r>
      <w:r w:rsidR="00F26061">
        <w:rPr>
          <w:rFonts w:ascii="Times New Roman" w:hAnsi="Times New Roman"/>
          <w:b/>
          <w:bCs/>
        </w:rPr>
        <w:t>нфраструктуры для детей ,на 2024год и плановый период 2025</w:t>
      </w:r>
      <w:r>
        <w:rPr>
          <w:rFonts w:ascii="Times New Roman" w:hAnsi="Times New Roman"/>
          <w:b/>
          <w:bCs/>
        </w:rPr>
        <w:t xml:space="preserve"> и 202</w:t>
      </w:r>
      <w:r w:rsidR="00F26061">
        <w:rPr>
          <w:rFonts w:ascii="Times New Roman" w:hAnsi="Times New Roman"/>
          <w:b/>
          <w:bCs/>
        </w:rPr>
        <w:t>6</w:t>
      </w:r>
      <w:r w:rsidRPr="002B3609">
        <w:rPr>
          <w:rFonts w:ascii="Times New Roman" w:hAnsi="Times New Roman"/>
          <w:b/>
          <w:bCs/>
        </w:rPr>
        <w:t>годов</w:t>
      </w:r>
    </w:p>
    <w:p w:rsidR="00E6221F" w:rsidRPr="002B3609" w:rsidRDefault="00E6221F" w:rsidP="00E6221F">
      <w:pPr>
        <w:pStyle w:val="a4"/>
        <w:jc w:val="right"/>
        <w:rPr>
          <w:rFonts w:ascii="Times New Roman" w:hAnsi="Times New Roman"/>
          <w:bCs/>
        </w:rPr>
      </w:pPr>
      <w:proofErr w:type="spellStart"/>
      <w:r w:rsidRPr="002B3609">
        <w:rPr>
          <w:rFonts w:ascii="Times New Roman" w:hAnsi="Times New Roman"/>
          <w:bCs/>
        </w:rPr>
        <w:t>тыс</w:t>
      </w:r>
      <w:proofErr w:type="gramStart"/>
      <w:r w:rsidRPr="002B3609">
        <w:rPr>
          <w:rFonts w:ascii="Times New Roman" w:hAnsi="Times New Roman"/>
          <w:bCs/>
        </w:rPr>
        <w:t>.р</w:t>
      </w:r>
      <w:proofErr w:type="gramEnd"/>
      <w:r w:rsidRPr="002B3609">
        <w:rPr>
          <w:rFonts w:ascii="Times New Roman" w:hAnsi="Times New Roman"/>
          <w:bCs/>
        </w:rPr>
        <w:t>уб</w:t>
      </w:r>
      <w:proofErr w:type="spell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959"/>
        <w:gridCol w:w="3319"/>
        <w:gridCol w:w="1859"/>
        <w:gridCol w:w="1859"/>
        <w:gridCol w:w="1859"/>
      </w:tblGrid>
      <w:tr w:rsidR="00E6221F" w:rsidRPr="002B3609" w:rsidTr="00E6221F">
        <w:tc>
          <w:tcPr>
            <w:tcW w:w="959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B3609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B3609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2B3609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2B3609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3319" w:type="dxa"/>
          </w:tcPr>
          <w:p w:rsidR="00E6221F" w:rsidRPr="002B3609" w:rsidRDefault="00E6221F" w:rsidP="00E6221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B3609">
              <w:rPr>
                <w:rFonts w:ascii="PT Astra Serif" w:hAnsi="PT Astra Serif"/>
                <w:bCs/>
              </w:rPr>
              <w:t xml:space="preserve">Наименование главного </w:t>
            </w:r>
            <w:r w:rsidRPr="002B3609">
              <w:rPr>
                <w:rFonts w:ascii="PT Astra Serif" w:hAnsi="PT Astra Serif"/>
                <w:bCs/>
              </w:rPr>
              <w:br/>
              <w:t>распорядителя бюджетных средств/</w:t>
            </w:r>
            <w:r w:rsidRPr="002B3609">
              <w:rPr>
                <w:rFonts w:ascii="PT Astra Serif" w:hAnsi="PT Astra Serif"/>
                <w:bCs/>
              </w:rPr>
              <w:br/>
              <w:t>наименование мероприятия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  <w:p w:rsidR="00E6221F" w:rsidRPr="002B3609" w:rsidRDefault="00F26061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  <w:r w:rsidR="00E6221F" w:rsidRPr="002B3609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  <w:p w:rsidR="00E6221F" w:rsidRPr="002B3609" w:rsidRDefault="00F26061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</w:t>
            </w:r>
            <w:r w:rsidR="00E6221F" w:rsidRPr="002B3609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  <w:p w:rsidR="00E6221F" w:rsidRPr="002B3609" w:rsidRDefault="00F26061" w:rsidP="00E6221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</w:t>
            </w:r>
            <w:r w:rsidR="00E6221F" w:rsidRPr="002B3609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E6221F" w:rsidRPr="002B3609" w:rsidTr="00E6221F">
        <w:tc>
          <w:tcPr>
            <w:tcW w:w="959" w:type="dxa"/>
          </w:tcPr>
          <w:p w:rsidR="00E6221F" w:rsidRPr="002B3609" w:rsidRDefault="00E6221F" w:rsidP="00E6221F">
            <w:pPr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2B3609">
              <w:rPr>
                <w:rFonts w:ascii="PT Astra Serif" w:hAnsi="PT Astra Serif"/>
                <w:b/>
                <w:bCs/>
                <w:i/>
              </w:rPr>
              <w:t>1</w:t>
            </w:r>
          </w:p>
        </w:tc>
        <w:tc>
          <w:tcPr>
            <w:tcW w:w="3319" w:type="dxa"/>
          </w:tcPr>
          <w:p w:rsidR="00E6221F" w:rsidRPr="002B3609" w:rsidRDefault="00E6221F" w:rsidP="00E6221F">
            <w:pPr>
              <w:jc w:val="both"/>
              <w:rPr>
                <w:rFonts w:ascii="PT Astra Serif" w:hAnsi="PT Astra Serif"/>
                <w:b/>
                <w:bCs/>
                <w:i/>
              </w:rPr>
            </w:pPr>
            <w:r w:rsidRPr="002B3609">
              <w:rPr>
                <w:rFonts w:ascii="Times New Roman" w:hAnsi="Times New Roman" w:cs="Times New Roman"/>
                <w:b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2B3609">
              <w:rPr>
                <w:rFonts w:ascii="Times New Roman" w:hAnsi="Times New Roman" w:cs="Times New Roman"/>
                <w:b/>
              </w:rPr>
              <w:t>Терешанское</w:t>
            </w:r>
            <w:proofErr w:type="spellEnd"/>
            <w:r w:rsidRPr="002B3609">
              <w:rPr>
                <w:rFonts w:ascii="Times New Roman" w:hAnsi="Times New Roman" w:cs="Times New Roman"/>
                <w:b/>
              </w:rPr>
              <w:t xml:space="preserve"> сельское  поселение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2B3609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B36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2B3609">
              <w:rPr>
                <w:rFonts w:ascii="Times New Roman" w:hAnsi="Times New Roman"/>
                <w:bCs/>
              </w:rPr>
              <w:t>0,0</w:t>
            </w:r>
          </w:p>
        </w:tc>
      </w:tr>
      <w:tr w:rsidR="00E6221F" w:rsidRPr="002B3609" w:rsidTr="00E6221F">
        <w:tc>
          <w:tcPr>
            <w:tcW w:w="959" w:type="dxa"/>
          </w:tcPr>
          <w:p w:rsidR="00E6221F" w:rsidRPr="002B3609" w:rsidRDefault="00E6221F" w:rsidP="00E6221F">
            <w:pPr>
              <w:rPr>
                <w:rFonts w:ascii="PT Astra Serif" w:hAnsi="PT Astra Serif"/>
                <w:bCs/>
              </w:rPr>
            </w:pPr>
            <w:r w:rsidRPr="002B3609">
              <w:rPr>
                <w:rFonts w:ascii="PT Astra Serif" w:hAnsi="PT Astra Serif"/>
                <w:bCs/>
              </w:rPr>
              <w:t>1.1</w:t>
            </w:r>
          </w:p>
        </w:tc>
        <w:tc>
          <w:tcPr>
            <w:tcW w:w="3319" w:type="dxa"/>
          </w:tcPr>
          <w:p w:rsidR="00E6221F" w:rsidRPr="002B3609" w:rsidRDefault="00E6221F" w:rsidP="00E6221F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2B3609">
              <w:rPr>
                <w:rFonts w:ascii="PT Astra Serif" w:hAnsi="PT Astra Serif"/>
                <w:bCs/>
              </w:rPr>
              <w:t>Мероприятия по проведению оздоровительной кампании детей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2B3609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B36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2B3609">
              <w:rPr>
                <w:rFonts w:ascii="Times New Roman" w:hAnsi="Times New Roman"/>
                <w:bCs/>
              </w:rPr>
              <w:t>0,0</w:t>
            </w:r>
          </w:p>
        </w:tc>
      </w:tr>
      <w:tr w:rsidR="00E6221F" w:rsidRPr="002B3609" w:rsidTr="00E6221F">
        <w:tc>
          <w:tcPr>
            <w:tcW w:w="959" w:type="dxa"/>
          </w:tcPr>
          <w:p w:rsidR="00E6221F" w:rsidRPr="002B3609" w:rsidRDefault="00E6221F" w:rsidP="00E6221F">
            <w:pPr>
              <w:rPr>
                <w:rFonts w:ascii="PT Astra Serif" w:hAnsi="PT Astra Serif"/>
                <w:bCs/>
              </w:rPr>
            </w:pPr>
            <w:r w:rsidRPr="002B3609">
              <w:rPr>
                <w:rFonts w:ascii="PT Astra Serif" w:hAnsi="PT Astra Serif"/>
                <w:bCs/>
              </w:rPr>
              <w:t>1.1.1</w:t>
            </w:r>
          </w:p>
        </w:tc>
        <w:tc>
          <w:tcPr>
            <w:tcW w:w="3319" w:type="dxa"/>
          </w:tcPr>
          <w:p w:rsidR="00E6221F" w:rsidRPr="002B3609" w:rsidRDefault="00E6221F" w:rsidP="00E6221F">
            <w:pPr>
              <w:jc w:val="both"/>
              <w:rPr>
                <w:rFonts w:ascii="PT Astra Serif" w:hAnsi="PT Astra Serif"/>
                <w:bCs/>
              </w:rPr>
            </w:pPr>
            <w:r w:rsidRPr="002B3609">
              <w:rPr>
                <w:rFonts w:ascii="PT Astra Serif" w:hAnsi="PT Astra Serif"/>
                <w:bCs/>
              </w:rPr>
              <w:t>Обеспечение деятельности детских учреждений в сфере физической культуры и спорта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2B3609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B360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859" w:type="dxa"/>
          </w:tcPr>
          <w:p w:rsidR="00E6221F" w:rsidRPr="002B3609" w:rsidRDefault="00E6221F" w:rsidP="00E6221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2B3609"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E6221F" w:rsidRDefault="00E6221F" w:rsidP="00F26061">
      <w:pPr>
        <w:pStyle w:val="a4"/>
      </w:pPr>
    </w:p>
    <w:p w:rsidR="00E6221F" w:rsidRDefault="00E6221F" w:rsidP="001A4FBF">
      <w:pPr>
        <w:pStyle w:val="a4"/>
      </w:pPr>
    </w:p>
    <w:p w:rsidR="00E6221F" w:rsidRDefault="00E6221F" w:rsidP="000F6C96">
      <w:pPr>
        <w:pStyle w:val="a4"/>
        <w:jc w:val="right"/>
      </w:pPr>
    </w:p>
    <w:p w:rsidR="00E6221F" w:rsidRDefault="00E6221F" w:rsidP="000F6C96">
      <w:pPr>
        <w:pStyle w:val="a4"/>
        <w:jc w:val="right"/>
      </w:pPr>
    </w:p>
    <w:p w:rsidR="00E6221F" w:rsidRDefault="00E6221F" w:rsidP="000F6C96">
      <w:pPr>
        <w:pStyle w:val="a4"/>
        <w:jc w:val="right"/>
      </w:pPr>
    </w:p>
    <w:p w:rsidR="00E6221F" w:rsidRDefault="00E6221F" w:rsidP="000F6C96">
      <w:pPr>
        <w:pStyle w:val="a4"/>
        <w:jc w:val="right"/>
      </w:pPr>
    </w:p>
    <w:p w:rsidR="00E6221F" w:rsidRDefault="00E6221F" w:rsidP="000F6C96">
      <w:pPr>
        <w:pStyle w:val="a4"/>
        <w:jc w:val="right"/>
      </w:pPr>
    </w:p>
    <w:p w:rsidR="00E6221F" w:rsidRDefault="00E6221F" w:rsidP="000F6C96">
      <w:pPr>
        <w:pStyle w:val="a4"/>
        <w:jc w:val="right"/>
      </w:pPr>
    </w:p>
    <w:p w:rsidR="00E6221F" w:rsidRDefault="00E6221F" w:rsidP="000F6C96">
      <w:pPr>
        <w:pStyle w:val="a4"/>
        <w:jc w:val="right"/>
      </w:pPr>
    </w:p>
    <w:p w:rsidR="00E6221F" w:rsidRDefault="00E6221F" w:rsidP="00DE6ED5">
      <w:pPr>
        <w:pStyle w:val="a4"/>
      </w:pPr>
    </w:p>
    <w:p w:rsidR="00E6221F" w:rsidRDefault="00E6221F" w:rsidP="00912B4B">
      <w:pPr>
        <w:pStyle w:val="a4"/>
      </w:pPr>
    </w:p>
    <w:p w:rsidR="00E6221F" w:rsidRDefault="00E6221F" w:rsidP="000F6C96">
      <w:pPr>
        <w:pStyle w:val="a4"/>
        <w:jc w:val="right"/>
      </w:pPr>
    </w:p>
    <w:p w:rsidR="00E6221F" w:rsidRDefault="00E6221F" w:rsidP="000F6C96">
      <w:pPr>
        <w:pStyle w:val="a4"/>
        <w:jc w:val="right"/>
      </w:pPr>
    </w:p>
    <w:p w:rsidR="00F32B4D" w:rsidRPr="002B3609" w:rsidRDefault="00F32B4D" w:rsidP="00590F4D">
      <w:pPr>
        <w:pStyle w:val="a4"/>
        <w:rPr>
          <w:rFonts w:ascii="Times New Roman" w:hAnsi="Times New Roman"/>
        </w:rPr>
      </w:pPr>
    </w:p>
    <w:sectPr w:rsidR="00F32B4D" w:rsidRPr="002B3609" w:rsidSect="00DE6ED5">
      <w:pgSz w:w="11906" w:h="16838"/>
      <w:pgMar w:top="426" w:right="850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B4B"/>
    <w:rsid w:val="00015D40"/>
    <w:rsid w:val="0003042A"/>
    <w:rsid w:val="000337D2"/>
    <w:rsid w:val="00042DC3"/>
    <w:rsid w:val="00064A7E"/>
    <w:rsid w:val="00083D6A"/>
    <w:rsid w:val="000C24D5"/>
    <w:rsid w:val="000F6C96"/>
    <w:rsid w:val="00101D57"/>
    <w:rsid w:val="00112746"/>
    <w:rsid w:val="00114C2F"/>
    <w:rsid w:val="00123F4E"/>
    <w:rsid w:val="0016454E"/>
    <w:rsid w:val="0016484C"/>
    <w:rsid w:val="00172E50"/>
    <w:rsid w:val="0017626F"/>
    <w:rsid w:val="00184B08"/>
    <w:rsid w:val="00191E39"/>
    <w:rsid w:val="001A4637"/>
    <w:rsid w:val="001A4FBF"/>
    <w:rsid w:val="001B79EE"/>
    <w:rsid w:val="001C5833"/>
    <w:rsid w:val="001D5083"/>
    <w:rsid w:val="001E0362"/>
    <w:rsid w:val="001E7D92"/>
    <w:rsid w:val="001F4A5D"/>
    <w:rsid w:val="00211289"/>
    <w:rsid w:val="00225D9C"/>
    <w:rsid w:val="00226889"/>
    <w:rsid w:val="00240F65"/>
    <w:rsid w:val="00246F7D"/>
    <w:rsid w:val="00247739"/>
    <w:rsid w:val="0025568E"/>
    <w:rsid w:val="0027197D"/>
    <w:rsid w:val="0028776D"/>
    <w:rsid w:val="002A622B"/>
    <w:rsid w:val="002B1329"/>
    <w:rsid w:val="002B3609"/>
    <w:rsid w:val="002C61BE"/>
    <w:rsid w:val="002E5D18"/>
    <w:rsid w:val="00317B7C"/>
    <w:rsid w:val="00323EC6"/>
    <w:rsid w:val="0032523D"/>
    <w:rsid w:val="00327ADF"/>
    <w:rsid w:val="00341E22"/>
    <w:rsid w:val="00343DA8"/>
    <w:rsid w:val="0035271C"/>
    <w:rsid w:val="00373C06"/>
    <w:rsid w:val="003740E3"/>
    <w:rsid w:val="0038550A"/>
    <w:rsid w:val="00387BAE"/>
    <w:rsid w:val="003A6D27"/>
    <w:rsid w:val="003B0E80"/>
    <w:rsid w:val="003B5890"/>
    <w:rsid w:val="003E06F0"/>
    <w:rsid w:val="003E7495"/>
    <w:rsid w:val="003E7C15"/>
    <w:rsid w:val="00414624"/>
    <w:rsid w:val="0041472B"/>
    <w:rsid w:val="00426721"/>
    <w:rsid w:val="00441271"/>
    <w:rsid w:val="00441461"/>
    <w:rsid w:val="00460A5F"/>
    <w:rsid w:val="004656B9"/>
    <w:rsid w:val="004762FA"/>
    <w:rsid w:val="004969F5"/>
    <w:rsid w:val="00497862"/>
    <w:rsid w:val="004A53DB"/>
    <w:rsid w:val="004B1102"/>
    <w:rsid w:val="004C38BF"/>
    <w:rsid w:val="004C6E63"/>
    <w:rsid w:val="004E5B31"/>
    <w:rsid w:val="004F2714"/>
    <w:rsid w:val="00517AD9"/>
    <w:rsid w:val="0052569A"/>
    <w:rsid w:val="00547131"/>
    <w:rsid w:val="005475E3"/>
    <w:rsid w:val="005522FD"/>
    <w:rsid w:val="005542CF"/>
    <w:rsid w:val="005633EE"/>
    <w:rsid w:val="0056577F"/>
    <w:rsid w:val="00570A66"/>
    <w:rsid w:val="00590F4D"/>
    <w:rsid w:val="005A441C"/>
    <w:rsid w:val="005A6C46"/>
    <w:rsid w:val="005B22C5"/>
    <w:rsid w:val="005D02DF"/>
    <w:rsid w:val="005D4061"/>
    <w:rsid w:val="005E5D05"/>
    <w:rsid w:val="005E7A5B"/>
    <w:rsid w:val="006003AB"/>
    <w:rsid w:val="0060735E"/>
    <w:rsid w:val="00654E7D"/>
    <w:rsid w:val="00661C44"/>
    <w:rsid w:val="00663284"/>
    <w:rsid w:val="006640FE"/>
    <w:rsid w:val="00665647"/>
    <w:rsid w:val="00672A4D"/>
    <w:rsid w:val="006824D7"/>
    <w:rsid w:val="006A43C8"/>
    <w:rsid w:val="006B0DFC"/>
    <w:rsid w:val="006B4CE6"/>
    <w:rsid w:val="006C01EB"/>
    <w:rsid w:val="006D1984"/>
    <w:rsid w:val="006D691F"/>
    <w:rsid w:val="006F0B4B"/>
    <w:rsid w:val="00722550"/>
    <w:rsid w:val="00722ED5"/>
    <w:rsid w:val="0072736B"/>
    <w:rsid w:val="00743B95"/>
    <w:rsid w:val="00760CCD"/>
    <w:rsid w:val="007678C1"/>
    <w:rsid w:val="007913C6"/>
    <w:rsid w:val="007B0080"/>
    <w:rsid w:val="007C416D"/>
    <w:rsid w:val="007C499B"/>
    <w:rsid w:val="007E4E73"/>
    <w:rsid w:val="007F1750"/>
    <w:rsid w:val="007F1933"/>
    <w:rsid w:val="007F4568"/>
    <w:rsid w:val="00804B00"/>
    <w:rsid w:val="00804CC0"/>
    <w:rsid w:val="00811EC3"/>
    <w:rsid w:val="008134DE"/>
    <w:rsid w:val="00824377"/>
    <w:rsid w:val="00825B80"/>
    <w:rsid w:val="00843D9D"/>
    <w:rsid w:val="0084501A"/>
    <w:rsid w:val="008546C0"/>
    <w:rsid w:val="008651C1"/>
    <w:rsid w:val="00882EA1"/>
    <w:rsid w:val="008857B1"/>
    <w:rsid w:val="008A1657"/>
    <w:rsid w:val="008A4D40"/>
    <w:rsid w:val="008B26D0"/>
    <w:rsid w:val="008C5BB8"/>
    <w:rsid w:val="008D7DAC"/>
    <w:rsid w:val="008E0578"/>
    <w:rsid w:val="008E4D2E"/>
    <w:rsid w:val="008F6BE6"/>
    <w:rsid w:val="00912B4B"/>
    <w:rsid w:val="00924026"/>
    <w:rsid w:val="009257D8"/>
    <w:rsid w:val="00941BE1"/>
    <w:rsid w:val="00950632"/>
    <w:rsid w:val="00954D29"/>
    <w:rsid w:val="00974AC9"/>
    <w:rsid w:val="00974B57"/>
    <w:rsid w:val="009953E6"/>
    <w:rsid w:val="00997CAD"/>
    <w:rsid w:val="009A7FCD"/>
    <w:rsid w:val="009D0DDA"/>
    <w:rsid w:val="009F0E51"/>
    <w:rsid w:val="009F77E2"/>
    <w:rsid w:val="00A02041"/>
    <w:rsid w:val="00A118AF"/>
    <w:rsid w:val="00A47DFA"/>
    <w:rsid w:val="00A543B1"/>
    <w:rsid w:val="00A56641"/>
    <w:rsid w:val="00A64564"/>
    <w:rsid w:val="00A65FF3"/>
    <w:rsid w:val="00A77493"/>
    <w:rsid w:val="00A775B5"/>
    <w:rsid w:val="00A77784"/>
    <w:rsid w:val="00A8024C"/>
    <w:rsid w:val="00A804FF"/>
    <w:rsid w:val="00A81B10"/>
    <w:rsid w:val="00A96B57"/>
    <w:rsid w:val="00AA1D78"/>
    <w:rsid w:val="00AC14FE"/>
    <w:rsid w:val="00AC4AE6"/>
    <w:rsid w:val="00AD145A"/>
    <w:rsid w:val="00AE18B3"/>
    <w:rsid w:val="00AF2D18"/>
    <w:rsid w:val="00B21896"/>
    <w:rsid w:val="00B266C2"/>
    <w:rsid w:val="00B274B7"/>
    <w:rsid w:val="00B55A83"/>
    <w:rsid w:val="00B648C7"/>
    <w:rsid w:val="00B64B1B"/>
    <w:rsid w:val="00B817D1"/>
    <w:rsid w:val="00B8435C"/>
    <w:rsid w:val="00BE17FD"/>
    <w:rsid w:val="00BF0D47"/>
    <w:rsid w:val="00BF60CF"/>
    <w:rsid w:val="00C068F3"/>
    <w:rsid w:val="00C12272"/>
    <w:rsid w:val="00C20C23"/>
    <w:rsid w:val="00C2581B"/>
    <w:rsid w:val="00C5380B"/>
    <w:rsid w:val="00C606B5"/>
    <w:rsid w:val="00C6464F"/>
    <w:rsid w:val="00C72546"/>
    <w:rsid w:val="00C86A63"/>
    <w:rsid w:val="00C948F8"/>
    <w:rsid w:val="00CA49FC"/>
    <w:rsid w:val="00CC0CDC"/>
    <w:rsid w:val="00CC12C8"/>
    <w:rsid w:val="00CC1E4A"/>
    <w:rsid w:val="00CC7865"/>
    <w:rsid w:val="00CD427C"/>
    <w:rsid w:val="00CE346B"/>
    <w:rsid w:val="00CE34F0"/>
    <w:rsid w:val="00CE5A39"/>
    <w:rsid w:val="00CF1BBA"/>
    <w:rsid w:val="00CF3F8A"/>
    <w:rsid w:val="00CF76C4"/>
    <w:rsid w:val="00D03A1B"/>
    <w:rsid w:val="00D10921"/>
    <w:rsid w:val="00D24961"/>
    <w:rsid w:val="00D2676C"/>
    <w:rsid w:val="00D26A2E"/>
    <w:rsid w:val="00D33F86"/>
    <w:rsid w:val="00D60646"/>
    <w:rsid w:val="00D81C33"/>
    <w:rsid w:val="00D8309B"/>
    <w:rsid w:val="00D84419"/>
    <w:rsid w:val="00D96D15"/>
    <w:rsid w:val="00DB0881"/>
    <w:rsid w:val="00DB7029"/>
    <w:rsid w:val="00DC2B14"/>
    <w:rsid w:val="00DD020B"/>
    <w:rsid w:val="00DE630A"/>
    <w:rsid w:val="00DE6ED5"/>
    <w:rsid w:val="00DF2EB3"/>
    <w:rsid w:val="00E31D8C"/>
    <w:rsid w:val="00E37C56"/>
    <w:rsid w:val="00E552C1"/>
    <w:rsid w:val="00E6221F"/>
    <w:rsid w:val="00E86054"/>
    <w:rsid w:val="00E87211"/>
    <w:rsid w:val="00E92233"/>
    <w:rsid w:val="00EA1F06"/>
    <w:rsid w:val="00EA4B8E"/>
    <w:rsid w:val="00EA7CA8"/>
    <w:rsid w:val="00ED5CDA"/>
    <w:rsid w:val="00F06927"/>
    <w:rsid w:val="00F13943"/>
    <w:rsid w:val="00F26061"/>
    <w:rsid w:val="00F31ACB"/>
    <w:rsid w:val="00F32B4D"/>
    <w:rsid w:val="00F400E5"/>
    <w:rsid w:val="00F411E4"/>
    <w:rsid w:val="00F50042"/>
    <w:rsid w:val="00F621E5"/>
    <w:rsid w:val="00F73900"/>
    <w:rsid w:val="00FA73A3"/>
    <w:rsid w:val="00FB7BEF"/>
    <w:rsid w:val="00FC389A"/>
    <w:rsid w:val="00FC7E5D"/>
    <w:rsid w:val="00FD6FA7"/>
    <w:rsid w:val="00FE1727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B"/>
    <w:pPr>
      <w:spacing w:after="160" w:line="259" w:lineRule="auto"/>
    </w:pPr>
    <w:rPr>
      <w:sz w:val="22"/>
      <w:szCs w:val="22"/>
      <w:lang w:eastAsia="ko-KR"/>
    </w:rPr>
  </w:style>
  <w:style w:type="paragraph" w:styleId="1">
    <w:name w:val="heading 1"/>
    <w:basedOn w:val="a"/>
    <w:next w:val="a"/>
    <w:link w:val="10"/>
    <w:qFormat/>
    <w:locked/>
    <w:rsid w:val="001A4F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B4B"/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F0B4B"/>
    <w:rPr>
      <w:sz w:val="22"/>
      <w:szCs w:val="22"/>
      <w:lang w:eastAsia="ko-KR"/>
    </w:rPr>
  </w:style>
  <w:style w:type="paragraph" w:styleId="a5">
    <w:name w:val="Title"/>
    <w:basedOn w:val="a"/>
    <w:next w:val="a"/>
    <w:link w:val="a6"/>
    <w:uiPriority w:val="99"/>
    <w:qFormat/>
    <w:rsid w:val="006F0B4B"/>
    <w:pPr>
      <w:spacing w:after="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99"/>
    <w:locked/>
    <w:rsid w:val="00191E39"/>
    <w:rPr>
      <w:rFonts w:ascii="Cambria" w:hAnsi="Cambria" w:cs="Times New Roman"/>
      <w:b/>
      <w:bCs/>
      <w:kern w:val="28"/>
      <w:sz w:val="32"/>
      <w:szCs w:val="32"/>
      <w:lang w:eastAsia="ko-KR"/>
    </w:rPr>
  </w:style>
  <w:style w:type="paragraph" w:customStyle="1" w:styleId="11">
    <w:name w:val="Без интервала1"/>
    <w:next w:val="a"/>
    <w:uiPriority w:val="99"/>
    <w:rsid w:val="006F0B4B"/>
    <w:pPr>
      <w:spacing w:after="160" w:line="259" w:lineRule="auto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083D6A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91E39"/>
    <w:rPr>
      <w:rFonts w:cs="Times New Roman"/>
      <w:lang w:eastAsia="ko-KR"/>
    </w:rPr>
  </w:style>
  <w:style w:type="paragraph" w:customStyle="1" w:styleId="ConsPlusNonformat">
    <w:name w:val="ConsPlusNonformat"/>
    <w:uiPriority w:val="99"/>
    <w:rsid w:val="00083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83D6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lvl4">
    <w:name w:val="lvl4"/>
    <w:basedOn w:val="a"/>
    <w:uiPriority w:val="99"/>
    <w:rsid w:val="00083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2C5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styleId="a9">
    <w:name w:val="Balloon Text"/>
    <w:basedOn w:val="a"/>
    <w:link w:val="aa"/>
    <w:uiPriority w:val="99"/>
    <w:semiHidden/>
    <w:rsid w:val="00F41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A1657"/>
    <w:rPr>
      <w:rFonts w:ascii="Times New Roman" w:hAnsi="Times New Roman" w:cs="Times New Roman"/>
      <w:sz w:val="2"/>
      <w:lang w:eastAsia="ko-KR"/>
    </w:rPr>
  </w:style>
  <w:style w:type="paragraph" w:styleId="2">
    <w:name w:val="Body Text 2"/>
    <w:basedOn w:val="a"/>
    <w:link w:val="20"/>
    <w:uiPriority w:val="99"/>
    <w:rsid w:val="00F32B4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32B4D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A4FBF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8931</Words>
  <Characters>50912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18</cp:revision>
  <cp:lastPrinted>2020-12-23T04:45:00Z</cp:lastPrinted>
  <dcterms:created xsi:type="dcterms:W3CDTF">2020-11-13T10:24:00Z</dcterms:created>
  <dcterms:modified xsi:type="dcterms:W3CDTF">2023-12-04T05:31:00Z</dcterms:modified>
</cp:coreProperties>
</file>